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258" w:h="15874"/>
          <w:pgMar w:top="483" w:left="1148" w:right="495" w:bottom="4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 ZBOR SKUPŠČINE</w:t>
        <w:br/>
        <w:t>SOCIALISTIČNE REPUBLIKE SLOVENIJE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pgSz w:w="10555" w:h="16066"/>
          <w:pgMar w:top="1128" w:left="2146" w:right="2554" w:bottom="1128" w:header="700" w:footer="700" w:gutter="0"/>
          <w:pgNumType w:start="3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24. seja -</w:t>
      </w:r>
      <w:r>
        <w:rPr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6. marec 1988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  <w:br/>
        <w:t>SKUPŠČINE SOCIALISTIČNE REPUBLIKE SLOVENIJE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(24. seja - 16. marec 1988)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246" w:val="left"/>
        </w:tabs>
        <w:bidi w:val="0"/>
        <w:spacing w:before="0" w:after="220" w:line="216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0" w:val="left"/>
          <w:tab w:leader="dot" w:pos="8791" w:val="right"/>
        </w:tabs>
        <w:bidi w:val="0"/>
        <w:spacing w:before="0" w:after="22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Ugotavljanje prisotnosti delegatov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0" w:val="left"/>
          <w:tab w:leader="dot" w:pos="8791" w:val="right"/>
        </w:tabs>
        <w:bidi w:val="0"/>
        <w:spacing w:before="0" w:after="22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23. seje zbora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22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točka dnevnega reda) </w:t>
        <w:tab/>
        <w:t xml:space="preserve"> 3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after="0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zakona o</w:t>
        <w:br/>
        <w:t>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22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(2. točka dnevnega reda) </w:t>
        <w:tab/>
        <w:t xml:space="preserve"> 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22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4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after="0" w:line="214" w:lineRule="auto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in dopolnitvah</w:t>
        <w:br/>
        <w:t>zakona o civilnih invalidih vojne in</w:t>
        <w:br/>
        <w:t>predlog zakona o spremembah in dopolnitvah</w:t>
        <w:br/>
        <w:t>zakona o vojaških invalidih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220" w:line="214" w:lineRule="auto"/>
        <w:ind w:left="0" w:right="0" w:firstLine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(3. točka dnevnega reda) </w:t>
        <w:tab/>
        <w:t xml:space="preserve"> 5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after="0" w:line="216" w:lineRule="auto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Informacija Zveznega izvršnega sveta o</w:t>
        <w:br/>
        <w:t>rezultatih II. faze pogajanj z mislijo</w:t>
        <w:br/>
        <w:t>mednarodnega denarnega sklada in osnutek</w:t>
        <w:br/>
        <w:t>memoranduma ekonomske politike Jugoslavije</w:t>
        <w:br/>
        <w:t xml:space="preserve">ob letu 1988 po novem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</w:t>
        <w:br/>
        <w:t>sklada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220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(4. točka dnevnega reda) </w:t>
        <w:tab/>
        <w:t xml:space="preserve"> 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Milan Marinič </w:t>
        <w:tab/>
        <w:t xml:space="preserve"> 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 </w:t>
        <w:tab/>
        <w:t xml:space="preserve"> 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 </w:t>
        <w:tab/>
        <w:t xml:space="preserve"> 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10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Damjan Božič </w:t>
        <w:tab/>
        <w:t xml:space="preserve"> 12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13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15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Kotar </w:t>
        <w:tab/>
        <w:t xml:space="preserve"> 16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Martin Mlinar </w:t>
        <w:tab/>
        <w:t xml:space="preserve"> 17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 </w:t>
        <w:tab/>
        <w:t xml:space="preserve"> 18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1" w:val="right"/>
        </w:tabs>
        <w:bidi w:val="0"/>
        <w:spacing w:before="0" w:after="220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0555" w:h="16066"/>
          <w:pgMar w:top="982" w:left="451" w:right="1070" w:bottom="982" w:header="554" w:footer="554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20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0" w:line="214" w:lineRule="auto"/>
        <w:ind w:left="580" w:right="0" w:hanging="5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in dopolnitvah</w:t>
        <w:br/>
        <w:t>zakona o civilnih invalidih vojne in predlog</w:t>
        <w:br/>
        <w:t>zakona o spremembah in dopolnitvah zakona o</w:t>
        <w:br/>
        <w:t>vojaških invalidih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220" w:line="214" w:lineRule="auto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3. točke dnevnega reda) </w:t>
        <w:tab/>
        <w:t xml:space="preserve"> 21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GOVORNIKA: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21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2994" w:val="left"/>
          <w:tab w:leader="dot" w:pos="8793" w:val="right"/>
        </w:tabs>
        <w:bidi w:val="0"/>
        <w:spacing w:before="0" w:after="22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Tone Pavček</w:t>
        <w:tab/>
        <w:t>.</w:t>
        <w:tab/>
        <w:t xml:space="preserve"> 22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0" w:line="221" w:lineRule="auto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spremembi zakona o deviznem</w:t>
        <w:br/>
        <w:t>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220" w:line="22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(5. točka dnevnega reda) </w:t>
        <w:tab/>
        <w:t xml:space="preserve"> 22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22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Krevs </w:t>
        <w:tab/>
        <w:t xml:space="preserve"> 23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energetskem gospodarstvu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22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(6. točka dnevnega reda) </w:t>
        <w:tab/>
        <w:t xml:space="preserve"> 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Alojz Saviozzi </w:t>
        <w:tab/>
        <w:t xml:space="preserve"> 24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Vinko Kržan </w:t>
        <w:tab/>
        <w:t xml:space="preserve"> 29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 </w:t>
        <w:tab/>
        <w:t xml:space="preserve"> 32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22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Slavko Soršak </w:t>
        <w:tab/>
        <w:t xml:space="preserve"> 34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0" w:line="216" w:lineRule="auto"/>
        <w:ind w:left="580" w:right="0" w:hanging="5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Obravnava informacije Izvršnega sveta Skupščine</w:t>
        <w:br/>
        <w:t>SR Slovenije o problematiki izpolnjeva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obve</w:t>
        <w:t>-</w:t>
        <w:br/>
        <w:t>znosti Socialistične republike Slovenije do</w:t>
        <w:br/>
        <w:t>Sklada federacije za kreditiranje hitrejšega</w:t>
        <w:br/>
        <w:t>razvoja gospodarsko manj razvitih republik in</w:t>
        <w:br/>
        <w:t>Avtonomne pokrajine Kosovo za leto 1987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220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(7. točka dnevnega reda) </w:t>
        <w:tab/>
        <w:t xml:space="preserve"> 36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37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 </w:t>
        <w:tab/>
        <w:t xml:space="preserve"> 38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38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41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Milivoj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41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44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Milivoj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45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22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Milivoj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46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0"/>
        <w:ind w:left="580" w:right="0" w:hanging="5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periodičnega delovnega načrta</w:t>
        <w:br/>
        <w:t>Družbenopolitičnega zbora za II.</w:t>
        <w:br/>
        <w:t>trimesečje 1988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22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(8. točka dnevnega reda) </w:t>
        <w:tab/>
        <w:t xml:space="preserve"> 46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0" w:line="211" w:lineRule="auto"/>
        <w:ind w:left="580" w:right="0" w:hanging="5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  <w:br/>
        <w:t>oziroma družbenopolitičnih organizacij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93" w:val="right"/>
        </w:tabs>
        <w:bidi w:val="0"/>
        <w:spacing w:before="0" w:after="220" w:line="21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(9.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točka dnevnega reda)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47</w:t>
      </w:r>
      <w:r>
        <w:br w:type="page"/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5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GOVORNIKA: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07" w:val="left"/>
        </w:tabs>
        <w:bidi w:val="0"/>
        <w:spacing w:before="0" w:after="0"/>
        <w:ind w:left="0" w:right="0" w:firstLine="56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47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07" w:val="left"/>
        </w:tabs>
        <w:bidi w:val="0"/>
        <w:spacing w:before="0" w:after="0"/>
        <w:ind w:left="0" w:right="0" w:firstLine="5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4 9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07" w:val="left"/>
        </w:tabs>
        <w:bidi w:val="0"/>
        <w:spacing w:before="0" w:after="240"/>
        <w:ind w:left="0" w:right="0" w:firstLine="5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50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3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07" w:val="left"/>
        </w:tabs>
        <w:bidi w:val="0"/>
        <w:spacing w:before="0" w:after="240"/>
        <w:ind w:left="0" w:right="0" w:firstLine="56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(10. točka dnevnega reda) </w:t>
        <w:tab/>
        <w:t xml:space="preserve"> 51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3" w:val="left"/>
        </w:tabs>
        <w:bidi w:val="0"/>
        <w:spacing w:before="0" w:after="0" w:line="216" w:lineRule="auto"/>
        <w:ind w:left="560" w:right="0" w:hanging="56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Informacija Zveznega izvršnega sveta o</w:t>
        <w:br/>
        <w:t>rezultatih II. faze pogajanj z misijo</w:t>
        <w:br/>
        <w:t>mednarodnega denarnega sklada in osnutek</w:t>
        <w:br/>
        <w:t>memoranduma ekonomske politike Jugoslavije</w:t>
        <w:br/>
        <w:t xml:space="preserve">ob letu 1988 po novem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</w:t>
        <w:br/>
        <w:t>sklada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147" w:val="center"/>
          <w:tab w:leader="dot" w:pos="8307" w:val="left"/>
        </w:tabs>
        <w:bidi w:val="0"/>
        <w:spacing w:before="0" w:after="240"/>
        <w:ind w:left="0" w:right="0" w:firstLine="56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4.</w:t>
        <w:tab/>
        <w:t xml:space="preserve">točke dnevnega reda) </w:t>
        <w:tab/>
        <w:t xml:space="preserve"> 52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07" w:val="left"/>
        </w:tabs>
        <w:bidi w:val="0"/>
        <w:spacing w:before="0" w:after="0"/>
        <w:ind w:left="0" w:right="0" w:firstLine="5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52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07" w:val="left"/>
        </w:tabs>
        <w:bidi w:val="0"/>
        <w:spacing w:before="0" w:after="240"/>
        <w:ind w:left="0" w:right="0" w:firstLine="5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55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3" w:val="left"/>
          <w:tab w:leader="dot" w:pos="8923" w:val="right"/>
        </w:tabs>
        <w:bidi w:val="0"/>
        <w:spacing w:before="0" w:after="240"/>
        <w:ind w:left="0" w:right="0" w:firstLine="0"/>
        <w:jc w:val="left"/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0555" w:h="16066"/>
          <w:pgMar w:top="1992" w:left="433" w:right="1069" w:bottom="1190" w:header="0" w:footer="762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Seznam govornikov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00" w:line="211" w:lineRule="auto"/>
        <w:ind w:left="0" w:right="0" w:firstLine="0"/>
        <w:jc w:val="center"/>
      </w:pPr>
      <w:bookmarkStart w:id="2" w:name="bookmark2"/>
      <w:bookmarkStart w:id="3" w:name="bookmark3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  <w:bookmarkEnd w:id="2"/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(24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seja - 16. marec 1988)</w:t>
      </w:r>
    </w:p>
    <w:p>
      <w:pPr>
        <w:pStyle w:val="Style19"/>
        <w:keepNext/>
        <w:keepLines/>
        <w:widowControl w:val="0"/>
        <w:shd w:val="clear" w:color="auto" w:fill="auto"/>
        <w:tabs>
          <w:tab w:pos="8251" w:val="left"/>
        </w:tabs>
        <w:bidi w:val="0"/>
        <w:spacing w:before="0" w:after="200" w:line="240" w:lineRule="auto"/>
        <w:ind w:left="0" w:right="0" w:firstLine="0"/>
        <w:jc w:val="both"/>
      </w:pPr>
      <w:bookmarkStart w:id="4" w:name="bookmark4"/>
      <w:bookmarkStart w:id="5" w:name="bookmark5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I: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>STRAN</w:t>
      </w:r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Anderlič Tone </w:t>
        <w:tab/>
        <w:t xml:space="preserve"> 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39" w:val="right"/>
          <w:tab w:pos="8550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Božič Danijel </w:t>
        <w:tab/>
        <w:t xml:space="preserve"> 12,</w:t>
        <w:tab/>
        <w:t>32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39" w:val="right"/>
          <w:tab w:pos="8550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 Franc </w:t>
        <w:tab/>
        <w:t xml:space="preserve"> 10,</w:t>
        <w:tab/>
        <w:t>44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Jelen Marjan </w:t>
        <w:tab/>
        <w:t xml:space="preserve"> 36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Klemenčič Vlado </w:t>
        <w:tab/>
        <w:t xml:space="preserve"> 18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7754" w:val="right"/>
          <w:tab w:pos="7966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Korinšek Jože </w:t>
        <w:tab/>
        <w:t xml:space="preserve"> 15,</w:t>
        <w:tab/>
        <w:t>52, 55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Kotar Marjan </w:t>
        <w:tab/>
        <w:t xml:space="preserve"> 16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6595" w:val="right"/>
          <w:tab w:pos="6821" w:val="left"/>
        </w:tabs>
        <w:bidi w:val="0"/>
        <w:spacing w:before="0" w:after="0" w:line="20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Duško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4,</w:t>
        <w:tab/>
        <w:t>13, 20, 47, 50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Krevs Janez </w:t>
        <w:tab/>
        <w:t xml:space="preserve"> 23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Kržan Vinko </w:t>
        <w:tab/>
        <w:t xml:space="preserve"> 29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Lenarčič Marjan </w:t>
        <w:tab/>
        <w:t xml:space="preserve"> 38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Marinič Milan </w:t>
        <w:tab/>
        <w:t xml:space="preserve"> 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39" w:val="right"/>
          <w:tab w:pos="880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Mlinar Martin </w:t>
        <w:tab/>
        <w:t xml:space="preserve"> 8,</w:t>
        <w:tab/>
        <w:t>17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Mesarič Črt </w:t>
        <w:tab/>
        <w:t xml:space="preserve"> 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155" w:val="center"/>
          <w:tab w:pos="8801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Pavček Tone </w:t>
        <w:tab/>
        <w:t xml:space="preserve"> 22,</w:t>
        <w:tab/>
        <w:t>37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155" w:val="center"/>
          <w:tab w:pos="880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Potrč Miran </w:t>
        <w:tab/>
        <w:t xml:space="preserve"> 38,</w:t>
        <w:tab/>
        <w:t>49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7754" w:val="right"/>
          <w:tab w:pos="7966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Milivoj </w:t>
        <w:tab/>
        <w:t xml:space="preserve"> 41,</w:t>
        <w:tab/>
        <w:t>45, 46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Saviozzi Alojz </w:t>
        <w:tab/>
        <w:t xml:space="preserve"> 24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0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Soršak Slavko </w:t>
        <w:tab/>
        <w:t xml:space="preserve"> 34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339" w:val="right"/>
          <w:tab w:pos="8550" w:val="left"/>
        </w:tabs>
        <w:bidi w:val="0"/>
        <w:spacing w:before="0" w:after="100" w:line="211" w:lineRule="auto"/>
        <w:ind w:left="0" w:right="0" w:firstLine="0"/>
        <w:jc w:val="both"/>
        <w:sectPr>
          <w:headerReference w:type="default" r:id="rId7"/>
          <w:headerReference w:type="even" r:id="rId8"/>
          <w:footnotePr>
            <w:pos w:val="pageBottom"/>
            <w:numFmt w:val="decimal"/>
            <w:numRestart w:val="continuous"/>
          </w:footnotePr>
          <w:pgSz w:w="10555" w:h="16066"/>
          <w:pgMar w:top="1018" w:left="403" w:right="1075" w:bottom="1018" w:header="590" w:footer="590" w:gutter="0"/>
          <w:pgNumType w:start="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Stegne Jože </w:t>
        <w:tab/>
        <w:t xml:space="preserve"> 21,</w:t>
        <w:tab/>
        <w:t>41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81" w:val="left"/>
        </w:tabs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(16. marec 1988)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3640" w:right="0" w:hanging="216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je vodila Valerija Škerbec, predsednica Družbeno</w:t>
        <w:t>-</w:t>
        <w:br/>
        <w:t>političnega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pričela ob 9.05 uri.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Dovolite mi, da začnem</w:t>
        <w:br/>
        <w:t>24. sejo Družbenopolitičnega zbora. Na seji je trenutno navzočih</w:t>
        <w:br/>
        <w:t>27 delegatov. Opravičili so se: Zlatko Leskovšek, Franc Fašalek,</w:t>
        <w:br/>
        <w:t>Emil Štern, Jolanda Kos, Ciril Baškovič, Robert Černe. Imam pa</w:t>
        <w:br/>
        <w:t>tudi obvestilo, da tovariš Silvo Komar in Slavko Soršak prideta</w:t>
        <w:br/>
        <w:t>nekoliko kasneje, kakor tudi tovarišica Gita Vončina.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odločali o nekaterih proceduralnih vprašan</w:t>
        <w:t>-</w:t>
        <w:br/>
        <w:t>jih. Z dopisom 4. marca sem vam posredovala predlog, da bi sejo</w:t>
        <w:br/>
        <w:t>razširili s poročilom delegacije Skupščine SR Slovenije v Zboru</w:t>
        <w:br/>
        <w:t>republik in pokrajin Skupščine SFRJ, ker smo predvidevali, da bo</w:t>
        <w:br/>
        <w:t>delegacija poročala v začetku usklajevanja osnutka zakona o</w:t>
        <w:br/>
        <w:t>spremembah in dopolnitvah zakona o deviznem poslovanju. Ker do</w:t>
        <w:br/>
        <w:t>tega usklajevanja ni prišlo, kar je razvidno tudi iz obrazložitve</w:t>
        <w:br/>
        <w:t>osnutka zakona o spremembah zakona o deviznem poslovanju, ki ste</w:t>
        <w:br/>
        <w:t>ga prejeli z dopisom 9. marca, umikam prvotni predlog za razširi</w:t>
        <w:t>-</w:t>
        <w:br/>
        <w:t>tev in predlagam, da namesto te točke razširimo dnevni red s</w:t>
        <w:br/>
        <w:t>točko osnutek zakona o spremembah zakona o deviznem poslovanju.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razpravljati o tem predlogu? (Ne.) Potem</w:t>
        <w:br/>
        <w:t>predlagam, da o tem predlogu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razširitev</w:t>
        <w:br/>
        <w:t>dnevnega 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tudi, da dnevni red razširimo z informacijo</w:t>
        <w:br/>
        <w:t>Zveznega izvršnega sveta o rezultatih II. faze pogajanj z mislijo</w:t>
        <w:br/>
        <w:t>Mednarodnega denarnega sklada in osnutkom memoranduma o ekonomski</w:t>
        <w:br/>
        <w:t xml:space="preserve">politiki Jugoslavije v letu 1988 po novem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</w:t>
        <w:br/>
        <w:t>sklada.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možnost sem tudi napovedala z dopisom 4. marca.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tej razširitvi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 ne</w:t>
        <w:br/>
        <w:t>želi, potem predlagam, da o predlogih za razširitev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razširitev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tudi, da v dnevnem redu združimo obravnavo</w:t>
        <w:br/>
        <w:t>dveh zakonov in sicer predlog zakona o spremembah in dopolnitvah</w:t>
        <w:br/>
        <w:t>zakona o civilnih invalidih vojne in predlog zakona o spremembah</w:t>
        <w:br/>
        <w:t>in dopolnitvah zakona o vojaških invalidih.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strinjate s takim predlogom?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  <w:sectPr>
          <w:footnotePr>
            <w:pos w:val="pageBottom"/>
            <w:numFmt w:val="decimal"/>
            <w:numRestart w:val="continuous"/>
          </w:footnotePr>
          <w:pgSz w:w="10555" w:h="16066"/>
          <w:pgMar w:top="1891" w:left="476" w:right="494" w:bottom="971" w:header="1463" w:footer="54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Naslednji predlog pa sta mi posredovala predsednika</w:t>
        <w:br/>
        <w:t>Zbora združenega dela in Zbora občin, in sicer sta me prosila,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delegate v zboru prosim, da bi zaradi lažjega dela zborov pri</w:t>
        <w:br/>
        <w:t>usklajevanju in obravnavi, zlasti glede rezultatov druge faze</w:t>
        <w:br/>
        <w:t>pogajanj z Mednarodnim denarnim skladom, in zaradi povezanosti</w:t>
        <w:br/>
        <w:t>točk pri odločanju z ostalima zboroma pri zakonu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</w:t>
        <w:br/>
        <w:t>gospodarstvu in zakonu o civilnih invalidih vojne in vojaških</w:t>
        <w:br/>
        <w:t>invalidih, oblikovali dnevni red tako, da bi pravočasno prejeli</w:t>
        <w:br/>
        <w:t>naša stališča k omenjenim zakonom in da bi omogočili usklajevan</w:t>
        <w:t>-</w:t>
        <w:br/>
        <w:t>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Upoštevaje njun predlog predlagam, da damo bolj na</w:t>
        <w:br/>
        <w:t>začetek zadeve, ki so manj zahtevne in so v zadnji fazi, kot so</w:t>
        <w:br/>
        <w:t>stanovanjski zakon in zakona o civilnih invalidih vojne in</w:t>
        <w:br/>
        <w:t>vojaških invalidih ter da bi pomaknili celotno točko pobude in</w:t>
        <w:br/>
        <w:t>predloge delegatov in delegatska vprašanja v zadnji del dnevnega</w:t>
        <w:br/>
        <w:t>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strinjate s takim predlogom? (Da.) Predlagam za</w:t>
        <w:br/>
        <w:t>današnjo sejo naslednji dnevni red: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2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23. seje zbora;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2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</w:t>
        <w:br/>
        <w:t>gospodarstvu;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in dopolnitvah zakona o</w:t>
        <w:br/>
        <w:t>civilnih invalidih vojne in predlog zakona o spremembah in</w:t>
        <w:br/>
        <w:t>dopolnitvah zakona o vojaških invalidih;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Informacija Zveznega izvršnega sveta o rezultatih</w:t>
        <w:br/>
        <w:t>druge faze pogajanj z misijo Mednarodnega denarnega sklada in</w:t>
        <w:br/>
        <w:t>osnutek Memoranduma o ekonomski politiki Jugoslavije v letu 1988</w:t>
        <w:br/>
        <w:t xml:space="preserve">po novem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sklada;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40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spremembah zakona o deviznem</w:t>
        <w:br/>
        <w:t>poslovanju;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23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energetskem gospodarstvu;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23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periodičnega delovnega načrta družbenopoli</w:t>
        <w:t>-</w:t>
        <w:br/>
        <w:t>tičnega zbora Skupščine SR Slovenije za II. trimesečje 1988;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23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oziroma</w:t>
        <w:br/>
        <w:t>družbenopolitičnih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1" w:val="left"/>
        </w:tabs>
        <w:bidi w:val="0"/>
        <w:spacing w:before="0" w:after="0" w:line="223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dnevnega</w:t>
        <w:br/>
        <w:t>reda? (Ne.) Če ne, potem dajem dnevni red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vas obvestila, da bo danes ob 9.30 uri</w:t>
        <w:br/>
        <w:t>skupno zasedanje vseh zborov Skupščine SR Slovenije v veliki</w:t>
        <w:br/>
        <w:t xml:space="preserve">dvorani,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katerem bomo poslušali informacijo Izvršnega sveta</w:t>
        <w:br/>
        <w:t>Skupščine SR Slovenije o osnutku Memoranduma o ekonomski politiki</w:t>
        <w:br/>
        <w:t xml:space="preserve">Jugoslavije v letu 1988 na osnovi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aranžmaja z Mednarod</w:t>
        <w:t>-</w:t>
        <w:br/>
        <w:t>nim denarnim skladom, ki jo bo podal tovariš Dušan Šinig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Izvršnega sveta Skupščine SR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je vrsta odprtih vprašanj v zvezi z</w:t>
        <w:br/>
        <w:t>vplačevanjem prispevkov za manj razvite republike in SAP Kosovo,</w:t>
        <w:br/>
        <w:t>se je Izvršni svet Skupščine SR Slovenije odločil, da posreduje</w:t>
        <w:br/>
        <w:t>Zboru združenega dela in Zboru občin Skupščine SR Slovenije</w:t>
        <w:br/>
        <w:t>nekatere informacije v zvezi s temi vprašanji, kar sta pred</w:t>
        <w:t>-</w:t>
        <w:br/>
        <w:t>sednika ostalih dveh zborov sprejela, saj gre za vprašanja, ki so</w:t>
        <w:br/>
        <w:t>v javnosti deležna posebne pozornosti. Sprašujem zbor, ali želi,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tudi naš zbor posluša to informacijo? Osebno mislim, da bi</w:t>
        <w:br/>
        <w:t>bilo to koristno glede na pomen teh vprašanj in glede na to, da</w:t>
        <w:br/>
        <w:t>se bomo z nekaterimi od teh srečevali v prihodnje ob obravnavi</w:t>
        <w:br/>
        <w:t>financiranja manj razvitih republik in SAP Kosovo. Se strinjate?</w:t>
        <w:br/>
        <w:t>(Da.) Ugotavljam, da bomo tudi mi poslušali na skupnem zasedanju</w:t>
        <w:br/>
        <w:t>informacijo Izvršnega sveta Skupščine SR Slovenije o problematiki</w:t>
        <w:br/>
        <w:t>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obveznosti SR Slovenije do Sklada federacije za</w:t>
        <w:br/>
        <w:t>kreditiranje hitrejšega razvoja gospodarsko manj razvitih repu</w:t>
        <w:t>-</w:t>
        <w:br/>
        <w:t>blik in avtonomnih pokrajin za leto 1987, ki jo bo podal Svet za</w:t>
        <w:br/>
        <w:t>varstvo okolja in Svet za družbenopolitični sistem pri Predsed</w:t>
        <w:t>-</w:t>
        <w:br/>
        <w:t>stvu Republiške konference SZDL; pri periodičnem načrtu pa mnenje</w:t>
        <w:br/>
        <w:t>Izvršnega sveta. Poleg tega smo vam posredovali še k točki</w:t>
        <w:br/>
        <w:t>pobude, predlogi in delegatska vprašanja poročilo Zveznega</w:t>
        <w:br/>
        <w:t>izvršnega sveta o vzrokih afere 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erc.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gradivu vam bom</w:t>
        <w:br/>
        <w:t>dala pojasnilo pri tej točki. Poleg tega pa ste prejeli tudi</w:t>
        <w:br/>
        <w:t>pismo tovariša Marolta v zvezi z obravnavo zahteve za ukinitev</w:t>
        <w:br/>
        <w:t>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zakona v Zveznem zboru Skupščine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tega smo vam dali še stališča, sklepe in pobude</w:t>
        <w:br/>
        <w:t>Problemske konference Zveze socialistične mladine o kmetijstvu,</w:t>
        <w:br/>
        <w:t>ki so prišli včeraj v Skupščino. Menim, da se moramo dogovoriti o</w:t>
        <w:br/>
        <w:t>nadaljnji obravnavi pobud in predlogov, stališč in sklepov</w:t>
        <w:br/>
        <w:t>Problemske konference. Še posebej pa bi vas opozorila na gradivo,</w:t>
        <w:br/>
        <w:t>ki je bolj vam za delovni pripomoček, ki je bilo pripravljeno</w:t>
        <w:br/>
        <w:t>zlasti za delegate v Zboru združenega dela in Zboru občin, ki se</w:t>
        <w:br/>
        <w:t>nanaša na problematiko oblikovanja pooblastil v zvezi z akti iz</w:t>
        <w:br/>
        <w:t>pristojnosti Zbora republik in pokrajin. Gre bolj za informativno</w:t>
        <w:br/>
        <w:t>gradivo, ki naj pomaga pri teh zadregah, ki jih imamo včasih pri</w:t>
        <w:br/>
        <w:t>oblikovanju pooblastila delegac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Mislim, da lahko opravimo še pred zasedanjem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1.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TOČKO</w:t>
        <w:br/>
        <w:t>DNEVNEGA REDA - ODOBRITEV ZAPISNIKA 23. SEJE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osnutka</w:t>
        <w:br/>
        <w:t>zapisnika 23. seje? (Ne.) Če ne, potem dajem zapisnik na glaso</w:t>
        <w:t>-</w:t>
        <w:br/>
        <w:t>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osnutek zapisnika 23. seje zbora</w:t>
        <w:br/>
        <w:t>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prekinjam sejo zbora in vas vabim čez 10 minut na</w:t>
        <w:br/>
        <w:t>skupno zasedanje. Nadaljevali bomo takoj po koncu skupnega</w:t>
        <w:br/>
        <w:t>zaseda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9.20 uri in se je nadalje</w:t>
        <w:t>-</w:t>
        <w:br/>
        <w:t>vala ob 10.40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TOČKO</w:t>
        <w:br/>
        <w:t xml:space="preserve">DNEVNEGA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REDA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PREDLOG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STANOVANJ</w:t>
        <w:t>-</w:t>
        <w:br/>
        <w:t xml:space="preserve">SKEM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GOSPODARSTVU.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spremembah zakona o stano</w:t>
        <w:t>-</w:t>
        <w:br/>
        <w:t>vanjskem gospodarstvu je predložil v obravnavo Izvršni svet</w:t>
        <w:br/>
        <w:t>Skupščine SR Slovenije. Družbenopolitični zbor k predlogu zakona</w:t>
        <w:br/>
        <w:t>sprejema stališča v skladu s 74. členom poslovnika. Osnutek ste</w:t>
        <w:br/>
        <w:t>prejeli na klop. Predlog zakona so obravnavala Skupina poslancev</w:t>
        <w:br/>
        <w:t>za stanovanjsko gospodarstvo,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Odbor</w:t>
        <w:br/>
        <w:t>za družbenoekonomske odnose in Odbor za pravosodje.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Posebej vas opozarjam, da ste poleg gradiv, ki se</w:t>
        <w:br/>
        <w:t>nanašajo na predlagane spremembe 37. člena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</w:t>
        <w:br/>
        <w:t>gospodarstvu, prejeli še informacijo skupine delegatov vseh</w:t>
        <w:br/>
        <w:t>zborov za stanovanjsko gospodarstvo. Nanaša se na nadaljevanje</w:t>
        <w:br/>
        <w:t>dela, ki je povezano z opredelitv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do nadaljnjega razvoja</w:t>
        <w:br/>
        <w:t>družbenoekonomskih odnosov na področju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</w:t>
        <w:t>-</w:t>
        <w:br/>
        <w:t>stva. Iz gradiva je razvidno, da se razprava v skupini nadaljuje</w:t>
        <w:br/>
        <w:t>in da so bile že opravljene razprave o operacionalizac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dolgo</w:t>
        <w:t>-</w:t>
        <w:br/>
        <w:t>ročnega programa ekonomske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na področju stanovanj</w:t>
        <w:t>-</w:t>
        <w:br/>
        <w:t>skega gospodarstva in da je že začeto organizirano delo za</w:t>
        <w:br/>
        <w:t>izdelavo modelov za posamezne segmente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gospodar</w:t>
        <w:t>-</w:t>
        <w:br/>
        <w:t>stva.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Izvršnega sveta na seji je tovariš Tomaž</w:t>
        <w:br/>
        <w:t>Vuga, član Izvršnega sveta in predsednik Republiškega komiteja za</w:t>
        <w:br/>
        <w:t xml:space="preserve">varstvo okolja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urejanje prostora. Mislim, da uvodna beseda ni</w:t>
        <w:br/>
        <w:t>potrebna. Sprašujem, če želi besedo kakšen od poročevalcev</w:t>
        <w:br/>
        <w:t>delovnih teles? (Ne.) Pričenjam torej razpravo. Prosim, če bi</w:t>
        <w:br/>
        <w:t>upoštevali v razpravi tudi pripravljena stališča. Kdo želi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Besedo ima tovariš Duško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 in tova</w:t>
        <w:t>-</w:t>
        <w:br/>
        <w:t>rišice delegati! Kratek bom. Predvidene spremembe dejansko precej</w:t>
        <w:br/>
        <w:t>razširjajo možnosti dodeljevanja stanovanj, ki so bila zgrajena</w:t>
        <w:br/>
        <w:t>oziroma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kreditov, ki se zbirajo na podlagi solidar</w:t>
        <w:t>-</w:t>
        <w:br/>
        <w:t>nostno zbranih sredstev na več kategorij prebivalstva. Da bi se</w:t>
        <w:br/>
        <w:t>vendarle čim bolj ohranil osnovni namen tako zbranih sredstev,</w:t>
        <w:br/>
        <w:t>predlagamo spremembo 37. člena zakona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</w:t>
        <w:t>-</w:t>
        <w:br/>
        <w:t>stvu. Predlagam, da bi stališča našega zbora dopolnili s priporo</w:t>
        <w:t>-</w:t>
        <w:br/>
        <w:t>čilom, da naj se v kriterijih in merilih, ki jih je potrebno še</w:t>
        <w:br/>
        <w:t xml:space="preserve">opredeliti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v drugi točki naših stališč - kar najbolj</w:t>
        <w:br/>
        <w:t>decidirano določi, da so poleg kriterija 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pogojev za</w:t>
        <w:br/>
        <w:t>dodelitev solidarnostnega stanovanja oziroma kreditov iz teh</w:t>
        <w:br/>
        <w:t>sredstev, vsi ostali kriteriji in vsi ostali pogoji, ki so</w:t>
        <w:br/>
        <w:t>našteti v gradivu, le dodani. V teh kriterijih in merilih naj se</w:t>
        <w:br/>
        <w:t>natančno in decidirano opredeli, da so to le dodatni kriteriji in</w:t>
        <w:br/>
        <w:t>pog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 Želi</w:t>
        <w:br/>
        <w:t>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 ne, potem bi jaz predlagala, tako</w:t>
        <w:br/>
        <w:t>kot je tovariš Kos rekel, da ocenimo, ali je potrebna ta dopolni</w:t>
        <w:t>-</w:t>
        <w:br/>
        <w:t>tev. Tudi v stališčih sindikata je opredelitev, da osnovni</w:t>
        <w:br/>
        <w:t>kriteriji ostanejo, zlasti nižjih osebnih dohodkov, kar pomeni</w:t>
        <w:br/>
        <w:t>predvsem kriterije iz 95. člena samoupravnega sporazuma o social-</w:t>
        <w:br/>
        <w:t>no-varstvenih pravicah, ki ga sprejema Skupnost socialnega</w:t>
        <w:br/>
        <w:t>varstva. Torej vsi drugi kriteriji, ki jih imate tudi v gradivu,</w:t>
        <w:br/>
        <w:t>ki sta ga prejeli, naj bi bili dodatni kriteriji za ocenjevanje,</w:t>
        <w:br/>
        <w:t>kdo znotraj osnovnih kriterijev je upravičenec. Ta stališča so</w:t>
        <w:br/>
        <w:t>pisana na domnevi, da ustava tako omejuje, da naj bi se solidarn</w:t>
        <w:t>-</w:t>
        <w:br/>
        <w:t>ost zagotavljala za najnižje kategorije. Menim, da bi morali prvi</w:t>
        <w:br/>
        <w:t>stavek - ta dolgi začetni stavek v 2. točki stališč - dopolniti</w:t>
        <w:br/>
        <w:t>z: "Ti kriteriji morajo upoštevati osnovna merila, ki so oprede</w:t>
        <w:t>-</w:t>
        <w:br/>
        <w:t>ljena za koriščenje solidarnostnih sredstev, poleg tega pa še vse</w:t>
        <w:br/>
        <w:t>dodatne kriterije za izbor upravičencev pri dodelitvi</w:t>
        <w:br/>
        <w:t>solidarnostnih sredstev." Ali se strinjaš s tako dopolnitv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Kos? (Ne.) Potem bi bila lahko tovariš Kos in tovariš</w:t>
        <w:br/>
        <w:t>Stegne. Skupaj formulirajta stališče ter ga predložita zboru. Ali</w:t>
        <w:br/>
        <w:t>se strinjata, tovariš Kos in tovariš Stegne? (Da.) Prekinjam to</w:t>
        <w:br/>
        <w:t>točk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3.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DNEVNEGA REDA - PREDLOG ZAKONA O</w:t>
        <w:br/>
        <w:t>SPREMEMBAH IN DOPOLNITVAH ZAKONA O CIVILNIH INVALIDIH VOJNE IN</w:t>
        <w:br/>
        <w:t>PREDLOG ZAKONA O SPREMEMBAH IN DOPOLNITVAH ZAKONA O VOJAŠKIH</w:t>
        <w:br/>
        <w:t xml:space="preserve">INVALIDIH.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je Skupščini SR Slovenije predložil v</w:t>
        <w:br/>
        <w:t>obravnavo njen izvršni svet. Družbenopolitični zbor tudi pri teh</w:t>
        <w:br/>
        <w:t>dveh zakonih sprejema stališče v skladu s 74. členom poslovnika.</w:t>
        <w:br/>
        <w:t>Predlog zakona so obravnavali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</w:t>
        <w:br/>
        <w:t>Komisija Skupščine SR Slovenije za vprašanja borcev NOV, Odbor za</w:t>
        <w:br/>
        <w:t>družbenopolitični sistem našega zbora in Skupina delegatov vseh</w:t>
        <w:br/>
        <w:t>zborov za družbene dejavnosti. Slednji trije k predlogu zakona</w:t>
        <w:br/>
        <w:t>niso imeli pripomb. Danes sta na klop prejeli še amandma Izvršne</w:t>
        <w:t>-</w:t>
        <w:br/>
        <w:t>ga sveta Skupščine SR Slovenije k predlogu zakona o spremembah in</w:t>
        <w:br/>
        <w:t>dopolnitvah zakona o civilnih invalidih vojne, ki upošteva mnenje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no-pravne komisije. Obveščena sem pa, da se Zakonoda-</w:t>
        <w:br/>
        <w:t>jno-pravna komisija s tema dvema amandmajema strinja.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Izvršnega sveta je tovariš Stane Kotnik. Ali</w:t>
        <w:br/>
        <w:t>je potrebna uvodna beseda, tovariš Kotnik? Želiš kaj pojasniti?</w:t>
        <w:br/>
        <w:t>(Ne. 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Preden začnem razpravo, vam bom prebrala stališča, ki</w:t>
        <w:br/>
        <w:t>jih imam pripravljena v scenariju. Ker so zelo kratka, jih nismo</w:t>
        <w:br/>
        <w:t>pripravili v pisni obliki, predvsem tudi, ker gre za rešitve, ki</w:t>
        <w:br/>
        <w:t>so v skladu s tistimi, kar smo sprejeli v naših stališčih ob</w:t>
        <w:br/>
        <w:t>osnutku. Vsebina teh stališč naj bi bila naslednja: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"Družbenopolitični zbor podpira predlog zakona o</w:t>
        <w:br/>
        <w:t>spremembah in dopolnitvah zakona o civilnih invalidih vojne in</w:t>
        <w:br/>
        <w:t>predlog zakona o spremembah in dopolnitvah zakona o vojaških</w:t>
        <w:br/>
        <w:t>invalidih in ugotavlja, da sta pripravljena v skladu s stališči,</w:t>
        <w:br/>
        <w:t>ki jih je sprejel v prejšnjih fazah obravnave.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podpira amandmaja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s katerim upošte</w:t>
        <w:t>-</w:t>
        <w:br/>
        <w:t>va opozorilo iz razprave, da ugotavljanje upravičenosti glede</w:t>
        <w:br/>
        <w:t>posameznih pravic iz zakona ne more biti vezano na samoupravne</w:t>
        <w:br/>
        <w:t>splošne akte samoupravne interesne skupnosti."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dostavek je v skladu s stališčem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no-pravne</w:t>
        <w:br/>
        <w:t>komisije. Pričenjam razpravo. Torej o teh dveh zakonih in seveda</w:t>
        <w:br/>
        <w:t>o vsebini stališč, ki sem ju ravnokar prebrala, ni razpravljav</w:t>
        <w:t>-</w:t>
        <w:br/>
        <w:t>cev? (N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razumem, da smo soglasni glede tega zbora? (Da.)</w:t>
        <w:br/>
        <w:t>Potem predlagam, da glasujemo o stališčih, ki sem jih prebrala.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stališča soglasno sprejme. Na</w:t>
        <w:br/>
        <w:t>podlagi 28. člena poslovnika Družbenopolitičnega zbora bomo</w:t>
        <w:br/>
        <w:t>sprejeta stališča posredovali Zboru Združenega dela, Zboru občin</w:t>
        <w:br/>
        <w:t>ter skupščini Skupnosti socialnega varstva Slovenije, ki je</w:t>
        <w:br/>
        <w:t>četrti zbor pri tej zadevi in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Tako lahko preidemo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4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DNEVNEGA REDA - INFOR</w:t>
        <w:t>-</w:t>
        <w:br/>
        <w:t xml:space="preserve">MACIJA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ZVEZNEGA IZVRŠNEGA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SVETA O REZULTATIH II. FAZE POGAJANJ Z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MISLIJO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MEDNARODNEGA DENARNEGA SKLADA IN OSNUTEK MEMORANDUMA</w:t>
      </w:r>
      <w:r>
        <w:br w:type="page"/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6" w:name="bookmark6"/>
      <w:bookmarkStart w:id="7" w:name="bookmark7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EKONOMSKE POLITIKE JUGOSLAVIJE OB LETU 1988 PO NOVEM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STAND-BY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SKLADA.</w:t>
      </w:r>
      <w:bookmarkEnd w:id="6"/>
      <w:bookmarkEnd w:id="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informacijo je obravnavala skupina delegatov vseh</w:t>
        <w:br/>
        <w:t>zborov za proučitev aktov iz pristojnosti Skupščine SFRJ. Ona je</w:t>
        <w:br/>
        <w:t>tudi pripravila osnutek mnenja, ki sta ga prejeli danes na klop.</w:t>
        <w:br/>
        <w:t>Informacijo je obravnaval še odbor za družbenoekonomske odnose,</w:t>
        <w:br/>
        <w:t>ki je razpravljal o tej informaciji ter tudi o mnenju, ki ste ga</w:t>
        <w:br/>
        <w:t>danes prejeli. Poročilo Odbora ste prejeli danes.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s to razpravo bi vas opozorila na nekaj nekaj</w:t>
        <w:br/>
        <w:t>proceduralnih vprašan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Posredovali smo vam gradivo Zveznega</w:t>
        <w:br/>
        <w:t>izvršnega sveta. Za to smo se odločili, da vas predvsem seznanimo</w:t>
        <w:br/>
        <w:t>z vsebino razgovorov in odprtimi vprašanji z namenom, da sicer</w:t>
        <w:br/>
        <w:t>strogo zaupna gradiva, postanejo dostopna tudi širšemu krogu</w:t>
        <w:br/>
        <w:t>delegatov. Hkrati smo v vodstvu Skupščine čutili dolžnost, da</w:t>
        <w:br/>
        <w:t>zaradi številnih opozoril in predlogov delegatov ob obravnavi</w:t>
        <w:br/>
        <w:t>programa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ukrepov in programa konsolidac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zunanje zadolženosti ter letošnje zvezne resolucije in sprememb</w:t>
        <w:br/>
        <w:t>deviznega zakona zagotovimo, da delegati želijo biti sproti</w:t>
        <w:br/>
        <w:t>obveščeni o rezultatih pogajanj in predvsem z ocenami, kakšne</w:t>
        <w:br/>
        <w:t>rezultate lahko pričakujemo ter kakšne posledice bi lahko za</w:t>
        <w:br/>
        <w:t>ekonomsko politiko imel nov sporazum z Mednarodnim skladom.</w:t>
        <w:br/>
        <w:t>Predsednik Skupščine SR Slovenije je v zvezi s tem poslal Zvez</w:t>
        <w:t>-</w:t>
        <w:br/>
        <w:t>nemu izvršnemu svetu pismo, v katerem je predlagal, naj Zvezni</w:t>
        <w:br/>
        <w:t>izvršni svet pojasni te vidike ter predloži določnejše usmeritve</w:t>
        <w:br/>
        <w:t>za nadaljevanja pogajanja, vendar je Zvezni izvršni svet odgovo</w:t>
        <w:t>-</w:t>
        <w:br/>
        <w:t>ril, da tega za zdaj ne more storiti, ker razgovori niso končani.</w:t>
        <w:br/>
        <w:t>Ta odgovor Zveznega izvršnega sveta ste prejeli danes.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Prvotno je bilo ocenjeno, da se bo tretji krog pogajanj</w:t>
        <w:br/>
        <w:t>nadaljeval bolj zgod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smo tudi predvidevali izredno sejo.</w:t>
        <w:br/>
        <w:t>Kot ste slišali danes, so se odločitve o nadaljnjih pogajanjih</w:t>
        <w:br/>
        <w:t>zavlačevale in se bodo te nadaljevale šele v naslednjih dneh.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Dovolite mi, da vas opozorim še na nekatera druga</w:t>
        <w:br/>
        <w:t>proceduralna vprašanja. Gradivo je strogo zaupne narave. Naša</w:t>
        <w:br/>
        <w:t>komisija za informacije je s tem v zvezi predložila nekaj predlo</w:t>
        <w:t>-</w:t>
        <w:br/>
        <w:t xml:space="preserve">gov,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jih bomo posredovali prek delegacije in delegatov Skup</w:t>
        <w:t>-</w:t>
        <w:br/>
        <w:t>ščine SFRJ. Gre za to, da bi gradiva postala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dostopna</w:t>
        <w:br/>
        <w:t>javnosti. Namen današnje obravnave je predvsem informativen in ne</w:t>
        <w:br/>
        <w:t>gre za odločanje o soglasju, ali za potrjevanje tega memoranduma.</w:t>
        <w:br/>
        <w:t>Dejstvo je, da imamo v skladu s postopkom, ki je predviden z</w:t>
        <w:br/>
        <w:t>zakonom o sklepanju mednarodnih pogodb, predvideno tako, da ima</w:t>
        <w:br/>
        <w:t>Zvezni izvršni svet pooblastilo za pogajanja na podlagi platfor</w:t>
        <w:t>-</w:t>
        <w:br/>
        <w:t>me, ki jo sprejme Zvezni izvršni svet in Skupščine SFRJ in</w:t>
        <w:br/>
        <w:t>temelji v konkretnem primeru na podprtem programu konsolidac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zunanje zadolženosti in na letošnji zvezni resoluciji. Zvezni</w:t>
        <w:br/>
        <w:t>izvršni svet pa naj bi po končanem pogajanju oziroma po doseženem</w:t>
        <w:br/>
        <w:t>sporazumu predložil vsem skupščinam socialističnih republik in</w:t>
        <w:br/>
        <w:t>socialističnih avtonomnih pokrajin ta sporazum v soglasje in</w:t>
        <w:br/>
        <w:t>potrditev.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sporazum še zaradi odprtih vprašanj z različnih</w:t>
        <w:br/>
        <w:t>vidikov lahko poseže v že sprejete dokumente ekonomske politike</w:t>
        <w:br/>
        <w:t>in v izvajanje ukrepov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politike, naj bi na</w:t>
        <w:br/>
        <w:t>današnji seji zbora oblikovali predvsem mnenje do načelnih</w:t>
        <w:br/>
        <w:t>vprašanj v zvezi z ekonomsko in razvojno politiko. Opredelitev do</w:t>
        <w:br/>
        <w:t>večine teh načelnih vprašanj je Skupščina že sprejela takrat, ko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odločala o aktih ekonomske politike. Ne gre torej za to, da bi</w:t>
        <w:br/>
        <w:t>se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evali do vsakega konkretnega in posamičnega predloga</w:t>
        <w:br/>
        <w:t>ali rešitev, saj bi to lahko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alo tudi prevzemanje</w:t>
        <w:br/>
        <w:t>prevelike odgovornosti Skupščine za dokončno vsebino tega spora</w:t>
        <w:t>-</w:t>
        <w:br/>
        <w:t>zuma. Potrebno je odgovornost tako postaviti, da je predvsem</w:t>
        <w:br/>
        <w:t>odgovoren Zvezni izvršni svet.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Predstavnike sredstev javnega obveščanja obveščam in</w:t>
        <w:br/>
        <w:t>prosim, da upoštevajo, da gradivo obravnavamo v skladu s 436.</w:t>
        <w:br/>
        <w:t>členom poslovnika oziroma na podlagi obvestila, ki ga bo dal</w:t>
        <w:br/>
        <w:t>Sekretariat za informacijo Skupščine SR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Preden začnemo z razpravo, bi vas še obvestila, da smo</w:t>
        <w:br/>
        <w:t>se dogovorili, da bo delo organizirano tako, da bo mnenje, ki naj</w:t>
        <w:br/>
        <w:t>bi ga sprejeli vsi trije zbori, usklajevala skupina delegatov</w:t>
        <w:br/>
        <w:t>vseh zborov za proučevanje aktov iz pristojnosti Skupščine SFRJ.</w:t>
        <w:br/>
        <w:t>Iz našega zbora so to delegati: Jože Knez, Vlado Klemenčič in</w:t>
        <w:br/>
        <w:t>Franc Hribar. Prosim jih, da spremljajo razpravo, da bi uspešno</w:t>
        <w:br/>
        <w:t>sodelovali pri delu zvezne skupine.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Predstavniki Izvršnega sveta na seji so tovariš Miro</w:t>
        <w:t>-</w:t>
        <w:br/>
        <w:t>slav Zemljič, namestnik republiškega sekretarja za finance in</w:t>
        <w:br/>
        <w:t>Janez Krevs, namestnik predsednice Republiškega komiteja za</w:t>
        <w:br/>
        <w:t>mednarodno sodelovanje.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delegacije je tovariš Martin Mlinar. Sicer</w:t>
        <w:br/>
        <w:t>pa je delegacija danes v Beogradu. Sprašujem pa za začetek</w:t>
        <w:br/>
        <w:t>razprave, ali želi morda besedo kdo od poročevalcev delovnih</w:t>
        <w:br/>
        <w:t>teles, ki so obravnavale to informacijo in osnutek memoranduma?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Milan Marinič, poročevalec odbora za družbeno</w:t>
        <w:t>-</w:t>
        <w:br/>
        <w:t>ekonomske odnose našega zbora,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MILAN MARINIČ: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tovariši, ker ste poročilo</w:t>
        <w:br/>
        <w:t>dobili šele danes na klop, saj je imel odbor sejo šele včer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bi</w:t>
        <w:br/>
        <w:t>želel opozoriti na nekatere poudarke.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Potem, ko je odbor dobil odgovore na nekatera vprašanja</w:t>
        <w:br/>
        <w:t>oziroma neznanke v zvezi z varianto triletnega aranžmaja, se</w:t>
        <w:br/>
        <w:t>sprašujemo, zakaj zvezni izvršni svet menja svoj odnos do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aranžmaja? Najprej smo se opredelili za nekatere splošne</w:t>
        <w:br/>
        <w:t>ugotovitve, nato pa precizirali tudi nekatera konkretnejša</w:t>
        <w:br/>
        <w:t>stališča. Tako smo ugotovili, da je glavna strateška orientacija</w:t>
        <w:br/>
        <w:t>tako rekoč identična z našimi cilji in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kimi usmeri</w:t>
        <w:t>-</w:t>
        <w:br/>
        <w:t xml:space="preserve">tvami.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okviru teh splošnih ugotovitev pa so pogoji za sklenitev</w:t>
        <w:br/>
        <w:t>aranžmaja po svoji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usmeritvi pravzaprav parci</w:t>
        <w:t>-</w:t>
        <w:br/>
        <w:t>alni, saj so usmerjeni predvsem v zmanjševanje virov inflacije,</w:t>
        <w:br/>
        <w:t>ki so vezani na povpraševa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Na to je danes opozoril tudi</w:t>
        <w:br/>
        <w:t>predsednik našega Izvršnega sveta.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seji odbora smo se zlasti ukvarjali s prognozo</w:t>
        <w:br/>
        <w:t>našega lastnega obnašanja, torej prognozo obnašanja v naši</w:t>
        <w:br/>
        <w:t>državi. Razmišljali smo v treh smereh. Prva smer je bila iskanje</w:t>
        <w:br/>
        <w:t>odgovora na vprašanje, kam bodo šla sredstva, ki jih bomo prido</w:t>
        <w:t>-</w:t>
        <w:br/>
        <w:t>bili na osnovi tega aranžmaja. Naša zahteva je bila tukaj zelo</w:t>
        <w:br/>
        <w:t>jasna, da je treba sredstva usmeriti v razvojno intenzivno</w:t>
        <w:br/>
        <w:t>gospodarsko strukturo in seveda v izvozne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Druga</w:t>
        <w:br/>
        <w:t>smer našega razmišljanja je bila povezana z vprašanjem, kakšna je</w:t>
        <w:br/>
        <w:t>usoda konsolidac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internih dolgov. Odgovor oziroma zahtevo, ki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postavili, lahko na kratko takole definiramo. Potrebno je</w:t>
        <w:br/>
        <w:t>vključiti to vprašanje v naš program, saj sicer ukrepi ne bodo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dovolj učinkoviti. Tretja smer razmišljanja pa je bila vezana na</w:t>
        <w:br/>
        <w:t>vprašanje reguliranja oblik porabe. Naša zahteva oziroma stališče</w:t>
        <w:br/>
        <w:t>je jasno vezano na diskusije, ki so neprestano prisotne v odboru,</w:t>
        <w:br/>
        <w:t>v našem družbenopolitičnem zboru, pa tudi v Skupščini SRS kot</w:t>
        <w:br/>
        <w:t>celoti. Potrebno se je zavzeti za samoupravni in dogovorni način</w:t>
        <w:br/>
        <w:t>regulac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odboru smo tudi opozorili, da je osnovni partner v</w:t>
        <w:br/>
        <w:t>razgovorih z mednarodnim denarnim skladom Zvezni izvršni svet in</w:t>
        <w:br/>
        <w:t>da v skladu s tem tudi nosi polno odgovornost. Danes pa lahko</w:t>
        <w:br/>
        <w:t>ugotovim, da so sugestije in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so bila prisotna na</w:t>
        <w:br/>
        <w:t>seji odbora, vgrajena v to mnenje in zato ga tudi podpiramo.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Marinič.</w:t>
        <w:br/>
        <w:t>Tovariš Črt Mesarič, izvoli.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delegati. Rad bi v imenu Komisije za informiranje</w:t>
        <w:br/>
        <w:t>opozoril na nekatere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 gradiv. Komisija za informi</w:t>
        <w:t>-</w:t>
        <w:br/>
        <w:t>ranje je obravnavala gradivo ne z vsebinskega zornega kota, ker</w:t>
        <w:br/>
        <w:t>tega gradiva ni imela, temveč z zornega kota, kaj takšna situa</w:t>
        <w:t>-</w:t>
        <w:br/>
        <w:t>cija pomeni za delo v organih družbenopolitičnih skupnosti v</w:t>
        <w:br/>
        <w:t>skupščini in na kakšen način zagotoviti, da o temeljnih vsebin</w:t>
        <w:t>-</w:t>
        <w:br/>
        <w:t>skih vprašanjih nadaljnjega razvoja občanov Jugoslavije in</w:t>
        <w:br/>
        <w:t>delovnih ljudi, odločajo in razpravljajo delovni ljudje in</w:t>
        <w:br/>
        <w:t>občani. Iz zornega kota smo ocenili, da to gradivo ni ustrezno.</w:t>
        <w:br/>
        <w:t xml:space="preserve">Rad bi pa opozoril na naslednje. V točki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 formulacija pomanj</w:t>
        <w:t>-</w:t>
        <w:br/>
        <w:t>kljiva. Točna formulacija se glasi: "Gradivo Zveznega izvršnega</w:t>
        <w:br/>
        <w:t>sveta ni ustrezno in kvalitetno za obravnavo, tako v bazi kot</w:t>
        <w:br/>
        <w:t>tudi v organih družbenopolitičnih skupnosti, čeprav gre za</w:t>
        <w:br/>
        <w:t>zadeve, ki bodo bistveno vplivale na položaj delovnega človeka in</w:t>
        <w:br/>
        <w:t>občana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ej."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Naše gradivo ne more nositi oznako strogo zaupno.</w:t>
        <w:br/>
        <w:t xml:space="preserve">Ko smo v skupščini leta 1985 obravnavali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 se spraše</w:t>
        <w:t>-</w:t>
        <w:br/>
        <w:t>vali, ali to pomeni nesamost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 Jugoslavije, ali pomeni to, da</w:t>
        <w:br/>
        <w:t>nam bodo drugi postavljali pravila našega programa ter smo</w:t>
        <w:br/>
        <w:t>nenehoma govorili, kakšne politične razsežnosti ima ta postopek.</w:t>
        <w:br/>
        <w:t>Verjeli smo, da gre za postopek, ki pelje proti izhodu iz krize.</w:t>
        <w:br/>
        <w:t>Gradivo, ki ga je predložil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niti vsebinsko niti politično</w:t>
        <w:br/>
        <w:t>niti drugače ne odgovarja na zastavljeno vprašanje, kaj se nam je</w:t>
        <w:br/>
        <w:t xml:space="preserve">zgodilo po letu 1985, ko smo prvi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sprejeli in kakšni so</w:t>
        <w:br/>
        <w:t>razlogi, na kakšni platformi gradimo sedanje razgovore. Ali je ta</w:t>
        <w:br/>
        <w:t>platforma samo nujnost potrebnih sredstev, ki jih rabimo in</w:t>
        <w:br/>
        <w:t>zaradi katerih vemo, da bilance ne moremo zaključiti, ali pa je</w:t>
        <w:br/>
        <w:t>platforma dejansko izhod iz krize. V tem delu se kot delegat</w:t>
        <w:br/>
        <w:t>nikakor ne bi mogel strinjati z odgovorom ZIS, v katerem se</w:t>
        <w:br/>
        <w:t>sklicuje, da pogovori še niso zaključeni, da jim te platforme</w:t>
        <w:br/>
        <w:t>niso postavljene. Ni mogoče, da bomo delegati v opoziciji samo</w:t>
        <w:br/>
        <w:t>takrat, ko bodo razgovori zaključeni, da bomo s temi razgovori</w:t>
        <w:br/>
        <w:t>soglašali in k temu v republiških skupščinah dali svoje soglasje,</w:t>
        <w:br/>
        <w:t>ko ne bo nikakršne možnosti, niti ocene stanja na posameznih</w:t>
        <w:br/>
        <w:t>podro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tega zornega kota lahko današnji uvod predsednika</w:t>
        <w:br/>
        <w:t>Izvršnega sveta in pa gradivo ocenim kot bistveno dograditev</w:t>
        <w:br/>
        <w:t>tistega, kar je ZIS že podal, čeprav se s posameznimi ocenami 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orem strinjati. Jasneje bi morali opredeliti, kaj zahteve MMF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pomenijo za nas in iz katerih razlogov posamezne zadeve ni mogoče</w:t>
        <w:br/>
        <w:t>v takšnem obsegu sprejeti ter kakšna možnost in kaj ponujamo</w:t>
        <w:br/>
        <w:t xml:space="preserve">delovnim ljudem in občanom kot garancijo za to, da je ta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stand-by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te usmeritve teh sredstev, o čemer je že moj predhodnik</w:t>
        <w:br/>
        <w:t>govoril, dejansko uporabljen za reševanje krize.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odgovornosti do tega stand-bya in zaradi odgo</w:t>
        <w:t>-</w:t>
        <w:br/>
        <w:t>vornosti do te situacije, da bi moralo to biti izhodišče za</w:t>
        <w:br/>
        <w:t>izpeljavo nove strategije.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tega ostaja še odprto vprašanje odgovornosti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</w:t>
        <w:br/>
        <w:t>za dogova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saj je odgovornost premalo poudarjena.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mi na nek način prelahko prenesemo odgo</w:t>
        <w:t>-</w:t>
        <w:br/>
        <w:t>vornost na nekoga, ki jo hvaležno sprejema, ampak rezultatov ni.</w:t>
        <w:br/>
        <w:t>Tokrat bi morala biti tudi odgovornost skupščin in izvršnih</w:t>
        <w:br/>
        <w:t>svetov bolj precizno in da ne bomo potem delegati v položaju</w:t>
        <w:br/>
        <w:t>tistih, ki so sodelovali pri tem sporazumeva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dali soglasje,</w:t>
        <w:br/>
        <w:t>čez nekaj let pa ugotavljali, da smo zadevo še slabše izvedli.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Črt. Kdo</w:t>
        <w:br/>
        <w:t>bo razpravljal? Tovariš Tone Anderlič.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Včeraj smo</w:t>
        <w:br/>
        <w:t>obravnavali gradivo kot informacijo na seji predsedstva, pa tudi</w:t>
        <w:br/>
        <w:t>v okviru naše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vendar kvalitetne razprave nismo</w:t>
        <w:br/>
        <w:t>mogli opraviti.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po informaciji tovariša Kneza je bilo nemogoče</w:t>
        <w:br/>
        <w:t>povezati kaj pravzaprav je naša današnj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naloga, ali naj bi</w:t>
        <w:br/>
        <w:t>resnično šlo samo za to, da se seznanimo. Če gre samo za to, da</w:t>
        <w:br/>
        <w:t>se seznanimo, potem gre za naloge Zveznega izvršnega sveta pri</w:t>
        <w:br/>
        <w:t>uresničevanju ekonomske politike za letošnje leto. V tem primeru</w:t>
        <w:br/>
        <w:t xml:space="preserve">se lahko v tem mnenju sklicujemo le 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točko in na zadnjo,</w:t>
        <w:br/>
        <w:t>kajti vse ostalo smo že velikokrat povedali. Mnenja so bila</w:t>
        <w:br/>
        <w:t>izražena ob sprejemanju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 in ob spreje</w:t>
        <w:t>-</w:t>
        <w:br/>
        <w:t>manju resolucije. Potrebno se je le sklicati na tiste argumente,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tista stališča, ki so bila tokrat izražena, pa je zadeva</w:t>
        <w:br/>
        <w:t>končana. Zanima me, kako bo ta skupščina ravnala in kako se bo</w:t>
        <w:br/>
        <w:t>obnašal naš zbor in kako se bomo v Sloveniji postavili. Vse</w:t>
        <w:br/>
        <w:t>zahteve, ki so bile postavljene nekajkrat, so zdaj postavljene s</w:t>
        <w:br/>
        <w:t>strani drugega in jih bomo sprejeli; če pa jih sprejmemo, ne</w:t>
        <w:br/>
        <w:t>moremo več reči, da jih nekdo od zunaj vsiljuje, ali pa da se je</w:t>
        <w:br/>
        <w:t>Zvezni izvršni svet pogodil z nekom, ker smo mi to tako postavili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Sloveniji takrat in takrat in zato, ker se takrat ob resoluciji</w:t>
        <w:br/>
        <w:t>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programa itd., to ni upoštevalo, zahtevam</w:t>
        <w:br/>
        <w:t>odgovornost Zveznega izvršnega sveta, da smo v taka stališča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se mi zdi bistveno vprašanje, kajti, če na to</w:t>
        <w:br/>
        <w:t>vprašanje ne odgovorimo, potem je vsaka diskusija odveč, saj se</w:t>
        <w:br/>
        <w:t>lahko razume, da bo tole mnenje ostalo na nivoju mnenja.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Potegnil bom paralelo preko odgovora predsednika</w:t>
        <w:br/>
        <w:t>Izvršnega sveta delegatu Zabukovcu, da smo predvsem v Sloveniji</w:t>
        <w:br/>
        <w:t>krivi in tisti, ki so ovirali dogovarjanje in povzročili, da</w:t>
        <w:br/>
        <w:t>Zvezni izvršni svet ne more izvajati politike. Zato še enkrat</w:t>
        <w:br/>
        <w:t>poudarjam, da ne vidim smisla, da bi nekatere sprejemali, če v 6.</w:t>
        <w:br/>
        <w:t>točki pravimo, mora ZIS predložiti Skupščini SRS mehanizme, potem</w:t>
        <w:br/>
        <w:t>jih seveda mora predložiti prej, preden se dogovorimo, ali bomo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dali soglasje ali ga ne bomo dali. Vendar je potrebno poudariti,</w:t>
        <w:br/>
        <w:t>da smo zahtevali te mehanizme.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Zmeden sem tudi zaradi informacije republiškega sekre</w:t>
        <w:t>-</w:t>
        <w:br/>
        <w:t>tarja za finance. Nemogoče je celovito reševati ta vprašanja,</w:t>
        <w:br/>
        <w:t>dokler te povezave notranjega ravnanja s temi stvarmi ne bomo</w:t>
        <w:br/>
        <w:t>vzpostavili. In to je le eno od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v notranjih relaci</w:t>
        <w:t>-</w:t>
        <w:br/>
        <w:t>jah v Jugoslaviji ni razrešeno. Torej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mora ponuditi mehani</w:t>
        <w:t>-</w:t>
        <w:br/>
        <w:t>zme. Tovariš 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anič, je pred menoj govoril o tem, da je treba</w:t>
        <w:br/>
        <w:t>videti, kam bodo šla ta sredstva, za kaj se bodo namenjala in</w:t>
        <w:br/>
        <w:t>tako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Tako, da mi na predsedstvu naše organizacije ponavljamo</w:t>
        <w:br/>
        <w:t>vse tiste zahteve, ki smo jih imeli ob sprejemu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programa in resolucije z jasno izostreno odgovornos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ZIS.</w:t>
        <w:br/>
        <w:t>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Tone.</w:t>
        <w:br/>
        <w:t>Tovariš Franc Hribar je naslednji.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V zvezi</w:t>
        <w:br/>
        <w:t>z razpravami, ki smo jih imeli v sindikatu in v zvezi z informa</w:t>
        <w:t>-</w:t>
        <w:br/>
        <w:t>cijo, ki smo jo danes dobili na skupnem zasedanju, bi povedal par</w:t>
        <w:br/>
        <w:t>besed. Tudi danes smo slišali, da je to še vedno 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bargo in da ni</w:t>
        <w:br/>
        <w:t>možnosti, da se o tem vodi javna obravnava. Moram pa reči, da smo</w:t>
        <w:br/>
        <w:t>v Sloveniji o tem zelo dobro obveščeni. Avstrijsko časopisje pa</w:t>
        <w:br/>
        <w:t>tudi radio, vsak dan po segmentih daje določene informacije in</w:t>
        <w:br/>
        <w:t>mislim, da smo s takšnim načinom razprave pri nas povzročili po</w:t>
        <w:br/>
        <w:t>mojem mnenju veliko politično škodo, ker tudi javni mediji</w:t>
        <w:br/>
        <w:t>informirajo naše ljudi, kakšne bodo njihove obveznosti, kakšne</w:t>
        <w:br/>
        <w:t>zahteve postavlja monetarni fond in ne mi, gre pa za ukrepe, ki</w:t>
        <w:br/>
        <w:t>so napisano na kožo delavcem, na kožo jugoslovanskemu in sloven</w:t>
        <w:t>-</w:t>
        <w:br/>
        <w:t>skemu narodu. To zasluži ostro kritiko, saj moramo iskati infor</w:t>
        <w:t>-</w:t>
        <w:br/>
        <w:t>macije, ki so pisane na našo kožo, čestokrat pri drugih tujih</w:t>
        <w:br/>
        <w:t>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sredstvih, ne pa pri naših.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organih predsedstva Zveze sindikatov Slovenije je</w:t>
        <w:br/>
        <w:t>bil v zvezi s predvidenimi ukrepi izražen velik dvom o tem, ali</w:t>
        <w:br/>
        <w:t>so predloženi ukrepi dejansko skladni z interesi in zahtevami</w:t>
        <w:br/>
        <w:t>monetarnega fonda ali pa so nekatere predložene rešitve tiste, ki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jih hoteli že ob resoluciji pripeljati skozi stranska vrata,</w:t>
        <w:br/>
        <w:t>pa jih nismo mogli, pa sedaj to ponovno poskušamo. S ciljem</w:t>
        <w:br/>
        <w:t>plasirati zahteve, ki niso imele realne podpore in ne ekonomskih</w:t>
        <w:br/>
        <w:t>kriterijev za to, da bi te stvari dejansko pripeljali noter po</w:t>
        <w:br/>
        <w:t>stranskih poteh. Ob resoluciji smo o tem veliko govorili. Naše</w:t>
        <w:br/>
        <w:t>zahteve so bile zelo jasne, kakšno ekonomsko politiko moramo</w:t>
        <w:br/>
        <w:t>imet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Ugotovili smo, da nimamo nobene ekonomske politike,</w:t>
        <w:br/>
        <w:t>čeprav smo jo sprejeli z resolucijo. Tisto, ki jo imamo, je ne</w:t>
        <w:br/>
        <w:t>izvajamo, stalno posegamo za administrativnimi posegi na različna</w:t>
        <w:br/>
        <w:t>področja, tako da izničujemo vse tisto, kar bi nas lahko vsaj</w:t>
        <w:br/>
        <w:t>peljalo na pot razreševanja ekonomskih, političnih in socialnih</w:t>
        <w:br/>
        <w:t>problemov. Sprašujemo se, koliko časa še, kdo so tisti, ki na</w:t>
        <w:br/>
        <w:t>tako politiko pristajajo, ki nam tako politiko ponujajo in koliko</w:t>
        <w:br/>
        <w:t>časa bomo sploh lahko še dejansko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neko politično</w:t>
        <w:br/>
        <w:t>progresivno silo, v tem da bomo znali mobilizirati delavce. Če pa</w:t>
        <w:br/>
        <w:t>delavec vsak dan vidi, da je v slabšem družbenoekonomskem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položaju, da so njegovi motivac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faktorji do kraja izničeni.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bomo tako nadaljevali, bomo tisto tradicionalno slovensko</w:t>
        <w:br/>
        <w:t>prizadevnost pripeljali do faze, kakšna je v nekaterih drugih</w:t>
        <w:br/>
        <w:t>okoljih. "Bo že", pa "ne žuri se", pa "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ožeš". Oprostite, če</w:t>
        <w:br/>
        <w:t>sem malo poenostavil. Res je, da smo zaradi nekega širšega</w:t>
        <w:br/>
        <w:t>razumevanja pristali na določene kompromise, ki nas praktično ne</w:t>
        <w:br/>
        <w:t>vodijo nikamor.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Ekonomske politike nimamo, čeprav smo jo zahtevali z</w:t>
        <w:br/>
        <w:t>resolucijo. Inflacija je bila planirana, zamrznjene so bile cene,</w:t>
        <w:br/>
        <w:t>ono, tretje, četrto. Kakšno smo plačali ceho za to področje v</w:t>
        <w:br/>
        <w:t>Sloveniji tudi najbrž ni treba posebej govoriti. Na vseh sektor</w:t>
        <w:t>-</w:t>
        <w:br/>
        <w:t>jih se srečujemo z vsak dan slabšimi ekonomskimi razmerami v</w:t>
        <w:br/>
        <w:t>združenem delu. Koliko smo govorili o cenovni dispariteti? Danes</w:t>
        <w:br/>
        <w:t>imamo še vedno primere, da nekatere organizacije dražje kupujejo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epro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aterial kot prodajajo svoje izdelke. Pa to noben gospodar v</w:t>
        <w:br/>
        <w:t>svetu ne dela.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Kaj smo govorili o deviznem zakonu? Danes bodo nekateri</w:t>
        <w:br/>
        <w:t>zbori obravnavali njegovo podaljšanje. Mi smo pa postavili kot</w:t>
        <w:br/>
        <w:t>pogoj za sprejem resolucije, da se v treh mesecih pripravi neka</w:t>
        <w:br/>
        <w:t>drugačna celovitejša rešitev na področju deviznega zakona, da ne</w:t>
        <w:br/>
        <w:t>omenjam zadeve "Agroko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". Sprašujem se, koliko ima slovensko</w:t>
        <w:br/>
        <w:t>gospodarstvo in naše združeno delo še manevrskega prostora. Na</w:t>
        <w:br/>
        <w:t>eni strani za to, da preživi. Ker danes delavci v konfliktnih</w:t>
        <w:br/>
        <w:t>situacijah izražajo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stvo, je pa tudi veliko nezadovolj</w:t>
        <w:t>-</w:t>
        <w:br/>
        <w:t>nosti, ko se delavec več noče angažirati. Pravi: "Za to, kolikor</w:t>
        <w:br/>
        <w:t>dobim, dosti delam.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Dvomim, da so te zahteve postavljene od monetarnega</w:t>
        <w:br/>
        <w:t>fonda.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drugo postavljam tudi vprašanje ali moramo mi res na</w:t>
        <w:br/>
        <w:t>vse pristati. Moramo priti do reprogramiranja, to je jasno.</w:t>
        <w:br/>
        <w:t>Vendar sta pri pogajanjih vedno dva in je najbrž treba v teh</w:t>
        <w:br/>
        <w:t>pogajanjih stvari postaviti tako, da imamo tudi določen manevrski</w:t>
        <w:br/>
        <w:t>prostor za jasno določene obveznosti, ki jih bomo tudi izvršili.</w:t>
        <w:br/>
        <w:t>In za katere bomo tudi napisali, kdo bo kaj napravil in kdo bo</w:t>
        <w:br/>
        <w:t>kaj storil.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sindikatu smo za reprogramira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vendar pa je</w:t>
        <w:br/>
        <w:t>potrebno upoštevati tudi naše speci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čnosti ob jasnem zagotovilu,</w:t>
        <w:br/>
        <w:t>da se bo z drugačnimi oblikami, drugačnimi metodami in z drugačno</w:t>
        <w:br/>
        <w:t>ekonomsko politiko doseglo, kar monetarni fond zahteva. Soglašam</w:t>
        <w:br/>
        <w:t>z mnenjem, bojim pa se, da ne bi tega mnenja potem izkoriščali,</w:t>
        <w:br/>
        <w:t>rekoč: "Saj so bili delegati seznanjeni".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3. točko se pa ne bi mogel strinjati, ko pravimo:</w:t>
        <w:br/>
        <w:t>"Skupščina Slovenije meni". Naše zahteve v zvezi z resolucijo so</w:t>
        <w:br/>
        <w:t>bile zelo jasne in mislim, da bi bilo tu potrebno nekatere stvari</w:t>
        <w:br/>
        <w:t>trše postaviti. Trše ne samo za Zvezni izvršni svet kot celoto,</w:t>
        <w:br/>
        <w:t>ampak tudi za posamezne resorje znotraj Izvršnega sveta.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 tudi, da bi bilo bolj poudariti to opozorilo v</w:t>
        <w:br/>
        <w:t>zvezi z javnostjo. V primeru, da prevzete obveznosti ne bodo</w:t>
        <w:br/>
        <w:t>uresničene, moramo za to zahtevati odgovornost ljudi. Pogoj za to</w:t>
        <w:br/>
        <w:t>Pa je, da so ljudje obveščeni, kaj jih čaka, kaj ti predlogi</w:t>
        <w:br/>
        <w:t>zahtevajo, kaj bomo dosegli in kdo nosi odgovornost, na primer za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takšnega ali drugačnega sprejetega programa. Hvala.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Hvala, tovariš Hribar.</w:t>
        <w:br/>
        <w:t>Tovariš Damjan Božič.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DAMJAN BOŽIČ: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Tovarišica, predsednica, tovarišice in</w:t>
        <w:br/>
        <w:t>tovariši delegati! Nekoliko nerodno je razpravljati o dokumentih,</w:t>
        <w:br/>
        <w:t>ki so zaupani, ker so razprave, kot so vsi govorniki že ugoto</w:t>
        <w:t>-</w:t>
        <w:br/>
        <w:t>vili, preveč ozke,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pa tudi ni pravih rezultatov in odgovorov na</w:t>
        <w:br/>
        <w:t>vprašanja, ki se tu pojavljajo.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Tone je navedel par izhodišč, ki smo jih imeli na</w:t>
        <w:br/>
        <w:t>predsedstvu. V zvezi s 7. točko, ki določa polno odgovornost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S.</w:t>
        <w:br/>
        <w:t>Kar povem, da ZIS ne zaupam, ker je imel več kot dovolj priložno</w:t>
        <w:t>-</w:t>
        <w:br/>
        <w:t>sti, da bi opravičil zaupanje in glede na to, na kakšen način je</w:t>
        <w:br/>
        <w:t>pristopil k izdelavi materiala, je jasno, da nima ambicij, da bi</w:t>
        <w:br/>
        <w:t>stvari tekle tokrat bistveno drugače, dosed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glede reprogrami</w:t>
        <w:t>-</w:t>
        <w:br/>
        <w:t xml:space="preserve">ranja,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podobno, ugotavljam, da nismo</w:t>
        <w:br/>
        <w:t>spremenili ničesar na boljše in ta dokument, ki smo ga dobili,</w:t>
        <w:br/>
        <w:t>tudi ni garancija za kaj boljšega. Poleg tega me zanima, če ima</w:t>
        <w:br/>
        <w:t>morda Predsedstvo SFRJ in Predsedstvo ZKJ kakšno mnenje o tem</w:t>
        <w:br/>
        <w:t>ter, ali je o tem obvestilo javnost, saj se pogovarjamo o velikih</w:t>
        <w:br/>
        <w:t>zneskih.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Pogrešam tudi analizo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zahtev Mednarodnega</w:t>
        <w:br/>
        <w:t>monetarnega fonda iz prejšnjih aranžmajev oziroma iz prejšnjega</w:t>
        <w:br/>
        <w:t>aranžmaja. Res je, da nisem strokovnjak s tega področja, vendar</w:t>
        <w:br/>
        <w:t>naj povem, da nekateri menijo, da so cene glavni vzrok inflacije</w:t>
        <w:br/>
        <w:t>v Jugoslaviji. Jaz pa mislim, da so cene posledica, ne pa vzrok.</w:t>
        <w:br/>
        <w:t>Ne smemo pozabiti, da gre vsako leto ogromno denarja za podporo</w:t>
        <w:br/>
        <w:t>nerazvitih držav, ki nam ne poravnavajo dolgov, recimo iraških</w:t>
        <w:br/>
        <w:t>dolgov, libijskih, pa tudi presežek v kliringu s Sovjetsko zvezo,</w:t>
        <w:br/>
        <w:t>vpliva na inflacijo. Na inflacijo vpliva tudi izvoz avtomobilov</w:t>
        <w:br/>
        <w:t>Zastave Jugo v Ameriko po 2.000 dolarjev. Tudi naš izvoz, ki je</w:t>
        <w:br/>
        <w:t>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pinški, vpliva na inflacijo. Nadalje tudi nismo omejili</w:t>
        <w:br/>
        <w:t>porabe. Iz povedanega sledi, da izvori inflacije so zelo obsežni,</w:t>
        <w:br/>
        <w:t>težki, veliki. Govorimo celo o repro verigah v zvezi z disparite</w:t>
        <w:t>-</w:t>
        <w:br/>
        <w:t>to cen itn. Vse navedeno je v velikem delu tudi posledica in ne</w:t>
        <w:br/>
        <w:t>le vzrok.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Razveseljuje me dejstvo, da smo kočno le spoznali, da</w:t>
        <w:br/>
        <w:t>je potrebno kredite iz primarne emisije, na razpolago pod enakimi</w:t>
        <w:br/>
        <w:t>pogoji kot ostale bančne plasmaje, se pravi kot ostala kreditna</w:t>
        <w:br/>
        <w:t>sredstva, kar je bila tudi zahteva MMF. Na 12. strani na primer</w:t>
        <w:br/>
        <w:t>je rečeno, da je eden od uspehov v 1987 letu privlačnejša spodbu</w:t>
        <w:t>-</w:t>
        <w:br/>
        <w:t>da za denarno varčevanje. To je rezultat. Na naslednji strani,</w:t>
        <w:br/>
        <w:t>13. strani, v prvi vrstici pa piše: "Desti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ulisa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štednje</w:t>
        <w:br/>
        <w:t>pojačalo neravnotežu na tržištu robe i deviza." Jaz teh dialek</w:t>
        <w:t>-</w:t>
        <w:br/>
        <w:t>tičnih protislovij ne razumem, saj hkrati pišemo - citiram:</w:t>
        <w:br/>
        <w:t>"Počelo je jačanje financijske discipline za financijske situaci</w:t>
        <w:t>-</w:t>
        <w:br/>
        <w:t>je u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udruženog rada." Sprašujem se, ali res pomeni</w:t>
        <w:br/>
        <w:t>afera "Agroko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cerc" v letu 1987 jačanje discipline? Takšne izjave</w:t>
        <w:br/>
        <w:t>so neresne in nam krnijo ugled.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Prebral bi še na 14. strani odstavek, ki prikazuje</w:t>
        <w:br/>
        <w:t>strategijo in cilje ter v 4. točki pravi: "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ako se u 1987 godina</w:t>
        <w:br/>
        <w:t>pokazala veo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težko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godino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poslužila je važno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cilju. A ta</w:t>
        <w:br/>
        <w:t xml:space="preserve">cilj 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punoj meri ukazala na cenu neodgovo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 politike u</w:t>
        <w:br/>
        <w:t>smislu neodrživih stopa inflacije, gubitaka po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učega poten</w:t>
        <w:t>-</w:t>
        <w:br/>
        <w:t>ciala proizvodnje i pogoršanoh životnog standarda v Jugoslaviji."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Tolmačenje teksta nam torej pokaže vzrok naših težav, ki je</w:t>
        <w:br/>
        <w:t>zgrešena politika, kar pa naj bi se ugotovilo šele leta 1987. Ni</w:t>
        <w:br/>
        <w:t>mi jasno, kaj 40 let in več sploh delamo v tej državi, če je to</w:t>
        <w:br/>
        <w:t>uspeh 1987 leta. Hkrati z cilji in strategijo pa govorimo o tem,</w:t>
        <w:br/>
        <w:t xml:space="preserve">da bomo skromna sredstva, ki jih bomo pridobili s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stand-by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aranžmajem oziroma s kreditom in reprogramira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em, "e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kasn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e",</w:t>
        <w:br/>
        <w:t>se pravi uspešneje in učinkoviteje "razporedili" z obrazložitvi</w:t>
        <w:t>-</w:t>
        <w:br/>
        <w:t xml:space="preserve">jo: "efikasniji rezultati se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oraju nagradivati"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Tu pa ni</w:t>
        <w:br/>
        <w:t>nobenih ekonomskih kriterijev, niti nobenih tržnih mehanizmov, ne</w:t>
        <w:br/>
        <w:t>kriterijev izvoznosti itd., temveč potrebe. Se pravi ponovno</w:t>
        <w:br/>
        <w:t>sociala namesto socializma.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Nadalje je na 19. strani, 13. točka, dikcija: "Za</w:t>
        <w:br/>
        <w:t>ka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atne stope,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 se osla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 prošli period tako uvedena</w:t>
        <w:br/>
        <w:t>januarja 1988 godine, korističe se i dalje za utvrdiva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nomi</w:t>
        <w:t>-</w:t>
        <w:br/>
        <w:t>nalnih ka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ata za 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oge uročene na mesec dana i kao orientir za</w:t>
        <w:br/>
        <w:t>eskontnu stopu" itd. Ko sem gledal TV in so rekli, da so 46%</w:t>
        <w:br/>
        <w:t>obrestne mere, sem mislil, da gre za zmoto in da je obrestna mera</w:t>
        <w:br/>
        <w:t>verjetno 146%. Kapital brez cene. Gadafi je ukinil denar v Libiji</w:t>
        <w:br/>
        <w:t>zaradi tega, da bi se s tem izognil kapitalu, vendar ga je</w:t>
        <w:br/>
        <w:t>kasneje zopet uvedel. Celo Gadafi je prišel do tega spoznanja, da</w:t>
        <w:br/>
        <w:t>denar ni tisto, kar je potrebno ukiniti.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bi dalje o vsem tem razpravljal. Strinjam se z Črtom</w:t>
        <w:br/>
        <w:t xml:space="preserve">Mesaričem, vendar pa menim, da novi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reprogram,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novi kredit (vsega</w:t>
        <w:br/>
        <w:t>skupaj 3,3 milijarde oziroma 2,3 reprogra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pa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milijardo novega</w:t>
        <w:br/>
        <w:t>kapitala), ne bodo prinesli novega, da nam bodo prinesli samo še</w:t>
        <w:br/>
        <w:t>večje dolgove, dodatne zgrešene investicije, dodatno nabavo</w:t>
        <w:br/>
        <w:t>napačnih tehnologij, nove napačne usmeritve. Saj se enaka politi</w:t>
        <w:t>-</w:t>
        <w:br/>
        <w:t>ka konstantno nadaljuje. Ne gre se v novo kvaliteto, ne gre za</w:t>
        <w:br/>
        <w:t xml:space="preserve">preseganje starega, temveč se nadaljuje staro z novim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ake-upo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 tudi, kar je navedel tovariš Hribar, da ni v</w:t>
        <w:br/>
        <w:t>redu in ni pošteno do naših ljudi, da moramo poslušati radio</w:t>
        <w:br/>
        <w:t>Trst, pa Dunaj itn., da zvemo, kaj se pri nas dogaja.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Tovariš Duško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Opravičujem se, ker se oglašam že četrtič o</w:t>
        <w:br/>
        <w:t>zadevah, ki sem jih večkrat prebral. Izgleda, da smo mogoče</w:t>
        <w:br/>
        <w:t>premalo glasni. Čudi me, da naši diplomati niso že posredovali</w:t>
        <w:br/>
        <w:t>diplomatskih protestov sosednjim državam zaradi tega, ker delovne</w:t>
        <w:br/>
        <w:t>ljudi in občane SFR Jugoslavije sproti obveščajo o zadevah, ki</w:t>
        <w:br/>
        <w:t>bodo še kako usmerjale in določale njihovo življenje in delo.</w:t>
        <w:br/>
        <w:t>Menim, da je nujno, da se s tako politiko obveščanja ljudi</w:t>
        <w:br/>
        <w:t>vendarle preneha. Vprašanje je, ali je možno delovne ljudi in</w:t>
        <w:br/>
        <w:t>občane motivirati za boljše delo ob restrikc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za katere je</w:t>
        <w:br/>
        <w:t>vse bolj jasno, da se jim ne bomo mogli izogniti. Delovne ljudi</w:t>
        <w:br/>
        <w:t>in občane moramo prepričati, da tokrat te restrikcije ne bodo</w:t>
        <w:br/>
        <w:t>zaman, da tokrat ta odrekanja in zategovanje pasu ne bodo zaman</w:t>
        <w:br/>
        <w:t>in da bodo dejansko samo en element nove ekonomske politike</w:t>
        <w:br/>
        <w:t>oziroma preobrata v ekonomski politiki. Element kadrovske prenove</w:t>
        <w:br/>
        <w:t>nam lahko zelo pomaga pri mobilizaciji delovnih ljudi in občanov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dosego ciljev, za katere trdimo, da so identični tako s</w:t>
        <w:br/>
        <w:t>stališča zahtev skupščine, kot s stališča zahtev mednarodnega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onetarnega sklada.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Izvršnega sveta je v svojem ekspozeju</w:t>
        <w:br/>
        <w:t>navedel vrsto pogojev, ni pa navedel nekaterih političnih posle</w:t>
        <w:t>-</w:t>
        <w:br/>
        <w:t>dic. Ne čudim se, zakaj imajo ti materiali vsi oznako "tajno",</w:t>
        <w:br/>
        <w:t>saj bi sicer imel javni tožilec več kot preveč dela, ker bi to</w:t>
        <w:br/>
        <w:t>gotovo vznemirilo občane mnogo bolj, kot nekateri članki, ki</w:t>
        <w:br/>
        <w:t>sedajle dvigujejo prah v naši domovini. Bistvo je v tem, da je</w:t>
        <w:br/>
        <w:t>takrat prišlo do intervencije Predsedstva CK-ja in Predsedstva</w:t>
        <w:br/>
        <w:t>države, kot se je dalo razbrati iz govora tovariša Bileča, ker so</w:t>
        <w:br/>
        <w:t>se razlike med razvitimi in nerazvitimi preveč zaostrile. Kakr</w:t>
        <w:t>-</w:t>
        <w:br/>
        <w:t>šnakoli politika gospodarske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hitrejšega družbeno</w:t>
        <w:t>-</w:t>
        <w:br/>
        <w:t>ekonomskega razvoja Jugoslavije, ob hkratnem kolikor toliko</w:t>
        <w:br/>
        <w:t>rednem poravnavanju naših obvez do tujine, ne more iti brez</w:t>
        <w:br/>
        <w:t>poglabljanja razlik na repub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iško-pokr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inskih mejah ter razlik</w:t>
        <w:br/>
        <w:t>med tistimi, ki dobro in uspešno delajo, gospodarijo in poslujejo</w:t>
        <w:br/>
        <w:t>ter med tistimi, ki tega ne počnejo in slabo gospodarijo. Ugoto</w:t>
        <w:t>-</w:t>
        <w:br/>
        <w:t>viti je potrebno, kdo so bili nosilci in artikulato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interesov</w:t>
        <w:br/>
        <w:t>tistega združenega dela, ki je neperspektivno, neposlovno,</w:t>
        <w:br/>
        <w:t>neuspešno, ki nima nobene možnosti, da v normalnih pogojih</w:t>
        <w:br/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brez administrativne podpore in brez prelivanja</w:t>
        <w:br/>
        <w:t>dohodka, preživi. Ti interesi in njihovi nosilci so enkrat že</w:t>
        <w:br/>
        <w:t>blokirali nekatere pozitivne procese. Dokler se ti konflikti in</w:t>
        <w:br/>
        <w:t>ti interesi ne pojavijo v javnosti, ne vidim nobene garancije, da</w:t>
        <w:br/>
        <w:t>ne bodo ponovno blokirali teh procesov in toka dogajanj v gospo</w:t>
        <w:t>-</w:t>
        <w:br/>
        <w:t>darstvu in v družbi v celoti. S to razliko seveda, če smo takrat</w:t>
        <w:br/>
        <w:t>zamudili pet ali pa deset let, se lahko zgodi, da danes zamudimo</w:t>
        <w:br/>
        <w:t>vlak na sploh. To je razlog, zaradi katerega mislim, da bi bilo</w:t>
        <w:br/>
        <w:t>ustrezno, da se preko naše skupščine zahteva v zvezni skupščini,</w:t>
        <w:br/>
        <w:t>da se bodisi postavi delegatsko vprašanje, bodisi da se ustanovi</w:t>
        <w:br/>
        <w:t>nekakšna komisija, ki naj analizira, zak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kako in kdo je</w:t>
        <w:br/>
        <w:t>povzročil preobrat v letu 1985, ki ga omenja tudi predsednik</w:t>
        <w:br/>
        <w:t>izvršnega sveta v svojem referatu. Dokler teh vprašanj ne bomo</w:t>
        <w:br/>
        <w:t>razčistili, je popolnoma vseeno, kaj se tu dogovorimo. Saj niso</w:t>
        <w:br/>
        <w:t>pomembna stališča argumentov, ampak stališča razmerja sil in</w:t>
        <w:br/>
        <w:t>stališča razdelitve politične moči.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Drugo. Pred leti, če se prav spomnim, smo na nekatere</w:t>
        <w:br/>
        <w:t>pogoje mednarodnega monetarnega sklada reagirali čustveno in</w:t>
        <w:br/>
        <w:t>ideološko. Tedanje zahteve so bile dokaj podobne tem, za katere</w:t>
        <w:br/>
        <w:t>danes ugotavljamo, da so precej identične z našimi stališči. Na</w:t>
        <w:br/>
        <w:t>takšne reakcije moramo biti pripravljeni tudi sedajle. Ni potreb</w:t>
        <w:t>-</w:t>
        <w:br/>
        <w:t>no ugibati, od kje bodo takšne reakcije prihajale in kaj vse se</w:t>
        <w:br/>
        <w:t>bo povezovalo v takšnih reakcijah, glede na to, da ugotavljamo</w:t>
        <w:br/>
        <w:t>določeno skladnost. Prijetno sem presenečen nad tem, da imajo</w:t>
        <w:br/>
        <w:t>predstavniki mednarodnega monetarnega sklada kljub temu, da so</w:t>
        <w:br/>
        <w:t>bili že enkrat izigrani, še vedno zaupanje v jugoslovansko stran</w:t>
        <w:br/>
        <w:t>pri pogajanjih. To seveda ne izvira iz ničesar drugega, kakor iz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aterialnega interesa. Bojim se,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a se jim utegne zgoditi isto</w:t>
        <w:br/>
        <w:t>kot nam, ko smo pogojevali nekatere zadeve z resolucijo za leto</w:t>
        <w:br/>
        <w:t>1988. Sprašujem pa se, ali lahko vlada, ki je vodila vseskozi</w:t>
        <w:br/>
        <w:t>nasprotno politiko, kakršno pričakuje danes mednarodni monetarni</w:t>
        <w:br/>
        <w:t>sklad od Jugoslavije in kakšno tudi mi zahtevamo, vlada, ki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odila politiko, ki je do temeljev uničila pozitivne rezultate,</w:t>
        <w:br/>
        <w:t>ki so bili doseženi v letih 1983 do 1985 sposobna in zmožna kar</w:t>
        <w:br/>
        <w:t>naenkrat voditi popolnoma drugačno in novo ekonomsko politiko.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Zavedam se, da mi lahko očitate, da kakršnokoli spraše</w:t>
        <w:t>-</w:t>
        <w:br/>
        <w:t>vanje po usposob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in po primernosti sedanje sestave</w:t>
        <w:br/>
        <w:t>izvršnega sveta, v trenutku, ko se pogaja z mednarodnim monetar</w:t>
        <w:t>-</w:t>
        <w:br/>
        <w:t>nim skladom, lahko močno omaja pogajalske pozicije izvršnega</w:t>
        <w:br/>
        <w:t>sveta. Vendar mislim, da so tam pogajalci le toliko razgledani</w:t>
        <w:br/>
        <w:t>ljudje, da ti naši dvomi v izvršni svet ne morejo kaj prida</w:t>
        <w:br/>
        <w:t>omajati pogajalskih pozicij izvršnega sveta. Kot primer naj</w:t>
        <w:br/>
        <w:t>navedem, da pospešeno potujemo v Avstralijo, v Novo Zelandijo in</w:t>
        <w:br/>
        <w:t>v Kanado ter tam iščemo možnosti za navezovanje tesnejših gospo</w:t>
        <w:t>-</w:t>
        <w:br/>
        <w:t>darskih stikov ob znanem dejstvu, kakšni so transportni stroški</w:t>
        <w:br/>
        <w:t>za čezmorske posle, v evropske integracije pa se ne vključujemo.</w:t>
        <w:br/>
        <w:t>Tako poslovanje bolj omaja pogajalske pozicije izvršnega sveta,</w:t>
        <w:br/>
        <w:t>kakor pa dvomi v njegovo primernost in sposobnost, da potegne voz</w:t>
        <w:br/>
        <w:t>jugoslovanskega gospodarstva iz tega brezna, v katerem je sedaj</w:t>
        <w:t>-</w:t>
        <w:br/>
        <w:t xml:space="preserve">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eno zadevo bi omenil. Nedvomno se je pokazalo, da so</w:t>
        <w:br/>
        <w:t>imeli prav tisti analitiki, ki so spremljali dogajanje v Jugo</w:t>
        <w:t>-</w:t>
        <w:br/>
        <w:t>slaviji in so opozarjali na to, da meja drsenja jugoslovanskega</w:t>
        <w:br/>
        <w:t>gospodarstva navzdol in družbene krize ni neka notranja meja v</w:t>
        <w:br/>
        <w:t>Jugoslaviji, saj ima naša država še precej notranjih rezerv. Ta</w:t>
        <w:br/>
        <w:t>meja se bo pokazala ob vprašanju naše zunanje likvidnosti in naše</w:t>
        <w:br/>
        <w:t>sposobnosti uravnavanja naših dolgov. Mi pa ne bomo prenehali z</w:t>
        <w:br/>
        <w:t>regulacijo ekonomske politike, niti ne prekinili administrira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na vseh ravneh, še posebej v gospodarstvu, prav tako ne bomo</w:t>
        <w:br/>
        <w:t>prenehali zaostrovati socialnih nasprotij in povečati razlik med</w:t>
        <w:br/>
        <w:t>razvitimi in nerazvitimi preje, preden ne bomo v to prisiljeni od</w:t>
        <w:br/>
        <w:t>zun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kaže, da v Jugoslaviji enostavno ni dovolj naprednih</w:t>
        <w:br/>
        <w:t>sil, ki bi bile zmožne izvršiti pozitiven pritisk in premik. Če</w:t>
        <w:br/>
        <w:t>pa jih je dovolj, pa gotovo nimajo dovolj družbene in politične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</w:t>
        <w:br/>
        <w:t>Besedo ima tovariš Jože Korinšek.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Najprej bi rad izrazil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stvo, ker</w:t>
        <w:br/>
        <w:t>obravnavamo to tematiko na zborih slovenske skupščine, saj zbori</w:t>
        <w:br/>
        <w:t>ostalih republik te problematike ne obravnavajo. Pretežni del</w:t>
        <w:br/>
        <w:t>Jugoslavije nekako ne zanima, kaj delegati mislijo o tem. Zato</w:t>
        <w:br/>
        <w:t>pozdravljam takšno odločitev vodstva Skupščine. Zavedamo se, da</w:t>
        <w:br/>
        <w:t xml:space="preserve">je to le uvodna razprava v ta memorandum z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IMF.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Upam, da bomo</w:t>
        <w:br/>
        <w:t>dosegli pozitivne rezultate v teh pogajanjih. Najslabša varianta</w:t>
        <w:br/>
        <w:t>bi bila taka, da na primer v letošnjem letu ne bi nič dosegli. Ko</w:t>
        <w:br/>
        <w:t>sem študiral tekst, ki smo ga dobili kot delegati, sem bil nad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tekstom memoranduma zelo negativno presenečen, saj tuje</w:t>
        <w:br/>
        <w:t>upnike zanima le, kako bomo mi vrnili denar, obresti, glavnico.</w:t>
        <w:br/>
        <w:t>Strinjam se z navedbami predsednika Izvršnega sveta v uvodnem</w:t>
        <w:br/>
        <w:t>govoru in tudi podpiram opredelitve v njemu. Normalno je, da se</w:t>
        <w:br/>
        <w:t>situacija v pogajanjih iz dneva v dan spreminja in vzpostavlja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edno nova razmerja, zahteve in metode. Gre vendarle za en</w:t>
        <w:br/>
        <w:t>dodelan dokaj bolj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no-progresiven koncept, ki ga bo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IMF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zahteval v razvojnem smislu. Ta pristop pa pozdravljam, saj v</w:t>
        <w:br/>
        <w:t>bistvu pomeni zelo veliko kritiko v razvojni in ekonomski poli</w:t>
        <w:t>-</w:t>
        <w:br/>
        <w:t>tiki Jugoslavije, ne samo njenega trenutnega stanja, ampak tudi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njene koncepcije. Naše upnike bolj skrbi, kaj bo z našim</w:t>
        <w:br/>
        <w:t>razvojem in kako bomo našo inflacijo razbili, kakor pa naše</w:t>
        <w:br/>
        <w:t>najbolj odgovorne v ekonomski politiki.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Nezaupanje je človeško, nezaupanje pa, ki ima svoje</w:t>
        <w:br/>
        <w:t>realne podlage, je opravič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ivo. Kot smo slišali, smo v začetnih</w:t>
        <w:br/>
        <w:t>fazah razgovorov nekatere ponujene teze zavračali. Izgleda, da se</w:t>
        <w:br/>
        <w:t>s temi dodatnimi pristopi vendarle korigira v nekem logično bolj</w:t>
        <w:br/>
        <w:t>ekonomskem zaprtem modelu. Zjutraj sem uspel preobrat, da 21.</w:t>
        <w:br/>
        <w:t xml:space="preserve">marca nadaljujemo s 3. delom pogajanj z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IMF.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pomeni, da je</w:t>
        <w:br/>
        <w:t>dosežen pomemben premik v pozitivno smer. S tega vidika podpiram</w:t>
        <w:br/>
        <w:t>mnenja, ki so predložena zborom, ker se mi zdi, da so oblikovana</w:t>
        <w:br/>
        <w:t>tako zgoščeno, da vsaka beseda znotraj teh lahko zasluži traktat</w:t>
        <w:br/>
        <w:t>velikega razlaganja.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Ponovno bi predlagal, da se tudi mnenja Odbora za</w:t>
        <w:br/>
        <w:t>družbenoekonomske odnose, mogoče v dveh, treh točkah, ki obravna</w:t>
        <w:t>-</w:t>
        <w:br/>
        <w:t>vajo razvojni vidik, upoštevajo v tem mnenju. Zagotovo se ne</w:t>
        <w:br/>
        <w:t>moremo ločiti od ocen, kaj smo dosegli, kakšna je sedanja situa</w:t>
        <w:t>-</w:t>
        <w:br/>
        <w:t>cija in kakšna je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 naših organov za vodenje ekonom</w:t>
        <w:t>-</w:t>
        <w:br/>
        <w:t>ske politike. Strinjam se z pretežnim delom ocen, ki so bile dane</w:t>
        <w:br/>
        <w:t>o neustreznosti,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stvu, premajhnih rezultatih in ponav</w:t>
        <w:t>-</w:t>
        <w:br/>
        <w:t>ljam, da je precejšen del zahtev huda kritika našim dosedanjim</w:t>
        <w:br/>
        <w:t>postopkom v zadnjih dveh, treh letih. Dobro bi bilo, da se o 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memorandumu res demokratično široko razpravlja po Jugoslaviji,</w:t>
        <w:br/>
        <w:t>ker bomo tako z objektivnega vidika soočili 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agovno-tržne in</w:t>
        <w:br/>
        <w:t>neblagovne, pa tudi administrativne pristope. Tako bi skušali</w:t>
        <w:br/>
        <w:t>doseči 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ektivističen pristop neprizadetih.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Strinjam se z diskusijami, ki pravijo, da je v Jugo</w:t>
        <w:t>-</w:t>
        <w:br/>
        <w:t>slaviji treba začeti široko razpravo. Težko bo doseči konsenz</w:t>
        <w:br/>
        <w:t>ravno pri tistih, ki so ekonomsko slabši, saj se ne bodo strin</w:t>
        <w:t>-</w:t>
        <w:br/>
        <w:t>jali s čvrstejšim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ekonomskih zakonitosti. Morali</w:t>
        <w:br/>
        <w:t>bomo celovito oceniti uspešnost in neuspešnost vodenja ekonomske</w:t>
        <w:br/>
        <w:t>politike.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nšek.</w:t>
        <w:br/>
        <w:t>Tovariš Marjan Kotar.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KOTAR: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Očitno je, da v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trenutku potrebujemo tak aranž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an, vendar pa nimamo programa</w:t>
        <w:br/>
        <w:t>porabe sredstev. Bistveni pri tem so pogoji, ki so postavljeni</w:t>
        <w:br/>
        <w:t>pri pogajanjih. Zanimivo je, da nekateri v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mislijo, da so 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goji dobri in da nas realizirani pogoji iz tega angaž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ana lahko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otegnejo iz krize. Tudi predsednik Izvršnega sveta, tovariš</w:t>
        <w:br/>
        <w:t>Šinigoj je v današnjem uvodu dejal, da pogoji kakršni so postav</w:t>
        <w:t>-</w:t>
        <w:br/>
        <w:t>ljeni, bistveno ne odstopajo od politike, kakršna je začrtana v</w:t>
        <w:br/>
        <w:t>resoluciji in pa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programu. Meni osebno so ti</w:t>
        <w:br/>
        <w:t>pogoji razumljivi. Gre za pogoje, ki jih postavlja upnik v</w:t>
        <w:br/>
        <w:t>razmerju do svojega dolžnika in kot takšni ne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nikakršnega vtikanja v notranje zadeve Jugoslavije. Razmisliti je</w:t>
        <w:br/>
        <w:t>treba tudi o tem, ali ti predlogi niso postavljeni tudi zato, da</w:t>
        <w:br/>
        <w:t>bi pri nas začeli razmišljati, ali pa, da bi spodbudili razmi</w:t>
        <w:t>-</w:t>
        <w:br/>
        <w:t>šljanje v Jugoslaviji, kako pridemo po neki drugi poti do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ribližno istih ciljev. Narobe je, da sprejemamo nekaj kot</w:t>
        <w:br/>
        <w:t>odrešilno, čeprav se je pokazalo v zgodovini kot neuresnič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ivo.</w:t>
        <w:br/>
        <w:t>Dokaz za to je zgodba iz leta 1985. Realizacija postavljenih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pogojev zahteva oblikovanje lastnega programa, kakršnega pa</w:t>
        <w:br/>
        <w:t>nimamo. Ni ga pa zato, ker nočemo postati v Jugoslaviji odgovor</w:t>
        <w:t>-</w:t>
        <w:br/>
        <w:t>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Program, s katerim bi prispeval k znižanju inflacije,</w:t>
        <w:br/>
        <w:t>bi vseboval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cen, omejitve na področju splošne,</w:t>
        <w:br/>
        <w:t>osebne in skupne porabe itd. Mislim, da ta rešitev znižanja</w:t>
        <w:br/>
        <w:t>inflacije na relaciji zmanjšana poraba -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cen, ni</w:t>
        <w:br/>
        <w:t>realna zato, ker se naše gospodarstvo obnaša zelo kartelno, ker</w:t>
        <w:br/>
        <w:t>dobro kontrolira stopnjo ponudbe na tržišču, tako da tudi v času,</w:t>
        <w:br/>
        <w:t>ko so bile cene veliko bolj liberalizirane kot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 je redko</w:t>
        <w:br/>
        <w:t>dogajalo, da bi bila stopnja ponudbe na tržišču veliko večja od</w:t>
        <w:br/>
        <w:t>povpraševa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svojega izvajanja bi torej še enkrat poudaril</w:t>
        <w:br/>
        <w:t>potrebo po programu porabe sredstev, brez katerega ne bomo mogli</w:t>
        <w:br/>
        <w:t>doseči želenih rezultatov. Takšne programe delovne organizacije v</w:t>
        <w:br/>
        <w:t>razvitem svetu, pa tudi v razvitih delih Jugoslavije že imajo.</w:t>
        <w:br/>
        <w:t>Pri tem pa nihče ne pomisli, kako bi izboljšal tehnologijo,</w:t>
        <w:br/>
        <w:t>organizacijo itn., da bi postal konkurenčen matičnemu programu.</w:t>
        <w:br/>
        <w:t>Morali bi se mnenju, ki ga oblikujemo v današnji skupščini</w:t>
        <w:br/>
        <w:t>zavzeti za svoj lastni program, preko katerega bi naše gospodar</w:t>
        <w:t>-</w:t>
        <w:br/>
        <w:t>stvo dobilo konkurenco. Ne le konkurenco od zunaj v Jugoslavijo,</w:t>
        <w:br/>
        <w:t>ampak tudi od znotr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pa je predvsem razvoj malega gospodar</w:t>
        <w:t>-</w:t>
        <w:br/>
        <w:t>stva in razvoj zasebne iniciative. Ni rešitev v tem, da znižujemo</w:t>
        <w:br/>
        <w:t>osebne dohodke, jih zamrzujemo in potem čakamo. V tem času in ob</w:t>
        <w:br/>
        <w:t>teh osebnih dohodkih nam lahko četrtina Jugoslavije umre od</w:t>
        <w:br/>
        <w:t>lakote. Otresti se moramo strahu pred restavracijo kapitalizma in</w:t>
        <w:br/>
        <w:t>to moramo storiti pri nas v Jugoslaviji popolnoma sami, vključno</w:t>
        <w:br/>
        <w:t>s tem, da izkoristimo konferenco ZK v mesecu maju. Če tega ne</w:t>
        <w:br/>
        <w:t>bomo storili sami, potem bomo še vedno imeli takšne pogoje, ki</w:t>
        <w:br/>
        <w:t>naj jih kitira Mednarodni monetarni fond.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Marjan</w:t>
        <w:br/>
        <w:t>Kotar. Sprašujem, koliko vas želi še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ati. Malo zaradi</w:t>
        <w:br/>
        <w:t>orientacije zaradi dela skupine delegatov. Ja, tovariš Martin</w:t>
        <w:br/>
        <w:t>Mlinar,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MARTIN MLINAR: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Današnja razprava nam bo zelo koristila, saj</w:t>
        <w:br/>
        <w:t>že danes nadaljujemo razpravo v enem od odborov v Beogradu o tej</w:t>
        <w:br/>
        <w:t>razširjeni platformi pogovorov z Mednarodnim monetarnim skladom,</w:t>
        <w:br/>
        <w:t>o kateri je danes govoril Dušan Šinig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Zelo pomanjkljivo je</w:t>
        <w:br/>
        <w:t>obdelan razvojni vidik. Prej je bil ta vidik močno restriktiven,</w:t>
        <w:br/>
        <w:t>na vseh sektorjih. Mi pa se moramo do teh vprašanj opredeliti v</w:t>
        <w:br/>
        <w:t>obliki mnenja, ki ga bomo zastopali. In zato se mi zdi, da smo</w:t>
        <w:br/>
        <w:t>ujeli zadnji vlak, saj smo do nekih pogledov kolikor toliko</w:t>
        <w:br/>
        <w:t>enotni. Zdi se mi tudi, da je eno od osrednjih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pa ni</w:t>
        <w:br/>
        <w:t>vprašanje politike nadaljnjih razgovorov z Mednarodnim denarnim</w:t>
        <w:br/>
        <w:t>skladom, vprašanje takojšnjega pristopa legizacije tistega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rograma, ki naj odpravi možnosti nastajanja novih nepokritih</w:t>
        <w:br/>
        <w:t>dolgov take ali drugačne narave znotraj sive emisije denarja.</w:t>
        <w:br/>
        <w:t>Skratka, program notranje finančne konsolidac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Na sektorjih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rabe moramo stvari nekako držati v rokah. Vendar pa so drugi</w:t>
        <w:br/>
        <w:t>sektorji na trgu tako močno zastopani, da jih ta sektor s temi</w:t>
        <w:br/>
        <w:t>tremi elementi porabe ne more umiriti. Ne da si zamisliti, ob še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močnem dodatnem dotoku denarja, kolikor toliko normalno</w:t>
        <w:br/>
        <w:t>delovanje deviznega trga.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v svoji informaciji v nekaterih točkah navaja, da</w:t>
        <w:br/>
        <w:t>se lahko obvladuje obseg potrebnega nakupa deviz na deviznem</w:t>
        <w:br/>
        <w:t>trgu, vendar pa se s prenosom institutov iz posameznih režimov na</w:t>
        <w:br/>
        <w:t>povečanje režima prostega uvoza kontrola pravzaprav izniči. ZIS</w:t>
        <w:br/>
        <w:t>lahko drži v rokah sistem pogojno prostega uvoza, kontigentov in</w:t>
        <w:br/>
        <w:t>deviznih kontigentov. Ker pa je smer začrtana tako, da se količi</w:t>
        <w:t>-</w:t>
        <w:br/>
        <w:t>na blaga prenaša v prosti uvoz, je treba, ne samo dinar podraži</w:t>
        <w:t>-</w:t>
        <w:br/>
        <w:t>ti, ampak napraviti inštru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entar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do njega težko pride,</w:t>
        <w:br/>
        <w:t>ne po sivih ali drugačnih kanalih. Zdi se nam, da je eno od</w:t>
        <w:br/>
        <w:t>osrednjih vprašanj, ki ga nameravamo v teh razpravah danes in</w:t>
        <w:br/>
        <w:t>jutri v Beogradu zastopati. Pri tem pa ne bi šel v detajle, ker</w:t>
        <w:br/>
        <w:t>jih vsi poznate, glede Narodne banke Jugoslavije in drugih</w:t>
        <w:br/>
        <w:t>problemov, ki jih moramo začeti razreševati.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in jutri o teh vprašanjih nadaljujemo razgovore.</w:t>
        <w:br/>
        <w:t>Tako bo ZIS imel neko osnovo, da tudi naša delegacija v ponedel</w:t>
        <w:t>-</w:t>
        <w:br/>
        <w:t>jek 21.3.1988 nadaljuje z obdelavo tega koncepta, ki je sedaj s</w:t>
        <w:br/>
        <w:t xml:space="preserve">to dopolnjeno platformo precej drugačen.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pa je Dušan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inigoj že govoril.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Mlinar.</w:t>
        <w:br/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Vlado Klemenčič.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Razgovore z Mednarodnim denarnim skladom so</w:t>
        <w:br/>
        <w:t>ena plat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se v teh, 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am, dosti težkih</w:t>
        <w:br/>
        <w:t>pogajanjih razjasnjuje. Druga plat, ki se jo jaz na neki način</w:t>
        <w:br/>
        <w:t>bojim, pa ne da bi bil zelo prestrašen človek, je pa to, da se</w:t>
        <w:br/>
        <w:t>utegne pri ukrepih inštrumentar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 ekonomske politike, ki naj bi</w:t>
        <w:br/>
        <w:t>bili uporabljeni za izvedbo tega, kar bo dogovorjeno v memorandu</w:t>
        <w:t>-</w:t>
        <w:br/>
        <w:t>mu, v polni luči pokazati ponovno vsa tista jugoslovanska razha</w:t>
        <w:t>-</w:t>
        <w:br/>
        <w:t>janja v pogledih na ekonomskih politiko.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 v današnji diskusiji tisti del zahtev, ki so</w:t>
        <w:br/>
        <w:t>usmerjeni v to, da se stvari napravijo razvidne. Da se na neki</w:t>
        <w:br/>
        <w:t>način ugotovi in spozna v Jugoslaviji, kaj se za takim ali</w:t>
        <w:br/>
        <w:t>drugačnim leporečjem dejansko skriva. Tako, da bi se ve delo, kdo</w:t>
        <w:br/>
        <w:t>je tisti, ki zastopa poglede, ki nas vlečejo nazaj oziroma tisti,</w:t>
        <w:br/>
        <w:t>ki je pripravljen spopasti se s pogledi, ki vlečejo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Ampak, ko pri vsaki stvari v življenju, obstaja tudi. Ta je v</w:t>
        <w:br/>
        <w:t>temu, da se moramo zavedati, da je relativno lahko težnje v</w:t>
        <w:br/>
        <w:t>jugoslovanski družbi in pa nasprotja v jugoslovanski družbi</w:t>
        <w:br/>
        <w:t>povečati. Iz teh povečanih nasprotij pa ne verjamem, da bi lahko</w:t>
        <w:br/>
        <w:t>dosegli kakšne boljše ekonomske rezultate. Na žalost to ni samo</w:t>
        <w:br/>
        <w:t>stvar ljudi, niti ne sedanjega sestava ZIS. Menim tudi, da bi</w:t>
        <w:br/>
        <w:t>naše mnenje lahko bilo jasnejše napisano, vendar pa je potrebno</w:t>
        <w:br/>
        <w:t>upoštevati naglico in možnosti, ki jih imamo vsi, da napišemo</w:t>
        <w:br/>
        <w:t>stvari bolj natančno in jasneje. V teh mnenjih bi morala biti</w:t>
        <w:br/>
        <w:t xml:space="preserve">vključena točka 5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v osnovi povesta naslednje: "Medna</w:t>
        <w:t>-</w:t>
        <w:br/>
        <w:t>rodni denarni sklad ni treba napadati za omejevanje porabe v</w:t>
        <w:br/>
        <w:t>Jugoslaviji, ker Mednarodni denarni sklad je samo manj precizno</w:t>
        <w:br/>
        <w:t>izračunal tisto, kar smo si mi v resolucijo zapisali. V repub</w:t>
        <w:t>-</w:t>
        <w:br/>
        <w:t>liške, pokrajinske in v zvezne resolucije smo napisali neko</w:t>
        <w:br/>
        <w:t>uporabno, lepo številko glede inflacije, to je teh 38%. Glede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porabe smo si napisali raznovrstne številke, ki se s to številko</w:t>
        <w:br/>
        <w:t>38% ne dajo uskladiti. Sedaj so eni iz teh neusklajenih materi</w:t>
        <w:t>-</w:t>
        <w:br/>
        <w:t>alnih bilanc napravili pravo računico in pravijo: "Če hočete vi</w:t>
        <w:br/>
        <w:t>inflacijo 60% in ne 38%, potem je za porabo točno tako in tako in</w:t>
        <w:br/>
        <w:t>nič drugače." V tem grmu tiči zajec. Tukaj so težave in tukaj je</w:t>
        <w:br/>
        <w:t>naša ključna opredelitev, ali mi dejansko podpiramo temelje</w:t>
        <w:br/>
        <w:t>ekonomske politike za letošnje leto. Jaz jo podpiram, čeprav</w:t>
        <w:br/>
        <w:t>dvomim, da smo jo sposobni dosledno izvesti. Boljše je, da se</w:t>
        <w:br/>
        <w:t>stvari razgrnejo in da si ljudje stvari postavijo na pravo mesto.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 bi realneje pogledali na republiške bilance, na</w:t>
        <w:br/>
        <w:t>nakopičene dolgove, bi morali preprečiti prerazde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sred</w:t>
        <w:t>-</w:t>
        <w:br/>
        <w:t>stev. Vsaka republika bi morala vztrajati na takšnih projekcijah</w:t>
        <w:br/>
        <w:t>porabe, ki jih je sposobno v danih pogojih realizirati. Zato ne</w:t>
        <w:br/>
        <w:t>pristajamo na neke nove načine prerazpor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sredstev, kar pa</w:t>
        <w:br/>
        <w:t>je v točki 6 med vrsticami tudi povedano.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dve stvari bi rad povedal. Prebral sem povzetek</w:t>
        <w:br/>
        <w:t>analize svetovne banke za 17 najbolj zadolženih držav na svetu.</w:t>
        <w:br/>
        <w:t>Kaj se je dogajalo s temi državami v 80-ih letih? Med njimi je</w:t>
        <w:br/>
        <w:t>tudi Jugoslavija, na srečo na zadnjem ali predzadnjem mestu, tako</w:t>
        <w:br/>
        <w:t>da tukaj nismo ravno na čelu. Vse te države so od 80. leta pa do</w:t>
        <w:br/>
        <w:t>vključno 86. leta povečale obseg svojega dolga, tako da je</w:t>
        <w:br/>
        <w:t>njihova zadolženost približno 485 milijard dolarjev. Vse te</w:t>
        <w:br/>
        <w:t>države so imele v teh letih padec osebnih dohodkov oziroma plač.</w:t>
        <w:br/>
        <w:t>Vse te države so imele padec proizvodnje ali pa njeno stagnacijo</w:t>
        <w:br/>
        <w:t>s tem, da je to bilo izrazito v obdobju do leta 1984, od tod</w:t>
        <w:br/>
        <w:t>naprej pa imajo rast približno 2%.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Jugoslavija ne izstopa niti v pozitivnem,</w:t>
        <w:br/>
        <w:t>niti v negativnem smislu. Mogoče je samo ta razlika, da smo mi</w:t>
        <w:br/>
        <w:t>vendarle imeli neki minimalni plus v rasti družbenega proizvoda</w:t>
        <w:br/>
        <w:t>tudi v obdobju do 1984. leta, ostale države dolžnice pa imele</w:t>
        <w:br/>
        <w:t>minu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navedeno je za mene sprejemljivo mnenje, ki je</w:t>
        <w:br/>
        <w:t>predloženo. Pridružujem se tudi temu, kar so predhodniki rekli</w:t>
        <w:br/>
        <w:t>glede javnosti. Mislim, da bi kazalo na to opozoriti v tem našemu</w:t>
        <w:br/>
        <w:t>mnenju. Javnost je potrebno s tako pomembnim dokumentom seznani</w:t>
        <w:t>-</w:t>
        <w:br/>
        <w:t>ti, zlasti še z vsebino tega sporazuma. Formulacija ekonomske</w:t>
        <w:br/>
        <w:t>učinkovitosti je meglena in tako bomo prišli do stanja, ko bomo</w:t>
        <w:br/>
        <w:t>najprej ugotovili, da pravzaprav teh rezultatov, ki smo jih</w:t>
        <w:br/>
        <w:t>pričakovali, ni in to se nam bo ponovno zgodilo že po teh sicer</w:t>
        <w:t>-</w:t>
        <w:br/>
        <w:t>šnjih, ne preveč dobrih dosedanjih izkušnjah.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končno, jaz bi vendarle bil za to, da mi naše</w:t>
        <w:br/>
        <w:t>delegate ob temu mnenju, upoštevamo odgovornost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S-a, če smo se</w:t>
        <w:br/>
        <w:t>za ta model opredelili. Ali pa, da vsi skupaj v Jugoslaviji</w:t>
        <w:br/>
        <w:t>nosimo odgovornost za ta sporazum in to tudi za njegovo izvajan</w:t>
        <w:t>-</w:t>
        <w:br/>
        <w:t>je. Menim tudi, da ne bi bilo pametno razširiti interventni zakon</w:t>
        <w:br/>
        <w:t>o osebnih dohodkih tudi na gospodarstvo in na ta način poskušati</w:t>
        <w:br/>
        <w:t>urediti višino gibanj osebnih dohodkov, kar v memorandumu piše.</w:t>
        <w:br/>
        <w:t>Razširitev interventnega zakona tudi na celotno gospodarstvo, na</w:t>
        <w:br/>
        <w:t>podlagi izkušenj, ki smo jih imeli lani z interventno zakonodajo,</w:t>
        <w:br/>
        <w:t>je ukrep, ki nas ne bo pripeljal k zmanjševanju osebnih dohodkov.</w:t>
        <w:br/>
        <w:t>Vemo, da so v lanskem letu osebni dohodki padli na zaposlenega za</w:t>
        <w:br/>
        <w:t>minus 4%. To je zadnji podatek zvezne statistike. Tudi v letoš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njem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letu se ta gibanja nadaljujejo. Koristno pa bi bilo, da bi</w:t>
        <w:br/>
        <w:t>poskušali poiskati neke druge mehanizme za omejevanje porasta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osebnih dohodkov. Tukaj bi morali biti inovativni, mi pa se</w:t>
        <w:br/>
        <w:t>poslužujemo administrativne poti, za katero resnično mislim, da</w:t>
        <w:br/>
        <w:t>bo že prva ovira pri realizaciji tega sporazuma.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kdo? Tovariš Duško</w:t>
        <w:br/>
        <w:t>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se vam opravičujem, tovariši delegati,</w:t>
        <w:br/>
        <w:t>za svojo razpravo o politični taktiki v političnih bojih v naši</w:t>
        <w:br/>
        <w:t>državi. Seveda obstaja dvom, ali povečanje penz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do kakršnih bi</w:t>
        <w:br/>
        <w:t>privedla zahteva po razčiščeva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nekaterih zadev, utegne prispe</w:t>
        <w:t>-</w:t>
        <w:br/>
        <w:t>vati k boljši gospodarski politiki. Vendar ta postopek ni popol</w:t>
        <w:t>-</w:t>
        <w:br/>
        <w:t>noma legitimen. Te poti doslej še nismo izkoristili v popolni</w:t>
        <w:br/>
        <w:t>meri, doslej smo bolj izkoriščali pot navidezne enotnosti in</w:t>
        <w:br/>
        <w:t>skladnosti interesov, zahtev in ciljev. Ni potrebno posebej</w:t>
        <w:br/>
        <w:t>poudariti, kam nas je ta pot pripeljala in kje smo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</w:t>
        <w:br/>
        <w:t>priča med drugim tudi o tem, da je v času, ko družba generalno</w:t>
        <w:br/>
        <w:t>regredira, v času, ko so v družbi prevladajoči tokovi regresije,</w:t>
        <w:br/>
        <w:t>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ontaže pridobljenih civilizac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pridobitev in destrukcije</w:t>
        <w:br/>
        <w:t>osnovnih družbenih odnosov, samohotno in avtomatično edinole le</w:t>
        <w:br/>
        <w:t>tisto, kar prispeva v tej regresiji. Edino to se doseže brez</w:t>
        <w:br/>
        <w:t>bojev, brez nasprotij, brez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brez aktivnega</w:t>
        <w:br/>
        <w:t>angažm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Sleherni poizkus preokreta, če želi biti uspešen in če</w:t>
        <w:br/>
        <w:t>hoče biti dejaven, nujno za seboj potegne naraščanje penz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</w:t>
        <w:br/>
        <w:t xml:space="preserve">hkrati s tem pa tudi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sporov in konfliktov, pa tudi</w:t>
        <w:br/>
        <w:t>več osebnega angažmaja in držav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anskega poguma.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Kos.</w:t>
        <w:br/>
        <w:t>Tako smo izčrpali listo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avcev.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bi bilo potrebno, vsaj z vidika te</w:t>
        <w:br/>
        <w:t>razprave, še enkrat oceniti koncept tega mnenja. Naši delegati bi</w:t>
        <w:br/>
        <w:t>morali najprej videti, kakšna je bila razprava v ostalih dveh</w:t>
        <w:br/>
        <w:t>zborih, ker se bojim, da je možno tudi, da ga po vsebini širimo,</w:t>
        <w:br/>
        <w:t>ne pa ožimo.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vprašanje, ki se mi zdi pomembno, da bi vendarle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dokument vgradili zahteve glede javnosti, in sicer z argu</w:t>
        <w:t>-</w:t>
        <w:br/>
        <w:t>mentacijami, ki so bile dane včer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predsedstvu SZDL in ki so</w:t>
        <w:br/>
        <w:t>bile danes prisotne v razpravi. Še zlasti zato, ker gre za</w:t>
        <w:br/>
        <w:t>vprašanja, ki zadevajo vse delovne ljudi in občane. Posebej jih</w:t>
        <w:br/>
        <w:t>bodo seveda tudi delegati upoštevali - tako kot je tovariš Mlinar</w:t>
        <w:br/>
        <w:t>rekel po svoji razpravi - v odborih Zbora republik in pokrajin.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Naslednje vprašanje, na katerega velja opozoriti, je</w:t>
        <w:br/>
        <w:t>jasno stališče, ki je tudi v poročilu Odbora za družbenoekonomske</w:t>
        <w:br/>
        <w:t>odnose, glede notranjih dolgov in ponovnega opozorila, da bi nam</w:t>
        <w:br/>
        <w:t>moral tak aranžma omogočati tudi drugačen pristop pri vodenju</w:t>
        <w:br/>
        <w:t>ekonomske politike in seveda tudi razvojno komponento, čeprav je</w:t>
        <w:br/>
        <w:t>tudi od Monetarnega denarnega sklada odvisno, kakšen sporazum bo</w:t>
        <w:br/>
        <w:t>sklenil z nami.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bi vsebinsko povzela nekaterih drugih poudarkov, ki</w:t>
        <w:br/>
        <w:t>so tu bili v razpravi. Zlasti tovariš Vlado se je zavzemal za</w:t>
        <w:br/>
        <w:t>bolj jasne formulacije glede osebnih dohodkov in načinov omeje</w:t>
        <w:t>-</w:t>
        <w:br/>
        <w:t>vanja skupne porabe. V tem mnenju - vsaj jaz mislim tako - je dan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poudarek na temu, da ne sme biti to omejevanje administrativno,</w:t>
        <w:br/>
        <w:t>linearno, da mora biti po republikah itd.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zadnje vprašanje, ki bi ga želela posebej odpreti,</w:t>
        <w:br/>
        <w:t>je vprašanje odgovornosti, o kateri je bilo v številnih razpravah</w:t>
        <w:br/>
        <w:t>opozorjeno. Tudi naš odbor je o tem razpravljal. Ni to bilo</w:t>
        <w:br/>
        <w:t>dovolj jasno iz te razprave tovariša Korinška, da ne velja</w:t>
        <w:br/>
        <w:t>direktno povezovati vprašanja odgovornosti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 s sporazumom</w:t>
        <w:br/>
        <w:t>Mednarodnega denarnega sklada. Vendar pa se postavlja vprašanje</w:t>
        <w:br/>
        <w:t>odgovornosti prav gotovo za celotno oblikovanje ekonomske poli</w:t>
        <w:t>-</w:t>
        <w:br/>
        <w:t>tike in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programa, tako kot smo ga mi že</w:t>
        <w:br/>
        <w:t>večkrat postavili v zboru in sprejemali opredelitve glede tega.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Razprave glede odgovornosti za ekonomsko politiko v</w:t>
        <w:br/>
        <w:t>zadnjih letih so bile tudi v ostalih zborih, kar ni nobena</w:t>
        <w:br/>
        <w:t>skrivnost, tudi zahteve glede postavitve zaupnice in take zahteve</w:t>
        <w:br/>
        <w:t>so bile izražene tudi na današnji seji v Zboru združenega dela.</w:t>
        <w:br/>
        <w:t>Zato predlagam glede na to, da nas čaka razprava o dvoletnem</w:t>
        <w:br/>
        <w:t>poročilu Zveznega izvršnega sveta, da se dogovorimo, da začnemo v</w:t>
        <w:br/>
        <w:t>SR Sloveniji ustrezne razprave v vseh organih, še zlasti tudi</w:t>
        <w:br/>
        <w:t>zato, ker je skupščina že predlagala na podlagi razprav, ki so</w:t>
        <w:br/>
        <w:t>bile 6.11.1987 v skupščini, da se do teh pobud opredelijo, zlasti</w:t>
        <w:br/>
        <w:t>RK SZDL. Zato predlagam, da ostanemo v mnenju opredelitev v 7.</w:t>
        <w:br/>
        <w:t>točki tega mnenja. V kolikor bo seveda tudi tako mnenje ostalih</w:t>
        <w:br/>
        <w:t>delegatov v ostalih dveh zborih, da pa začnemo iniciativo glede</w:t>
        <w:br/>
        <w:t>zaupnice, menim, da se moramo o teh vprašanjih začeti predvsem</w:t>
        <w:br/>
        <w:t>pogovarjati v okviru socialistične zveze. 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</w:t>
        <w:br/>
        <w:t>razprave tu med nami in v ostalih zborih nima pravega pomena. V</w:t>
        <w:br/>
        <w:t>Socialistična zveza pa lahko celovito oceni tudi vse politične</w:t>
        <w:br/>
        <w:t>posledice take ali drugačne odločitve te skupščine v zvezi s tem</w:t>
        <w:br/>
        <w:t xml:space="preserve">vprašanjem.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~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strinjate s tem? (Da.) Prosim, tovariš Željko, če</w:t>
        <w:br/>
        <w:t>prideš gor. (Ne pride.) Očitno imaš pripombo na tako moje stali</w:t>
        <w:t>-</w:t>
        <w:br/>
        <w:t>šče, vendar še enkrat ponavljam, da za naše poglob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razpravo o tem vprašanju v našem zboru moramo imeti usklajeno</w:t>
        <w:br/>
        <w:t>stališče v Socialistične zveze. Zato sem tudi predlagala, da se</w:t>
        <w:br/>
        <w:t>opravi ta razprava na predsedstvu SZDL z vsemi frontnimi deli,</w:t>
        <w:br/>
        <w:t>kot temu rečemo oziroma v naši delegatski osnovi.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tovariš Knez, da okrepimo skupino za zvezne</w:t>
        <w:br/>
        <w:t>akte še s tovarišema Korinško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 Kosom.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prekinjam to točko dnevnega reda in nadaljujemo</w:t>
        <w:br/>
        <w:t xml:space="preserve">s 3.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točko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pravi, da bi sprejeli stališča k</w:t>
        <w:br/>
        <w:t>zakonu o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tovariš Stegne, če lahko poveš, kako ste se</w:t>
        <w:br/>
        <w:t>dogovoril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razpravo tovariša Kosa predlagam</w:t>
        <w:br/>
        <w:t>naslednjo dopolnitev stališč: V točki 2 stališč se v peti vrsti</w:t>
        <w:br/>
        <w:t>za besedo "Sloveniji" postavi pika. Nadaljnje pa bi se besedilo</w:t>
        <w:br/>
        <w:t>preoblikovalo in dopolnilo z: "Zato bo treba spremembe in dopol</w:t>
        <w:t>-</w:t>
        <w:br/>
        <w:t>nitve družbenega dogovora sprejeti čimprej". In dodalo nov odsta</w:t>
        <w:t>-</w:t>
        <w:br/>
        <w:t>vek: "Razdelane kriterije in merila za izvajanje predlaganih</w:t>
        <w:br/>
        <w:t>sprememb je potrebno dosledno upoštevati. Osnovni pogoj za</w:t>
        <w:br/>
        <w:t>reševanje stanova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vprašanj in sredstev solidarnosti je</w:t>
        <w:br/>
        <w:t>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določil 95. člena samoupravnega sporazuma 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varstvenih pravic." Ostali kriteriji pa so dodatni</w:t>
        <w:br/>
        <w:t>kriteriji.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Slišali ste spremembe in</w:t>
        <w:br/>
        <w:t>dopolnitve teh stališč. Ali ima kdo kakšno pripombo k tej dodatni</w:t>
        <w:br/>
        <w:t>opredelitvi? (Ne.)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ni pripomb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potem predlagam, da osnutek prekvali</w:t>
        <w:t>-</w:t>
        <w:br/>
        <w:t>ficiramo v predlog in dajem stališča v prvotnem besedilu skupaj s</w:t>
        <w:br/>
        <w:t>spremembami in dopolnitvami, torej predlog stališč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predlogu</w:t>
        <w:br/>
        <w:t>zakona o spremembah zakona o stanovan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gospodarstvu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poslovnika bomo poslali stališča Zboru</w:t>
        <w:br/>
        <w:t>združenega dela, Zboru občin ter Skupnosti socialnega varstva</w:t>
        <w:br/>
        <w:t>Slovenije, kot četrtemu zboru ter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smo zaključili 3. točko dnevnega reda. Tovariš</w:t>
        <w:br/>
        <w:t>Pavček je prej nekaj želel, zdaj ne vem, ali se vračamo nazaj na</w:t>
        <w:br/>
        <w:t>4. točko, bi prosila.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 ne vem, kam se vračamo. Vsekakor se</w:t>
        <w:br/>
        <w:t>vračamo nazaj. Postavljam proceduralno vprašanje in sicer, ali</w:t>
        <w:br/>
        <w:t>smo se odločili že poprej, da ta zbor ne bo razpravljal o stanju</w:t>
        <w:br/>
        <w:t>pomoči nerazvitim, ker to ne sodi v našo kompetenco ali ne?</w:t>
        <w:br/>
        <w:t>Mislim, da je vprašanje, ko se zajema določena sredstva delovnih</w:t>
        <w:br/>
        <w:t>organizacij Socialistične republike Slovenije v višini 1,56% za</w:t>
        <w:br/>
        <w:t>nerazvite, splošno družbenopolitično vprašanje in bi želel, da bi</w:t>
        <w:br/>
        <w:t>ta zbor o tem tudi razpravljal.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Pavček v bistvu</w:t>
        <w:br/>
        <w:t>predlaga, da bi odprli dodatno točko na podlagi informacije</w:t>
        <w:br/>
        <w:t>Izvršnega sveta o vplačevanju prispevkov v sklad za manj razvi</w:t>
        <w:t>-</w:t>
        <w:br/>
        <w:t>te. Mislim, da je pobuda upravičena. Jaz moram reči, da je Zbor</w:t>
        <w:br/>
        <w:t>združenega dela tako razširitev tudi sprejel na podlagi pobud, ki</w:t>
        <w:br/>
        <w:t>so bile dane. Predlagam, da glasujemo najprej o temu, ali sogla</w:t>
        <w:t>-</w:t>
        <w:br/>
        <w:t>šamo, da odpremo danes točko, v kateri bi bila omogočena razprava</w:t>
        <w:br/>
        <w:t>o teh vprašanjih, ki so bila v uvodu tovariša Šepiča ter da jo</w:t>
        <w:br/>
        <w:t>enkrat kasneje tudi nadaljujemo in dokončamo, ker menim, da bi</w:t>
        <w:br/>
        <w:t>bila ta razprava predvsem inicialna za nadaljnjo razpravo v</w:t>
        <w:br/>
        <w:t>odborih, delovnih telesih Skupščine.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Moj predlog je torej in sprašujem, ali soglašate, da</w:t>
        <w:br/>
        <w:t>dodamo novo točko, ki bi zadevala informacijo glede vplačevanja</w:t>
        <w:br/>
        <w:t>sredstev za manj razvite v SR Sloveniji.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razširil dnevni red za</w:t>
        <w:br/>
        <w:t>to točko. Opravili bi jo za energetskim zakonom.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preidemo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5. TOČKO DNEVNEGA REDA -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OSNUTEK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ZAKONA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SPREMEMBI ZAKONA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DEVIZNEM POSLOVANJU.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</w:t>
        <w:br/>
        <w:t>zakona o spremembi zakona o deviznem poslovanju je predložil v</w:t>
        <w:br/>
        <w:t>obravnavo Zbor republik in pokrajin Skupščine SFRJ. Osnutek</w:t>
        <w:br/>
        <w:t>zakona sta obravnavala skupina delegatov zborov za proučevanje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aktov iz pristojnosti Skupščine SFRJ in Odbor za dr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benoekonom</w:t>
        <w:t>-</w:t>
        <w:br/>
        <w:t>ske odnose našega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osnutku zakona o spremembi zakona o deviznem poslo</w:t>
        <w:t>-</w:t>
        <w:br/>
        <w:t>vanju sprejema zbor stališča. Osnutek stališč ste prejeli danes</w:t>
        <w:br/>
        <w:t>na klop, tako kot tudi mnenje Izvršnega sveta. Osnutek stališč je</w:t>
        <w:br/>
        <w:t>nastal na podlagi razprave v našem odboru. Opozorila bi vas, da</w:t>
        <w:br/>
        <w:t>je v osnutku stališč - kar je pomembno za nadaljnjo razpravo -</w:t>
        <w:br/>
        <w:t xml:space="preserve">manjša napaka v prvem odstavku,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manjka besedica "in".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Predstavnika delegacije ni, ker sodeluje pri usklaje</w:t>
        <w:t>-</w:t>
        <w:br/>
        <w:t>vanju. Predstavnik Izvršnega sveta je tovariš Krevs. Sprašujem,</w:t>
        <w:br/>
        <w:t>če želiš, tovariš Krevs, karkoli pojasniti v zvezi s stališči</w:t>
        <w:br/>
        <w:t>Izvršnega sveta? (Če želijo delegati.) Torej, morate se odločiti.</w:t>
        <w:br/>
        <w:t>(Ne.) Izvršni svet predlaga, da se ne da soglasje k temu zakonu.</w:t>
        <w:br/>
        <w:t>Tako so napisana tudi stališča.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Poročevalec našega odbora je tovariš Korinšek. Želiš</w:t>
        <w:br/>
        <w:t>besedo? (N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Začenjam razpravo o zakonu in o stališčih. Prijavil se</w:t>
        <w:br/>
        <w:t>je tovariš Krevs.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KREVS: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Podal bom</w:t>
        <w:br/>
        <w:t>zelo kratek uvod k spremembi zakona o deviznem poslovanju. Iz</w:t>
        <w:br/>
        <w:t>gradiv, ki ste jih dobili, ste lahko razbrali, da je bil 202.</w:t>
        <w:br/>
        <w:t>člen sprejet, ne da bi predhodno razjasnili njegovo delovanje.</w:t>
        <w:br/>
        <w:t>Prav tako je bil sprejet tudi na njem temelječi odlok o pristoj</w:t>
        <w:t>-</w:t>
        <w:br/>
        <w:t>nosti Zveznega izvršnega sveta. Pričakovali smo širšo razpravo</w:t>
        <w:br/>
        <w:t>ter več sprememb in dopolnitev zakona o deviznem poslovanju. Tako</w:t>
        <w:br/>
        <w:t>pa smo dobili v razpravo le podaljšanje predhodnega režima. To pa</w:t>
        <w:br/>
        <w:t>je veljavni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člen, katerega veljavnost se podaljša še za</w:t>
        <w:br/>
        <w:t>drugi kvartal.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Naše mnenje izhaja predvsem iz dejstva, da v praksi do</w:t>
        <w:br/>
        <w:t>sedaj ta določba ni delovala in ocenjujemo, da učinkov, ki so</w:t>
        <w:br/>
        <w:t>navedeni v obrazložitvi, ne bo dala ter tako ne bo ustvarila</w:t>
        <w:br/>
        <w:t>večje stopnje varnosti v preprečeva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poslovanja s tujino, ne 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stvarjalo pogojev za večji dohodek in motiviranost za izvoz in</w:t>
        <w:br/>
        <w:t>ne bo izboljšalo položaja glede pogojev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aktivnih</w:t>
        <w:br/>
        <w:t>izvoznikov. V takem položaju pa ni realnih podlag za uresniče</w:t>
        <w:t>-</w:t>
        <w:br/>
        <w:t>vanje ciljev, ki smo jih opredelili z resolucijo v letu 1988.</w:t>
        <w:br/>
        <w:t>Delegati naše skupščine so jasno opozorili na dogajanja v prete</w:t>
        <w:t>-</w:t>
        <w:br/>
        <w:t>klosti, predvsem ob sprejemanju resolucije in sprememb zakona o</w:t>
        <w:br/>
        <w:t>deviznem poslovanju. Glede na to predlagamo sklep, da se ne da</w:t>
        <w:br/>
        <w:t>soglasje na dopolnitev zakona o deviznem poslovanju in da dele</w:t>
        <w:t>-</w:t>
        <w:br/>
        <w:t>gacija naprej deluje na podlagi usmeritev, sprejetih v tej</w:t>
        <w:br/>
        <w:t>skupščini. Tako stališče predlagamo tudi zato, ker se bodo</w:t>
        <w:br/>
        <w:t>pogajanja z mednarodnim fondom nadaljevala, v današnji</w:t>
        <w:br/>
        <w:t>informaciji pa ste prebral, da gre tudi za spremembe zakona o</w:t>
        <w:br/>
        <w:t>deviznem poslovanju, ki jih je treba opraviti v tem času.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strokovnih ocen Gospodarske zbornice Slovenije, vseh</w:t>
        <w:br/>
        <w:t>bank in njenih odgovornih organov smo ocenili, da prenehanje</w:t>
        <w:br/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ljavnosti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člena, to se pravi, če ne damo soglasja, se v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aksi ne bo nič spremenilo in zato tudi predlagamo tako stali</w:t>
        <w:t>-</w:t>
        <w:br/>
        <w:t>šče. Delegacija pa naj začne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usklajevati zakon o deviznem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oslovanju na sprejetih izhodiščih in stališčih Skupščine SR</w:t>
        <w:br/>
        <w:t>Slovenije. Hvala lepa.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Krevs.</w:t>
        <w:br/>
        <w:t>Zeli kdo razpravljati glede na to, kar je tovariš Krevs povedal.</w:t>
        <w:br/>
        <w:t>Zgleda, da ni interesa tu, da smo soglasni glede stališč. Predla</w:t>
        <w:t>-</w:t>
        <w:br/>
        <w:t>gam, da ta stališča prekvali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ciramo v predlog in dajem predlog</w:t>
        <w:br/>
        <w:t>stališč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odbor predlog stališč k osnutku</w:t>
        <w:br/>
        <w:t>zakona o spremembi zakona o deviznem poslovanju soglasno sprejel.</w:t>
        <w:br/>
        <w:t>Posredovali bomo stališča Zboru združenega dela. Predlagam, da</w:t>
        <w:br/>
        <w:t>nadaljujemo ob 13.20 uri.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09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12.45 uri in se je nadalje</w:t>
        <w:t>-</w:t>
        <w:br/>
        <w:t>vala ob 13.35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Nadaljujemo s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6. TOČKO DNEVNEGA REDA - OSNUTEK ZAKONA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ENERGETSKEM GOSPODARSTVU.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o energetskem gospo</w:t>
        <w:t>-</w:t>
        <w:br/>
        <w:t>darstvu je Skupščini predložil Izvršni svet. Osnutek zakona so</w:t>
        <w:br/>
        <w:t>obravnavala naslednja delovna telesa: Komisija za spremljanje</w:t>
        <w:br/>
        <w:t>izvajanja zakona o združenem delu,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</w:t>
        <w:br/>
        <w:t>Komisija za družbeno nadzorstvo, Komisija za varstvo človekovega</w:t>
        <w:br/>
        <w:t>okolja in Odbor za družbenoekonomske odnose in Družbenopolitični</w:t>
        <w:br/>
        <w:t>sistem našega zbora. Predstavnik Izvršnega sveta na seji je</w:t>
        <w:br/>
        <w:t>tovariš Alojz Saviozzi, namestnik predsednika Republiškega</w:t>
        <w:br/>
        <w:t>komiteja za energetiko. Imel bo krajši uvod. Prosim, tovariš</w:t>
        <w:br/>
        <w:t>Saviozz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ALOJZ SAVIOZZI: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Področje energetike je eno od pomembnejših</w:t>
        <w:br/>
        <w:t>delov gospodarske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astrukture in torej pogoj za skladen</w:t>
        <w:br/>
        <w:t xml:space="preserve">gospodarski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družbeni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lahko usodno vpliva na raz</w:t>
        <w:t>-</w:t>
        <w:br/>
        <w:t>vojne tokove. Zaradi uspešnejšega nadaljnjega razvoja je potrebno</w:t>
        <w:br/>
        <w:t>energetiki nameniti posebno pozornost ter sproti razčiščevati</w:t>
        <w:br/>
        <w:t>id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itična vprašanja, ki nastajajo v zvezi z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samoupravnih družbenoekonomskih odnosov, samoupravno organizira</w:t>
        <w:t>-</w:t>
        <w:br/>
        <w:t>nostjo in razvojem. Razreševanje teh vprašanj je podlaga za večjo</w:t>
        <w:br/>
        <w:t>učinkovitost poslovanja organizacij združenega dela energetskega</w:t>
        <w:br/>
        <w:t>gospodarstva, s tem pa je porabnikom dana tudi večja garancija,</w:t>
        <w:br/>
        <w:t>da jim bo zagotovljena energija v dogovorjenem času, kakovosti,</w:t>
        <w:br/>
        <w:t>količini in ceni. V energetsko gospodarstvo zlasti v elektro</w:t>
        <w:t>-</w:t>
        <w:br/>
        <w:t>gospodarstvo in premogovništvo so vložena ogromna družbena</w:t>
        <w:br/>
        <w:t>sredstva in zato ni mogoče pristajati na spontano, od uporabnikov</w:t>
        <w:br/>
        <w:t>neodvisno tekočo reprodukcijo in razvoj na področju energetike.</w:t>
        <w:br/>
        <w:t>Gre za to, da morajo imeti uporabniki in izvajalci, pa tudi</w:t>
        <w:br/>
        <w:t>država, jasen pregled nad delom in rezultati dela, nad</w:t>
        <w:br/>
        <w:t>oblikovanjem in izvajanjem letnih planskih aktov, ter vsem, kar</w:t>
        <w:br/>
        <w:t>odločujoče vpliva na oskrbo z energijo. Pri velikih sistemih, kot</w:t>
        <w:br/>
        <w:t>je energetsko gospodarstvo, je zato nujno opredeliti vlogo</w:t>
        <w:br/>
        <w:t>republike kot samoupravne skupnosti, ki mora imeti svoj vpliv na</w:t>
        <w:br/>
        <w:t>ta sistem. S tem pa tudi odgovornosti za stanje energetike v naši</w:t>
        <w:br/>
        <w:t>republiki. Večmesečna razprava o osnutku zakona o energetskem</w:t>
        <w:br/>
        <w:t>gospodarstvu je pokazala velik interes za učinkovito ureditev</w:t>
        <w:br/>
        <w:t>energetskega gospodarstva. Razmišljanje o poteh za dosego tega</w:t>
        <w:br/>
        <w:t>cilja pa so različna. Ob takšnih, ki menijo, da je to mogoče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doseči z večjo 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organizacij združenega dela</w:t>
        <w:br/>
        <w:t>energetskega gospodarstva, do takšnih, ki menijo, da je to mogoče</w:t>
        <w:br/>
        <w:t>doseči s krepitvijo samoupravne interesne skupnosti energetike in</w:t>
        <w:br/>
        <w:t>uporabnikov znotraj nje ter takšnih, ki se zavzemajo za krepitev</w:t>
        <w:br/>
        <w:t>vloge države v urejanju energetskega gospodarstva. Vsi pa smo si</w:t>
        <w:br/>
        <w:t>bili enotni v tem, da zaradi prepletanja pristojnosti reševanja</w:t>
        <w:br/>
        <w:t>zadev med Socialistično republiko Slovenijo in SFRJ ni mogoče</w:t>
        <w:br/>
        <w:t>tega področja povsem samostojno in celovito urediti. Zato obsta</w:t>
        <w:t>-</w:t>
        <w:br/>
        <w:t>jajo tudi težave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 osnutka zakona. Z zakonom je</w:t>
        <w:br/>
        <w:t>potrebno urediti celovit proces od proizvodnje energije do</w:t>
        <w:br/>
        <w:t>končnih učinkov te proizvodnje, ki se pokažejo s ceno pri uporab</w:t>
        <w:t>-</w:t>
        <w:br/>
        <w:t>niku energije. Oblikovanje cene na zvezni ravni s skupnimi</w:t>
        <w:br/>
        <w:t>elementi pri oblikovanju cen oziroma ukrepi neposredne kontrole</w:t>
        <w:br/>
        <w:t>cen onemogočajo vzpostavitev medsebojnih razmerij cen posameznih</w:t>
        <w:br/>
        <w:t>vrst energije v naši republiki ter s tem v zvezi tudi vodenje</w:t>
        <w:br/>
        <w:t>lastne politike razvoja energetskega gospodarstva, prilagojene</w:t>
        <w:br/>
        <w:t>razmeram in ciljem gospodarstva v SR Sloveniji. V tem zoženem</w:t>
        <w:br/>
        <w:t>okviru ter v skladu s sklepi Skupščine SR Slovenije, ob obravnavi</w:t>
        <w:br/>
        <w:t>predloga zakona o določitvi obveznosti plačevanja prispevka za</w:t>
        <w:br/>
        <w:t>nemoteno obratovanje sistema elektrogospodarstva in premogovni</w:t>
        <w:t>-</w:t>
        <w:br/>
        <w:t>štva 24. decembra 1986 in ob obravnavi predloga za izdajo zakona</w:t>
        <w:br/>
        <w:t>o spremembah in dopolnitvah zakona o energetskem gospodarstvu</w:t>
        <w:br/>
        <w:t>24.6.1987 je Izvršni svet Skupščine SR Slovenije pripravil</w:t>
        <w:br/>
        <w:t>osnutek zakona o energetskem gospodarstvu. Zakaj ne osnutka</w:t>
        <w:br/>
        <w:t>sprememb in dopolnitev zakona? Zato, ker je bilo v postopku</w:t>
        <w:br/>
        <w:t>razprave o predlogu za izdajo sprememb in dopolnitev zakona</w:t>
        <w:br/>
        <w:t>podanih toliko dodatnih predlogov, da je Izvršni svet Skupščine</w:t>
        <w:br/>
        <w:t>SR Slovenije ocenil, da je potrebna celovita sprememba zakona o</w:t>
        <w:br/>
        <w:t>energetskem gospodarstvu. Razprava o osnutku zakona je bila v</w:t>
        <w:br/>
        <w:t>pretežni meri osredotočena na ključna vsebinska vprašanja, ki se</w:t>
        <w:br/>
        <w:t>nanašajo na 2. člen, ki opredeljuje zadeve posebnega družbenega</w:t>
        <w:br/>
        <w:t>pomena v energetskem gospodarstvu, na 4. člen, ki določa način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posebnega družbenega interesa, na združevanje</w:t>
        <w:br/>
        <w:t>uporabnikov in izvajalcev v energetski skupnosti in na območju,</w:t>
        <w:br/>
        <w:t>kjer obstaja za to interes, in s tem v zvezi način delegiranja</w:t>
        <w:br/>
        <w:t>delegatov v republiško energetsko skupnost, zlasti z območij, ,</w:t>
        <w:br/>
        <w:t>kjer ne bo interesa za ustanovitev območnih interesnih skupnosti,</w:t>
        <w:br/>
        <w:t>na ekonomske odnose in organiziranost energetskega gospodarstva</w:t>
        <w:br/>
        <w:t>ter na smotrno rabo energije in varstvo okolja.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pripombe o prepletanju zadev posebnega družbenega</w:t>
        <w:br/>
        <w:t>pomena in javnih pooblastil iz 2. člena osnutka zakona bo Izvršni</w:t>
        <w:br/>
        <w:t>svet Skupščine SR Slovenije, v kolikor bo to tudi današnja</w:t>
        <w:br/>
        <w:t>razprava potrdila, izločil tarifni sistem za prodajo energije,</w:t>
        <w:br/>
        <w:t>pogoje za izdajanje energetskih soglasij ter splošne pogoje za</w:t>
        <w:br/>
        <w:t>dobavo in odjem energije kot javna pooblastila in jih podrobneje</w:t>
        <w:br/>
        <w:t>razdelal ter zagotovil nadzor nad njimi. Pri ostalih zadevah</w:t>
        <w:br/>
        <w:t>posebnega družbenega pomena pa bo Izvršni svet Skupščine SR</w:t>
        <w:br/>
        <w:t>Slovenije predlagal dopolnitev 2. člena z obveznim upoštevanjem</w:t>
        <w:br/>
        <w:t>varstva okolja, kar je tudi v skladu s problemsko konferenco</w:t>
        <w:br/>
        <w:t>Socialistične zveze delovnih ljudi o ekologiji, varčevanju in</w:t>
        <w:br/>
        <w:t>energiji ter predlogi iz same razprave.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Osrednje vprašanje razprav je bil 4. člen, ki določa</w:t>
        <w:br/>
        <w:t>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posebnega družbenega interesa v energetskem gospo</w:t>
        <w:t>-</w:t>
        <w:br/>
        <w:t>darstvu. Ugotovljeno je bilo, da je področje energetskega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gospodarstva za razliko od sedaj veljavnega zakona bolj pod</w:t>
        <w:br/>
        <w:t>kontrolo države. Le-ta se kaže v opredelitvah dejavnosti poseb</w:t>
        <w:t>-</w:t>
        <w:br/>
        <w:t>nega družbenega pomena, vlogi posameznih organov družbenopoliti</w:t>
        <w:t>-</w:t>
        <w:br/>
        <w:t>čnih skupnosti pri dajanju različnih soglasij, kakor tudi v</w:t>
        <w:br/>
        <w:t>določanju pogojev, ki jih morajo izpolnjevati organizacije</w:t>
        <w:br/>
        <w:t>združenega dela pri organiziranosti na tem področju. Gre za</w:t>
        <w:br/>
        <w:t>vprašanje primernosti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tega interesa z dajanjem</w:t>
        <w:br/>
        <w:t>soglasij Izvršnega sveta oziroma Skupščine SR Slovenije za tiste</w:t>
        <w:br/>
        <w:t>zadeve, za katere Izvršni svet Skupščine ocenjuje, da so odločil</w:t>
        <w:t>-</w:t>
        <w:br/>
        <w:t>nega pomena za poslovanje energetskega gospodarstva in s tem</w:t>
        <w:br/>
        <w:t>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no-energetske politike.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je pri koncipiranju tega področja izhajal</w:t>
        <w:br/>
        <w:t>iz dejstva, da je monopol v energetskem gospodarstvu dejstvo, ki</w:t>
        <w:br/>
        <w:t>ga ni mogoče odpraviti, mogoče pa ga je omejevati ter iz sklepa</w:t>
        <w:br/>
        <w:t>Skupščine z dne 24.12.1986, ki nalaga Izvršnemu svetu, da mora</w:t>
        <w:br/>
        <w:t>posebno pozornost posvetiti proučitvi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učinkovitej</w:t>
        <w:t>-</w:t>
        <w:br/>
        <w:t>šega upravnega nadzorstva v zadevah posebnega družbenega pomena,</w:t>
        <w:br/>
        <w:t>ki ga morajo imeti upravni organi, učinkovit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ega upravnega</w:t>
        <w:br/>
        <w:t>nadzorstva nad delovanjem energetskega gospodarstva. V tem okviru</w:t>
        <w:br/>
        <w:t>je posebno v zadevah posebnega družbenega pomena upravnemu organu</w:t>
        <w:br/>
        <w:t>določiti večjo odgovornost in mu zato z zakonom dati tudi večja</w:t>
        <w:br/>
        <w:t>pooblastil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sprejema sugestije iz razprav, da daje</w:t>
        <w:br/>
        <w:t>Izvršni svet in ne Skupščina Slovenije, soglasja v zadevi iz 4.</w:t>
        <w:br/>
        <w:t>člena kot načina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posebnega družbenega interesa v</w:t>
        <w:br/>
        <w:t>energetskem gospodarstvu, ter da sta prva in 8. točka 4. člena</w:t>
        <w:br/>
        <w:t>osnutka zakona, ki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eta obvezno ustanovitev republiške</w:t>
        <w:br/>
        <w:t>energetske skupnosti oziroma predhodno mnenje izvršnega sveta k</w:t>
        <w:br/>
        <w:t>imenovanju in razrešitvi poslovodnih organov nepotrebni.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ostalih oblikah načina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posebnega</w:t>
        <w:br/>
        <w:t>družbenega interesa, zlasti velja to za 3., 4., 5. in 6. točko 4.</w:t>
        <w:br/>
        <w:t>člena pa Izvršni svet Skupščine ocenjuje, v skladu z usmeritvami</w:t>
        <w:br/>
        <w:t>skupščine, da je predlagani način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posebnega dru</w:t>
        <w:t>-</w:t>
        <w:br/>
        <w:t>žbenega interesa v energetskem gospodarstvu primeren.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načina delegiranja delegatov v Republiško energe</w:t>
        <w:t>-</w:t>
        <w:br/>
        <w:t>tsko skupnost se poleg predloga iz 7. člena osnutka zakona iz</w:t>
        <w:br/>
        <w:t>razprave ponuja tudi možnost, da bi bila zbor krajevnih skupnosti</w:t>
        <w:br/>
        <w:t>ter Zbor združenega dela občinske skupščine, delegatska baza za</w:t>
        <w:br/>
        <w:t>skupščino energetske skupnosti. Ta predlog bo Izvršni svet v</w:t>
        <w:br/>
        <w:t>sodelovanju s Socialistično zvezo temeljito preučil, pri dokon</w:t>
        <w:t>-</w:t>
        <w:br/>
        <w:t>čnem predlogu pa poiskal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racionaln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varianto, seveda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poštevaje veljavne zakonodaje na tem področju. Dosedanja raz</w:t>
        <w:t>-</w:t>
        <w:br/>
        <w:t>prava je potrdila, da naj zakon ne predpisuje obveznega</w:t>
        <w:br/>
        <w:t>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občinskih energetskih skupnosti in da naj 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skupnosti prepuščeno zainteresiranim uporabnikom in</w:t>
        <w:br/>
        <w:t>izvajalcem na določenem območju. Ni pa bilo enotnega menja, ali</w:t>
        <w:br/>
        <w:t>je v zakonu sploh potrebno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 občinske energetske</w:t>
        <w:br/>
        <w:t>skupnosti in njihove naloge glede na to, ad njihovo 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obvezno. Po oceni izvršnega sveta se je razprava nagibala bolj</w:t>
        <w:br/>
        <w:t>za to, da se občinske energetske skupnosti v zakonu ne opredelju</w:t>
        <w:t>-</w:t>
        <w:br/>
        <w:t>jejo. Pri opredelitvi tega področja je Izvršni svet izhajal iz</w:t>
        <w:br/>
        <w:t>sklepa številka 3 z dne 24.6.1987, ki nalaga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da do</w:t>
        <w:br/>
        <w:t>osnutka zakona doreče tudi pristojnosti do območnih energetskih</w:t>
        <w:br/>
        <w:t xml:space="preserve">skupnosti, kjer bodo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e-te ustanov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ene. Izvršni vet ocenjuje, da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tudi brez opredelitve neobveznih občinskih energetskih skupno</w:t>
        <w:t>-</w:t>
        <w:br/>
        <w:t>sti možno doseči iste cilje.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poglavju o ekonomskih odnosih v energetskem gospodar</w:t>
        <w:t>-</w:t>
        <w:br/>
        <w:t>stvu smo izhajali iz dejstva, da so dosedanji ekonomski odnosi v</w:t>
        <w:br/>
        <w:t>sistemu elektrogospodarstva in premogovništva marsikdaj celo</w:t>
        <w:br/>
        <w:t>krepili medsebojno nezaupanje med delavci v organizaciji združe</w:t>
        <w:t>-</w:t>
        <w:br/>
        <w:t>nega dela, ki so nujno povezani v procesu skupnega proizvoda - to</w:t>
        <w:br/>
        <w:t>je električne energije. Doslej ustaljeni medsebojni odnosi pri</w:t>
        <w:br/>
        <w:t>delitvi dohodka "po potrebah" niso spodbujali in ekonomsko</w:t>
        <w:br/>
        <w:t>pospeševali poslovne učinkovitosti,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družbenih</w:t>
        <w:br/>
        <w:t>razvojnih interesov ter odgovornosti delavcev za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dela. Sedanja praksa na področju razpo</w:t>
        <w:t>-</w:t>
        <w:br/>
        <w:t>rejanja skupaj ustvarjenega prihodka ne temelji na planu oziroma</w:t>
        <w:br/>
        <w:t>predvidenih finančnih kazalcih energetske bilance, zato razpore</w:t>
        <w:t>-</w:t>
        <w:br/>
        <w:t>janje prihodka ni odvisno od jasnih ekonomskih utemeljitev, ampak</w:t>
        <w:br/>
        <w:t>od dogovora na centralnem delavskem svetu SOZD Elektrogospodar</w:t>
        <w:t>-</w:t>
        <w:br/>
        <w:t>stva Slovenije. To ima negativne ekonomske in družbene posledice,</w:t>
        <w:br/>
        <w:t>saj delavcev ne spodbuja k boljšemu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 družbenimi</w:t>
        <w:br/>
        <w:t>sredstvi, vloženimi v energetsko gospodarstvo.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Predlagani normativi in standardi, ki bodo osnova</w:t>
        <w:br/>
        <w:t>internim cenam proizvodnje električne energije in primarne</w:t>
        <w:br/>
        <w:t>energije ter prenosa distribucije električne energije, bodo tako</w:t>
        <w:br/>
        <w:t>tako odražali ekonomske karakteristike investic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programov</w:t>
        <w:br/>
        <w:t>za izgradnjo posameznih energetskih objektov korigirane na</w:t>
        <w:br/>
        <w:t>normative in standarde za podobne objekte v SFRJ in v tujini. To</w:t>
        <w:br/>
        <w:t>pomeni, da normativi in standardi ne bodo izhajali iz povprečnih</w:t>
        <w:br/>
        <w:t>doseženih stroškov v preteklih letih. V odvisnosti od razvojne</w:t>
        <w:br/>
        <w:t>politike, sprejete v republiški energetski skupnosti ter obsto</w:t>
        <w:t>-</w:t>
        <w:br/>
        <w:t>ječega stanja, ki je posledica razvojnih odločitev v preteklosti,</w:t>
        <w:br/>
        <w:t>bo v okviru republiške energetske skupnosti za določeno obdobje</w:t>
        <w:br/>
        <w:t>seveda možno dogovoriti odmik od normativov in standardov. Da bi</w:t>
        <w:br/>
        <w:t>bil omogočena predlagana temeljna načela za urejanje ekonomskih</w:t>
        <w:br/>
        <w:t>odnosov izpeljati tudi v praksi, je republiška energetska skup</w:t>
        <w:t>-</w:t>
        <w:br/>
        <w:t>nost angažirala inštitut za trženje, ekonomiko in organizacijo</w:t>
        <w:br/>
        <w:t>ter elektroinštitut Milan Vidmar.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je večina ključnih zadev poslovanja naftno-p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in-</w:t>
        <w:br/>
        <w:t>skega gospodarstva urejenih na zvezni ravni od določanja cen</w:t>
        <w:br/>
        <w:t>surove nafte, zemeljskega plina in naftnih derivatov do razdelje</w:t>
        <w:t>-</w:t>
        <w:br/>
        <w:t>vanja domače in uvožene surove nafte na predelovalne sisteme in</w:t>
        <w:br/>
        <w:t>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deviz za uvoz, daje jasno zakon temu področju</w:t>
        <w:br/>
        <w:t>ustrezen poudarek. Tisti del plinskega gospodarstva, ki je</w:t>
        <w:br/>
        <w:t>samostojen pri določanju cen in svoj 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pravice in</w:t>
        <w:br/>
        <w:t>obveznosti ureja z združevalci sredstev v skupni naložbi za</w:t>
        <w:br/>
        <w:t>realizacijo programa plini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 naši republiki, v zakonu ni</w:t>
        <w:br/>
        <w:t>opredeljen, ker Izvršni svet ocenjuje, da je to v tem trenutku</w:t>
        <w:br/>
        <w:t>edino področje v energetskem gospodarstvu, ki ga uspešno urejuje</w:t>
        <w:br/>
        <w:t>trg oziroma dogovori neposredno zainteresiranih uporabnikov in</w:t>
        <w:br/>
        <w:t>izvajalcev. Ta del energetskega gospodarstva bo v republiški</w:t>
        <w:br/>
        <w:t>energetski skupnosti moral usklajevati le količine zemeljskega</w:t>
        <w:br/>
        <w:t>plina, razvoj magistralnega plinovoda ter temeljna načela</w:t>
        <w:br/>
        <w:t>tarifnega sistema in tehnično enotnost dobavnih pogojev. S</w:t>
        <w:br/>
        <w:t>temeljnimi načeli urejanja dohodkovnih odnosov se v osnutku</w:t>
        <w:br/>
        <w:t>zakona v skladu s sklepi skupščine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deleži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posameznih subjektov v sistemu, na osnovi katerih bo mogoče</w:t>
        <w:br/>
        <w:t>ugotavljati čiste račune.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Določbe o dohodkovnih odnosih se bistveno ne razliku</w:t>
        <w:t>-</w:t>
        <w:br/>
        <w:t>jejo od teh, ki jih je Izvršni svet pripravil pri predlogu za</w:t>
        <w:br/>
        <w:t>izdajo zakona o spremembah in dopolnitvah zakona o energetskem</w:t>
        <w:br/>
        <w:t>gospodarstvu, ker nanje tudi ni bilo bistvenih pripomb.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Organiziranost organizacij združenega dela v energet</w:t>
        <w:t>-</w:t>
        <w:br/>
        <w:t>skem gospodarstvu se v osnutku zakona bistveno razlikuje od tez,</w:t>
        <w:br/>
        <w:t>ki jih je izvršni sve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skupščine predlagal pri predlogu za izdajo</w:t>
        <w:br/>
        <w:t>zakona o spremembah in dopolnitvah zakona o energetskem gospodar</w:t>
        <w:t>-</w:t>
        <w:br/>
        <w:t>stvu. Izvršni svet je na osnovi drugega sklepa skupščine z dne</w:t>
        <w:br/>
        <w:t>2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987ugotovi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družbeni dogovor o organiziranosti energet</w:t>
        <w:t>-</w:t>
        <w:br/>
        <w:t>skega gospodarstva ne bi zagotovil funkcionalne in učinkovite</w:t>
        <w:br/>
        <w:t>organiziranosti energetskega gospodarstva zaradi prevelikega</w:t>
        <w:br/>
        <w:t>števila nivojev odločanja. Družbeni dogovor namreč predvideva</w:t>
        <w:br/>
        <w:t>poleg obstoječih treh sestavljenih organizacij združenega dela na</w:t>
        <w:br/>
        <w:t>področju elektrogospodarstva in premogovništva tudi delovno</w:t>
        <w:br/>
        <w:t>organizacijo inženiring in informatiko, posebno delovno skupnost</w:t>
        <w:br/>
        <w:t>skupnega pomena ter interno banko za opravljanje opravil oziroma</w:t>
        <w:br/>
        <w:t>funkcij skupnih vsem trem sestavljenim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 združenega</w:t>
        <w:br/>
        <w:t>dela. Do smiselno enakih ugotovitev je prišel tudi inštitut za</w:t>
        <w:br/>
        <w:t xml:space="preserve">trženje, ekonomiko in organizacijo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 svojo študijo o organi</w:t>
        <w:t>-</w:t>
        <w:br/>
        <w:t>ziranosti sistema elektrogospodarstva in premogovništva.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Natančnejše predpisova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meril in kriterijev za</w:t>
        <w:br/>
        <w:t>organizacijo združenega dela bi lahko zaviralo poslovnost in</w:t>
        <w:br/>
        <w:t>učinkovitost delovanja sistema ter hkrati povzročalo nezaintere</w:t>
        <w:t>-</w:t>
        <w:br/>
        <w:t>siranost izvajalcev za boljšo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Zato je izvršni svet</w:t>
        <w:br/>
        <w:t>sledil sklepu skupščine in vgradil v osnutek zakona tiste pogoje,</w:t>
        <w:br/>
        <w:t xml:space="preserve">ki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bodo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organizacije združenega dela silili k večji poslovni</w:t>
        <w:br/>
        <w:t>učinkovitosti in racionaln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ši organiziranosti.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Več o usklajenosti med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združenega dela v</w:t>
        <w:br/>
        <w:t>novi organiziranosti energetskega gospodarstva bodo lahko sami</w:t>
        <w:br/>
        <w:t>predstavili predstavniki izvajalcev, ki so tu prisotni in katere</w:t>
        <w:br/>
        <w:t>je skupščina zadolžila, da se medsebojno uskladijo v okviru repu</w:t>
        <w:t>-</w:t>
        <w:br/>
        <w:t>bliške energetske skupnosti.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Glavni regulator smotrne rabe energije so cene in</w:t>
        <w:br/>
        <w:t>standardi za proizvode, ki se oblikujejo na zvezni ravni. To je</w:t>
        <w:br/>
        <w:t>tudi razlog, da predlagatelj tega dela smotrne rabe ni opredelil.</w:t>
        <w:br/>
        <w:t>Ne glede na to pa Izvršni svet skupščine Slovenije predlaga</w:t>
        <w:br/>
        <w:t>nekatere novosti na tem področju, od katerih je mogoče pričako</w:t>
        <w:t>-</w:t>
        <w:br/>
        <w:t>vati učinke - to velja za osmo alineo 6. člena osnutka zakona, ki</w:t>
        <w:br/>
        <w:t>zavezuje uporabnike in izvajalce, da zagotovijo sprejemu enotnega</w:t>
        <w:br/>
        <w:t>programa investicij za gradnjo in rekonstrukc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energetskih</w:t>
        <w:br/>
        <w:t>objektov in druge naložbe za smotrno rabo energije.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Naslednja novost, ki je bila poudarjena tudi v razpravi</w:t>
        <w:br/>
        <w:t>o predlogu za izdajo sprememb in dopolnitev zakona, ki pa še ni</w:t>
        <w:br/>
        <w:t>dovolj razdelana, so energetska soglasja, ki jih bo uporabnik</w:t>
        <w:br/>
        <w:t>proti povračilu vrnil dobavitelju energije oziroma drugemu</w:t>
        <w:br/>
        <w:t>uporabniku, če bo to tehnično tehnološko mogoče, za kar bo moral</w:t>
        <w:br/>
        <w:t>dati soglasje dobavitelj. V ta namen bo izvršni svet skupščine do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redloga zakona dopolnil četrto alineo 6. člena sedmega poglavja</w:t>
        <w:br/>
        <w:t>osnutka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Dovolite mi, da ob zaključku</w:t>
        <w:br/>
        <w:t>kratkega prikaza vsebine nekaterih dilem ter predlaganih smeri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razreševanja problemov v predloženem osnutku zakona poudarim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</w:t>
        <w:br/>
        <w:t>je vsestranska obravnava osnutka zakona potrdila pomembnost tega</w:t>
        <w:br/>
        <w:t>akta ter njegovo neobhodnost za nadaljnjo usmeritev urejanja</w:t>
        <w:br/>
        <w:t>ekonomskih odnosov ter s tem povezano organiziranost na področju</w:t>
        <w:br/>
        <w:t>energetskega gospodarstva, zlasti pa tudi realizacijo zaključkov</w:t>
        <w:br/>
        <w:t>problemske konference o energiji, ekologiji in varčevanju.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predloženi osnutek zakona sprejme in</w:t>
        <w:br/>
        <w:t>zadolži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na osnovi predloženih pripomb, stališč</w:t>
        <w:br/>
        <w:t>in dopolnitev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predlog zakona.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Saviozzi.</w:t>
        <w:br/>
        <w:t>Preden bi prešli na razpravo, bi vas opozorila na nekaj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poročila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no-pravne komisije in Komisije za sprem</w:t>
        <w:t>-</w:t>
        <w:br/>
        <w:t>ljanje izvajanja zakona o združenem delu in kasneje tudi iz</w:t>
        <w:br/>
        <w:t xml:space="preserve">ostalih poročil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našega Odbora za družbenoekonomske odnose</w:t>
        <w:br/>
        <w:t>in družbenopolitični sistem - izhaja, da je vrsta odprtih sistem</w:t>
        <w:t>-</w:t>
        <w:br/>
        <w:t>skih vprašanj v zvezi s tem zakonom. To kažejo tudi pripombe v</w:t>
        <w:br/>
        <w:t>ostalih delovnih telesih ostalih dveh zborov. Zato predlagamo</w:t>
        <w:br/>
        <w:t>predsedniki vseh treh zborov delegatom, da danes ne sprejemamo</w:t>
        <w:br/>
        <w:t>nobenega zaključnega dokumenta, ampak da predvsem omogočimo</w:t>
        <w:br/>
        <w:t>delegatom razpravo, izražanje dodatnih stališč, pomislekov in</w:t>
        <w:br/>
        <w:t xml:space="preserve">predlogov ter da skupaj oblikujemo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edzborovsko skupino dele</w:t>
        <w:t>-</w:t>
        <w:br/>
        <w:t>gatov, ki bi pripravila zaključni dokument za odločanje v skup</w:t>
        <w:t>-</w:t>
        <w:br/>
        <w:t>ščini. Pri tem gre naš predlog v to smer - če se bomo seveda</w:t>
        <w:br/>
        <w:t>okoli tega kasneje tudi zedinili - da bi Izvršni svet do vseh</w:t>
        <w:br/>
        <w:t>pripomb pripravil svoj pregled ter da bi skupina tudi presodila,</w:t>
        <w:br/>
        <w:t>ali je mogoče ta osnutek dodelati ter je tako lahko zadostna</w:t>
        <w:br/>
        <w:t>podlaga za pripravo predloga, ali pa je potrebno pripravljati</w:t>
        <w:br/>
        <w:t>nove osnutek. Zato predlagam, da to sugestijo predsednikov zborov</w:t>
        <w:br/>
        <w:t>sprejmete ter da danes opravimo samo razpravo.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Soglašate s takim pristopom na današnji seji? (Da.)</w:t>
        <w:br/>
        <w:t>Potem bi jaz predlagala, da preidemo kar na razpravo. Sprašujem</w:t>
        <w:br/>
        <w:t>najprej, če želi besedo kateri od poročevalcev delovnih teles?</w:t>
        <w:br/>
        <w:t>(Ne želi.) Potem pa prosim tovariša Kržana iz republiške ener</w:t>
        <w:t>-</w:t>
        <w:br/>
        <w:t>getske skupnosti, če bi prvi prevzel besedo.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VINKO KRŽAN: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Dovolite, da spregovorim par besed, kaj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islijo o tem osnutku zakona republiška energetska skupnost</w:t>
        <w:br/>
        <w:t>oziroma njeni delegati. V drugem delu pa bi na kratko poročal</w:t>
        <w:br/>
        <w:t>tudi o izvajanju stališč in sklepov, ki jih je sprejela republi</w:t>
        <w:t>-</w:t>
        <w:br/>
        <w:t>ška skupščina sredi lanskega leta ter o izvajanju stališč in</w:t>
        <w:br/>
        <w:t>sklepov skupščin samoupravnih interesnih skupnosti energetskega</w:t>
        <w:br/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Delegati skupščine republiške energetske skupnosti kot</w:t>
        <w:br/>
        <w:t>tudi delegati skupščin obeh posebnih energetskih skupnosti so na</w:t>
        <w:br/>
        <w:t>svojih sejah obravnavali predlagani osnutek zakona o energetskem</w:t>
        <w:br/>
        <w:t>gospodarstvu in o njem sprejeli stališča in pripombe. Odločno</w:t>
        <w:br/>
        <w:t>podpiramo prizadeva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se na področju energetskega gospodar</w:t>
        <w:t>-</w:t>
        <w:br/>
        <w:t>stva vzpostavijo oziroma uredijo pogoji, ki bodo zagotovili</w:t>
        <w:br/>
        <w:t>njegovo ekonomsko, racionalno in tehnološko uspešno poslovanje. S</w:t>
        <w:br/>
        <w:t>tem ciljem smo tudi obravnavali predlagani osnutek zakona o</w:t>
        <w:br/>
        <w:t>energetskem gospodarstvu, na katerega vam posredujemo pomembnejše</w:t>
        <w:br/>
        <w:t>pripomb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757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predlaganem osnutku zakona so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4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členu opredeljeni</w:t>
        <w:br/>
        <w:t>načini, s katerimi se zagotavlja poseben družbeni interes v</w:t>
        <w:br/>
        <w:t>energetskem gospodarstvu. Pri tem je izredno poudarjena nadzorna</w:t>
        <w:br/>
        <w:t>funkcija skupščine SRS in republiških upravnih organov pri</w:t>
        <w:br/>
        <w:t>izvajanju zadev posebnega družbenega pomena v energetskem gospo</w:t>
        <w:t>-</w:t>
        <w:br/>
        <w:t>darstvu. Zato se bo v razpravi o osnutku zakona potrebno jasno</w:t>
        <w:br/>
        <w:t>opredeliti, ali želimo, da postanejo organizacije združenega</w:t>
        <w:br/>
        <w:t>dela s področja energetskega gospodarstva enakopravni gospodarski</w:t>
        <w:br/>
        <w:t>subjekti ali ne.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757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osnutku zakona predlagamo obvezno združevanje uporab</w:t>
        <w:t>-</w:t>
        <w:br/>
        <w:t>nikov in izvajalcev v eno republiško energetsko skupnost, kar po</w:t>
        <w:br/>
        <w:t>našem mnenju pomeni smotrnejšo obliko dogova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Seveda pa bo</w:t>
        <w:br/>
        <w:t>potrebno v novi obliki republiške energetske skupnosti vzposta</w:t>
        <w:t>-</w:t>
        <w:br/>
        <w:t>viti take odnose, da bo zagotovljeno kvalitetno dogovarjanje in</w:t>
        <w:br/>
        <w:t>odločanje tako o speci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čnostih posameznih energetskih dejavnosti</w:t>
        <w:br/>
        <w:t>kot o celotnem energetskem gospodarstvu.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Kjer osnutek zakona predvideva le fakultativno možnost</w:t>
        <w:br/>
        <w:t>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območnih energetskih skupnosti in to v primeru, če</w:t>
        <w:br/>
        <w:t>je izražen interes uporabnikov in izvajalcev na določenem območ</w:t>
        <w:t>-</w:t>
        <w:br/>
        <w:t>ju, bi bilo treba v zakonu opredeliti, kakšen mora biti ta</w:t>
        <w:br/>
        <w:t>interes, to pa predvsem zato, da ne bi prihajalo do nesmotrnega</w:t>
        <w:br/>
        <w:t>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območnih energetskih skupnosti, ki s svojim delo</w:t>
        <w:t>-</w:t>
        <w:br/>
        <w:t>vanjem ne bodo opravičile svojega obstoja. Kjer pa se bodo</w:t>
        <w:br/>
        <w:t>območne energetske skupnosti ustanovile, je potrebno z zakonom</w:t>
        <w:br/>
        <w:t>zagotoviti pogoje za njihovo delovanje.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Povsem nedodelano je področje delegiranja delegatov</w:t>
        <w:br/>
        <w:t>uporabnikov v republiško energetsko skupnost. S pomočjo pristoj</w:t>
        <w:t>-</w:t>
        <w:br/>
        <w:t>nih organov SZDL ga bo potrebno temeljito dopolniti. Stališče</w:t>
        <w:br/>
        <w:t>energetske skupnosti je, da naj bi strokovna opravila za repub</w:t>
        <w:t>-</w:t>
        <w:br/>
        <w:t>liško energetsko skupnost opravila delovna skupnost kot je</w:t>
        <w:br/>
        <w:t>predvideno v varianti 8. člena in ne pristojen republiški upravni</w:t>
        <w:br/>
        <w:t>orga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zakona v zadnjem odstavku 9. člena določa, da</w:t>
        <w:br/>
        <w:t>se s samoupravnim sporazumom o ustanovitvi republiške energetske</w:t>
        <w:br/>
        <w:t>skupnosti uredi 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pravice in obveznosti združevanja</w:t>
        <w:br/>
        <w:t>sredstev v skupno naložbo za realizacijo programa klasi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</w:t>
        <w:br/>
        <w:t>SR Sloveniji. Čeprav osnutek zakona prepušča ureditev tega</w:t>
        <w:br/>
        <w:t>vprašanja energetski skupnosti, pa je treba na tem mestu poudari</w:t>
        <w:t>-</w:t>
        <w:br/>
        <w:t>ti, da je združevalce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sredstev v skupno naložbo potrebno zagoto</w:t>
        <w:t>-</w:t>
        <w:br/>
        <w:t>viti specifičen položaj v okviru republiške energetske skupnosti</w:t>
        <w:br/>
        <w:t>v tolikšni meri, da njihove originalne pravice ne bodo prikrajša</w:t>
        <w:t>-</w:t>
        <w:br/>
        <w:t>ne. Da bodo zagotovljeni pogoji tudi za plinsko gospodarstvo, bo</w:t>
        <w:br/>
        <w:t>to sestavni del enotnega energetskega gospodarstva.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0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ekonomske odnose v energetskem gospodarstvu je</w:t>
        <w:br/>
        <w:t>potrebno vnesti več tržnega mehanizma in poslovnosti. Z večjo</w:t>
        <w:br/>
        <w:t>spodbudo izvajalcev si je potrebno prizadevati, da se delitev</w:t>
        <w:br/>
        <w:t>skupnega prihodka v čim večji meri ureja na podlagi družbeno</w:t>
        <w:br/>
        <w:t>veri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ciranih normativov in standardov. Jasno naj se tudi opre</w:t>
        <w:t>-</w:t>
        <w:br/>
        <w:t>deli interne cene. V poglavje o ekonomskih odnosih je potrebno</w:t>
        <w:br/>
        <w:t>vgraditi določbe, s katerimi bo opredeljeno ukrepanje v primeru,</w:t>
        <w:br/>
        <w:t>če se letni planski akt ne uresničuje v sprejetem količinskem in</w:t>
        <w:br/>
        <w:t>finančnem obsegu ter določbe, ki bodo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evale odgovornost v</w:t>
        <w:br/>
        <w:t>primerih, kadar so odmiki od načrtovanih ciljev v energetiki</w:t>
        <w:br/>
        <w:t>posledica subjektivnih napak.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Odgovornost za racionalno organiziranost energetskega</w:t>
        <w:br/>
        <w:t>gospodarstva je na strani izvajalcev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vendar pa je poglavje</w:t>
        <w:br/>
        <w:t>organiziranosti v osnutku zakona potrebno dopolniti tako, da bodo</w:t>
        <w:br/>
        <w:t>zajete tudi tiste organizacije združenega dela s področja na-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inskega gospodarstva, ki se povezujejo v dve sestavljeni</w:t>
        <w:br/>
        <w:t xml:space="preserve">organizaciji združenega dela, to je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in Petrol.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Ugotavljamo, da je poglavje o smotrni rabi energije</w:t>
        <w:br/>
        <w:t>skromen odraz družbene klime, ki je prišla do izraza na problem</w:t>
        <w:t>-</w:t>
        <w:br/>
        <w:t>ski konferenci SZDL "Ekologija, energija, varčevanje". Zaradi</w:t>
        <w:br/>
        <w:t>oblikovanja boljše vsebine tega poglavja naj predlagatelj zakona</w:t>
        <w:br/>
        <w:t>pritegne k sodelovanju nosilce aktivnosti s tega področja na</w:t>
        <w:br/>
        <w:t>problemski konferenci. Upoštevati pa je potrebno dejstvo, da</w:t>
        <w:br/>
        <w:t>racionalne rabe energije ne bo mogoče doseči le z administra</w:t>
        <w:t>-</w:t>
        <w:br/>
        <w:t>tivnimi prijemi, temveč predvsem s stimulacijo porabnikov.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razpravi o osnutku zakona o energetskem gospodarstvu</w:t>
        <w:br/>
        <w:t>je potrebno posvetiti pozornost poglavju o energetskem soglasju,</w:t>
        <w:br/>
        <w:t>kot je navedel že tovariš Saviozzi. Vprašanje je tudi, ali je</w:t>
        <w:br/>
        <w:t>energetsko soglasje lahko zamenljivo. V energetskih skupnostih</w:t>
        <w:br/>
        <w:t>menimo, da podrobna razdelava te problematike sodi v izvedbeni</w:t>
        <w:br/>
        <w:t>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Republiška energetska skupnost in izvajalska organiza</w:t>
        <w:t>-</w:t>
        <w:br/>
        <w:t xml:space="preserve">cija združene4ga dela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sov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okviru 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operativnega</w:t>
        <w:br/>
        <w:t>načrta za izvajanje ugotovitev in sklepov Skupščine SR SLovenije</w:t>
        <w:br/>
        <w:t>s področja energetskega gospodarstva naročile pri znanstveno-raz-</w:t>
        <w:br/>
        <w:t>iskovalnih inštitucijah več analiz kot strokovno podporo za</w:t>
        <w:br/>
        <w:t>zakonske in izvedbene rešitve s področja energetskega gospodar</w:t>
        <w:t>-</w:t>
        <w:br/>
        <w:t>stva. Ne bi našteval, katere študije smo naročili. V letu 1987 je</w:t>
        <w:br/>
        <w:t>bila dosežena družbena verifikacija metodologije za vrednotenje</w:t>
        <w:br/>
        <w:t>energetske bilance, ki je bila že delno uporabljena pri vredno</w:t>
        <w:t>-</w:t>
        <w:br/>
        <w:t>tenju za leto 1988. Tako ovrednotena energetska bilanca pa je</w:t>
        <w:br/>
        <w:t>bila podlaga za razreševanje ekonomskega položaja elektrogospo</w:t>
        <w:t>-</w:t>
        <w:br/>
        <w:t>darstva in premogovništva v posebni samoupravni interesni skup</w:t>
        <w:t>-</w:t>
        <w:br/>
        <w:t>nosti za elektrogospodarstvo in premogovništvo. Ekonomski položaj</w:t>
        <w:br/>
        <w:t>elektrogospodarstva in premogovništva v letu 1987 ni bistveno</w:t>
        <w:br/>
        <w:t>odstopal od predhodnih let. Značilni karakteristiki sta bili</w:t>
        <w:br/>
        <w:t>nadaljevanje administrativno zadrževanje cen ter povečana neli</w:t>
        <w:t>-</w:t>
        <w:br/>
        <w:t>kvidnost kot posledica večletnega obdobja hudih motenj v zaposlo</w:t>
        <w:t>-</w:t>
        <w:br/>
        <w:t>vanju. Formalno in kratkoročno je bilo torej leto 1987 sicer</w:t>
        <w:br/>
        <w:t>zaključeno brez nepokrite izgube, vsebinsko pa se težko</w:t>
        <w:br/>
        <w:t>gospodarsko stanje nadaljuje in ogroža poslovanje in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</w:t>
        <w:br/>
        <w:t>je treba tudi v energetski bilanci za leto 1988 in ukrepe za</w:t>
        <w:br/>
        <w:t>izvajanje smatrati v tistem delu, ki se tiče ekonomskega in</w:t>
        <w:br/>
        <w:t>finančnega položaja elektrogospodarstva in premogovništva za</w:t>
        <w:br/>
        <w:t>izhod v sili.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Ključno vprašanje so še vedno cene električne energije</w:t>
        <w:br/>
        <w:t>in premoga, saj stalna podhra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 teh dejavnosti resno ogroža</w:t>
        <w:br/>
        <w:t>zanesljivost preskrbe z energijo. Samoupravne interesne skupnosti</w:t>
        <w:br/>
        <w:t>energetike SR Slovenije so v okviru delovnega programa za pripra</w:t>
        <w:t>-</w:t>
        <w:br/>
        <w:t>vo sprememb in dopolnitev dolgoročnega in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plana</w:t>
        <w:br/>
        <w:t>pospešile izdelavo raziskav oziroma študij, katerih izsledki bi</w:t>
        <w:br/>
        <w:t>lahko pripomogli pri izdelavi analiz razvojnih možnosti do leta</w:t>
        <w:br/>
        <w:t>2000. Kot izhodišče za spremembo planskih aktov so služili tudi</w:t>
        <w:br/>
        <w:t>zaključki problemske konference Ekologija, energija, varčevanje</w:t>
        <w:br/>
        <w:t>in doseženi rezultati pri izvajanju plana tekočega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Ekološka sanacija energetskih objektov bo potekala dalj časa in</w:t>
        <w:br/>
        <w:t>predstavlja po materialni plati ne samo konkurenta pri porabi</w:t>
        <w:br/>
        <w:t>sredstev za nove objekte, ampak celo za revitalizac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tehni</w:t>
        <w:t>-</w:t>
        <w:br/>
        <w:t>čno rekonstrukc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nekaterih proizvodnih objektov, ki se bližajo</w:t>
        <w:br/>
        <w:t>izteku svojega delovanja.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prihodnje bodo poslovni sistemi skupaj z združevalci</w:t>
        <w:br/>
        <w:t>sredstev bolj tekoče preverjali realizacijo planskih zadolžitev</w:t>
        <w:br/>
        <w:t>in s spremembami planskih dokumentov, ki so v pripravi omogočili</w:t>
        <w:br/>
        <w:t>elastičnejše prilagajanje spremenjenim razmeram na področju</w:t>
        <w:br/>
        <w:t>tehnoloških izsledkov za ekološko sanacijo in racionaln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rabo</w:t>
        <w:br/>
        <w:t>energije, kakor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ivemu obsegu denarja, ki je znatno</w:t>
        <w:br/>
        <w:t>manjši od potreb, ki jih narekuje sedanja gospodarska struktura.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 aktivnosti republiških energetskih skupnosti so del</w:t>
        <w:br/>
        <w:t>naporov za povečanje učinkovitosti in gospodarnosti energetskega</w:t>
        <w:br/>
        <w:t>gospodarstva s poudarkom na planiranju interesov in dogovarjanju</w:t>
        <w:br/>
        <w:t>ter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ekonomskih zakonitosti.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Kržan. Kdo</w:t>
        <w:br/>
        <w:t>želi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Danijel Božič.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Poročal bi o dogajanju na včerajšnji seji</w:t>
        <w:br/>
        <w:t>predsedstva, kjer smo obravnavali osnutek zakona. Predsedstvo</w:t>
        <w:br/>
        <w:t>ocenjuje, da osnutek delno sloni na razvojni strategiji, ki smo</w:t>
        <w:br/>
        <w:t>jo opredelili in ki jo je o predelila problemska konferenca SZDL</w:t>
        <w:br/>
        <w:t>ter da so delno že upoštevane pripombe, ki smo jih v mladinski</w:t>
        <w:br/>
        <w:t>organizaciji oblikovali v prejšnjih fazah javne razprave o</w:t>
        <w:br/>
        <w:t>oblikovanju novega zakona o energetskem gospodarstvu. Hkrati je k</w:t>
        <w:br/>
        <w:t>osnutku zakona oblikovalo naslednja stališča in pripombe: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Prvič: Da se zagotovi širši družbeni vpliv v energet</w:t>
        <w:t>-</w:t>
        <w:br/>
        <w:t>skem gospodarstvu, naj Skupščina SR Slovenije daje soglasje tudi</w:t>
        <w:br/>
        <w:t>k srednjeročnim in dolgoročnim planom republiške energetske</w:t>
        <w:br/>
        <w:t>skupnosti in ne samo k letnim.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Drugič: Ker je smotrna in racionalna raba energije</w:t>
        <w:br/>
        <w:t>interes, ki je glede na ugotovitve problemske konference in tudi</w:t>
        <w:br/>
        <w:t>na osnovi sedanjih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eročnih in dolgoročnih planskih aktov</w:t>
        <w:br/>
        <w:t>verificirano kot poseben in ključni družbeni interes v energe</w:t>
        <w:t>-</w:t>
        <w:br/>
        <w:t>tiki, predlagamo, da republiška energetska skupnost programe</w:t>
        <w:br/>
        <w:t>smotrne in racionalne rabe energije prikaže kot posebni del</w:t>
        <w:br/>
        <w:t>planskih aktov, h katerim naj ravno tako daje Skupščina SR</w:t>
        <w:br/>
        <w:t>Slovenije svoje soglasje.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Tretjič: Energetsko soglasje naj se v zakonu opredeli</w:t>
        <w:br/>
        <w:t>kot ekonomsko planska kategorija in kot posebna oblika vrednost</w:t>
        <w:t>-</w:t>
        <w:br/>
        <w:t>nega papirja, s katerim se lahko prosto trguje v okviru tehničnih</w:t>
        <w:br/>
        <w:t>in tehnoloških meja energetskega sistema. Energetsko soglasje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 imeti svojo ceno, ki zagotavlja vsaj večinsko pokritje</w:t>
        <w:br/>
        <w:t>stroškov izgradnje novih energetskih zmogljivosti in mora pred</w:t>
        <w:t>-</w:t>
        <w:br/>
        <w:t>stavljati enega izmed glavnih virov za pridobivanje sredstev za</w:t>
        <w:br/>
        <w:t>razširjeno reprodukcijo energetskega gospodarstva. Kriterije za</w:t>
        <w:br/>
        <w:t>določitev minimalne višine deleža investicije v enoto nove</w:t>
        <w:br/>
        <w:t>energetske moči, ki ga pokrije cena energetskega soglasja naj</w:t>
        <w:br/>
        <w:t>določijo republiški upravni organi, pristojni za energetiko,</w:t>
        <w:br/>
        <w:t>višino deleža pa republiška energetska skupnost. Kriterije za</w:t>
        <w:br/>
        <w:t>določitev minimalne cene energetskega soglasja pri njegovi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prodaji naj ravno tako določi pristojen republiški upravni organ,</w:t>
        <w:br/>
        <w:t>najnižjo višino cene pa republiška energetska skupnost. Kupna moč</w:t>
        <w:br/>
        <w:t>izdanih energetskih soglasij mora biti usklajena z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</w:t>
        <w:br/>
        <w:t>močjo elektrogospodarskega sistema.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Četrtič: Kot dodatni kriterij za organiziranost OZD</w:t>
        <w:br/>
        <w:t>elektrogospodarske dejavnosti naj se opredeli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ska in</w:t>
        <w:br/>
        <w:t>dohodkovna samostojnost OZD, ki opravljajo prenos in distribucijo</w:t>
        <w:br/>
        <w:t>električne energije od njenih proizv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alcev. S tem bi bilo</w:t>
        <w:br/>
        <w:t>omogočeno oblikovanje prenosne in distribuc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elektroenerget</w:t>
        <w:t>-</w:t>
        <w:br/>
        <w:t>ske mreže kot javne mreže, ki bi bila neodvisna od proizv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</w:t>
        <w:br/>
        <w:t>energije. To je tudi eden izmed predpogojev za oblikovanje trga</w:t>
        <w:br/>
        <w:t>energetskih soglas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zakonu naj se ne omejuje pravica občanov,</w:t>
        <w:br/>
        <w:t>zasebnikov in civilno pravnih oseb, to se pravi individualnih</w:t>
        <w:br/>
        <w:t>proizv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alcev, pri izgradnji lastnih elektroenergetskih proizvod</w:t>
        <w:t>-</w:t>
        <w:br/>
        <w:t>nih objektov. Zahteva pa naj se njihova usklajenost s planskimi</w:t>
        <w:br/>
        <w:t>akti republiške energetske skupnosti. Samostojno in avtonomno</w:t>
        <w:br/>
        <w:t>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lastnih potreb je ena izmed osnovnih držav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anskih</w:t>
        <w:br/>
        <w:t>pravic, ki je v tem primeru ni smiselno omejevati. Pogoji, da</w:t>
        <w:br/>
        <w:t>delovne organizacije energetskih dejavnosti prevzamejo električno</w:t>
        <w:br/>
        <w:t>energijo proizvedeno od občanov, zasebnikov in civilno pravnih</w:t>
        <w:br/>
        <w:t>oseb naj bodo zgolj tehnična in tehnološka skladnost elektro</w:t>
        <w:t>-</w:t>
        <w:br/>
        <w:t>energetskih sistemov, planska opredelitev, kolikšna naj bo</w:t>
        <w:br/>
        <w:t>minimalna količina odkupljene električne energije. Kriterije za</w:t>
        <w:br/>
        <w:t>ugotavljanje tehnično-tehnološke skladnosti naj predpiše repub</w:t>
        <w:t>-</w:t>
        <w:br/>
        <w:t>liški upravni organ, pristojen za energetiko. Republiška ener</w:t>
        <w:t>-</w:t>
        <w:br/>
        <w:t>getska skupnost pa naj v svojih planskih aktih obvezno planira</w:t>
        <w:br/>
        <w:t>odkup električne energije od občanov, zasebnikov in civilno</w:t>
        <w:br/>
        <w:t>pravnih oseb.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Šestič: Da omogočimo jasno artikulira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različnih</w:t>
        <w:br/>
        <w:t>interesov uporabnikov od velikih na neposrednem odjemu do gospo</w:t>
        <w:t>-</w:t>
        <w:br/>
        <w:t>dinjstev naj bo zbor uporabnikov republiške energetske skupnosti</w:t>
        <w:br/>
        <w:t>organiziran večdo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 oziroma na nek specifičen način, skladno z</w:t>
        <w:br/>
        <w:t>različnimi kategorijami uporabnikov. V zboru izvajalcev naj bodo</w:t>
        <w:br/>
        <w:t>zastopani tudi individualni proizvajalci električne energije</w:t>
        <w:br/>
        <w:t>občani, zasebniki in civilno-pravne osebe. Energetska skupnost je</w:t>
        <w:br/>
        <w:t xml:space="preserve">sedaj organizirana tako, da ima močen monopolni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trust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proizva</w:t>
        <w:t>-</w:t>
        <w:br/>
        <w:t>jalcev in na drugi strani popolnoma razbit protizbor uporabnikov.</w:t>
        <w:br/>
        <w:t>In tu bi bilo treba poiskati še nekatere, verjetno boljše reši</w:t>
        <w:t>-</w:t>
        <w:br/>
        <w:t>tve, ki bi to nesorazmerje spremenile, da ne bi bilo</w:t>
        <w:br/>
        <w:t>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samo farsa oziroma svobodno dogovarjanje in</w:t>
        <w:br/>
        <w:t>menjava dela.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Sedmič: Republiški energetski skupnosti naj se v</w:t>
        <w:br/>
        <w:t>planskem procesu zakonsko naloži, da mora pri oblikovanju razvoja</w:t>
        <w:br/>
        <w:t>energetskega gospodarstva posebno pri obnovi in razširjeni</w:t>
        <w:br/>
        <w:t>reprodukciji obvezno upoštevati okolje kot naravno in ekonomsko</w:t>
        <w:br/>
        <w:t>dobrino posebnega pomena in kot omejitveni faktor razvoja. V</w:t>
        <w:br/>
        <w:t>temeljih plana republiške energetske skupnosti naj bodo oprede</w:t>
        <w:t>-</w:t>
        <w:br/>
        <w:t>ljene tudi tiste sanacije ekoloških škod, ki jih povzroča ener</w:t>
        <w:t>-</w:t>
        <w:br/>
        <w:t>getska skupnost.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Osmič: Cene električne energije morajo sloneti tudi na</w:t>
        <w:br/>
        <w:t>ekoloških stroških produkcije, ki jih mora cena zajeti v polni</w:t>
        <w:br/>
        <w:t>mer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Devetič: Ker ni osnov za odločanje o alternativi v 8.</w:t>
        <w:br/>
        <w:t>členu osnutka zakona, ki opredeljuje način organizira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strokovne službe v republiški energetski skupnosti, predlagamo</w:t>
        <w:br/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da do faze predloga posreduje ustrezne ocene, ki</w:t>
        <w:br/>
        <w:t>naj odgovorijo na vprašanje: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764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kolikšna je razlika v višini stroškov družbene režije</w:t>
        <w:br/>
        <w:t>v republiški energetski skupnosti med dvema variantama,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764" w:val="left"/>
        </w:tabs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koliko vsaka varianta omogoča ali onemogoča javni</w:t>
        <w:br/>
        <w:t>nadzor nad delom strokovnih služb in otežkoča oblikovanje nefor</w:t>
        <w:t>-</w:t>
        <w:br/>
        <w:t>malnih centrov moči.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Danijel</w:t>
        <w:br/>
        <w:t>Božič. Slišali smo vrsto dodatnih predlogov in mnenja, ki jih bo</w:t>
        <w:br/>
        <w:t>treba proučiti ravno v skupini, še zlasti, ker so si nekatera</w:t>
        <w:br/>
        <w:t>nasprot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oča. Prosim, tovariš Soršak.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SLAVKO SORŠAK: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Najpo</w:t>
        <w:t>-</w:t>
        <w:br/>
        <w:t>membnejši del energetskega zakona je zagotovo tisti, ki govori o</w:t>
        <w:br/>
        <w:t>elektrogospodarstvu in zato je tudi moja razprava namenjena</w:t>
        <w:br/>
        <w:t>predvsem temu delu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 bi moral najti ustrezno pravno razmerje med dvema</w:t>
        <w:br/>
        <w:t>segmentoma in sicer: razmerje med omejitvijo monopolnega položaja</w:t>
        <w:br/>
        <w:t>elektrogospodarstva ter interesa za kvalitetno in poceni energijo</w:t>
        <w:br/>
        <w:t>ter ekološko najbolj čisto proizvodnjo energije na eni strani ter</w:t>
        <w:br/>
        <w:t>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tržnostjo gospodarskih subjektov elektrogospo</w:t>
        <w:t>-</w:t>
        <w:br/>
        <w:t>darstva na drugi strani. Gre predvsem za to, da se najde prava</w:t>
        <w:br/>
        <w:t>mera vpliva države in uporabnikov. Organiziranost mora še naprej</w:t>
        <w:br/>
        <w:t>ostati predvsem stvar delovnih ljudi, ki pa bi morali upoštevati</w:t>
        <w:br/>
        <w:t>interese družbe, prava mera vpliva se mora zagotoviti pri nada</w:t>
        <w:t>-</w:t>
        <w:br/>
        <w:t>ljevanju tehnološkega sistema kot enotnega sistema v prostoru</w:t>
        <w:br/>
        <w:t>republike in Jugoslavije in pri ekonomskih razmerjih, zlasti pa</w:t>
        <w:br/>
        <w:t>notranje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ekonomskih odnosov v celotni verigi,</w:t>
        <w:br/>
        <w:t>predvsem odnos med premogovniki in elektrarnami in opredelitev do</w:t>
        <w:br/>
        <w:t>politike cen.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vseh teh vprašanjih imamo že kar bogate lastne</w:t>
        <w:br/>
        <w:t>izkušnje, pri tem pa seveda ne gre prezreti rešitve, ki jih imajo</w:t>
        <w:br/>
        <w:t>nekatere druge države. Vsaka namreč na svoj določen način vpliva</w:t>
        <w:br/>
        <w:t>na elektrogospodarstvo.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Zagotovo je temeljno in najtežje vprašanje ekonomsko.</w:t>
        <w:br/>
        <w:t>Zadeva predvsem pravo ekonomsko ceno energije, kar je predpogoj</w:t>
        <w:br/>
        <w:t>vsake tržne ekonomije. Ta cena v preteklosti ni bila prava. Mnogi</w:t>
        <w:br/>
        <w:t>ekonomisti trdijo, da celotna gospodarska ekonomska zagata izhaja</w:t>
        <w:br/>
        <w:t>iz disproporcev vhodnih cen surovine in energije, kar seveda</w:t>
        <w:br/>
        <w:t>popači pravo podobo cene končnega izdelka. Še vedno velja prepri</w:t>
        <w:t>-</w:t>
        <w:br/>
        <w:t>čanje, da je treba cene električne energije držati na najnižji</w:t>
        <w:br/>
        <w:t>možni točki. Posledice tega so zagotovo večstranske. Ustvarja se</w:t>
        <w:br/>
        <w:t>izguba, ki jo mora družba na koncu leta vedno pokriti, običajno</w:t>
        <w:br/>
        <w:t>seveda na različne načine in veliko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 tistih, ki</w:t>
        <w:br/>
        <w:t>morajo plačati. Delavci v elektrogospodarstvu nosijo posledice,</w:t>
        <w:br/>
        <w:t>za katere največkrat niso odgovorni, kar seveda ustvarja med</w:t>
        <w:br/>
        <w:t>delavci tega gospodarstva v tem trenutku tudi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stvo.</w:t>
        <w:br/>
        <w:t>Tudi v tem trenutku se postavlja temeljno vprašanje, katera cena</w:t>
        <w:br/>
        <w:t>električne energije je ekonomsko upravičena. Ali je to cena, ki</w:t>
        <w:br/>
        <w:t>je odvisna od kogarkoli, ugotavlja elektrogospodarstvo, ali je to</w:t>
        <w:br/>
        <w:t>cena prostega seštevanja stroškov vseh, ki delujejo v proizvodnji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energije, ali naj cena vsebuje le pokritje stroškov, enostavno</w:t>
        <w:br/>
        <w:t>reprodukcijo ali še kaj drugega.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so temeljne smeri jasne. Glavni princip</w:t>
        <w:br/>
        <w:t>formiranja cene temelji na normativih in standardih, kar je med</w:t>
        <w:br/>
        <w:t>drugim veljalo že do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Standardi in normativi ne bi smeli</w:t>
        <w:br/>
        <w:t>dopuščati prevelike elastičnosti in naslanjati bi se morali na</w:t>
        <w:br/>
        <w:t>podobne standarde in normative v razvitem svetu. Kar zadeva ceno</w:t>
        <w:br/>
        <w:t>električne energije pa je že nekaj časa jasno, da cena mora</w:t>
        <w:br/>
        <w:t>pokriti enostavno reprodukcijo v celoti in del razširjene, kajti</w:t>
        <w:br/>
        <w:t>tako govori tudi dolgoročni plan ekonomske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Poseben problem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ekonomska razmerja med</w:t>
        <w:br/>
        <w:t>različnimi proizvajalci energije in sicer med hidroelektrarnami</w:t>
        <w:br/>
        <w:t>in termoelektrarnami ter termoelektrarnami in jedrsko elektrarno.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Delavci nimajo kakšnega posebnega vpliva na to, s</w:t>
        <w:br/>
        <w:t>kakšno tehnologijo proizvajajo energijo. Zato jim tudi ne gre</w:t>
        <w:br/>
        <w:t>pravica do 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riro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 rente. Če ta renta komu gre, potem gre</w:t>
        <w:br/>
        <w:t>prostoru, ki je zaradi tega objekta ekološko ali kako drugače</w:t>
        <w:br/>
        <w:t>prizadet. Temeljni princip pri vrednotenju dela delavcev je po</w:t>
        <w:br/>
        <w:t>občem pravilu delavčev prispevek k proizvodnji in k smotrnemu</w:t>
        <w:br/>
        <w:t>upravljanju z družbeno lastnino, ki se seveda v elektrogospodar</w:t>
        <w:t>-</w:t>
        <w:br/>
        <w:t>stvu kaže na mnoge specifične načine. To so po mojem zagotovo</w:t>
        <w:br/>
        <w:t>vprašanja, ki sodijo v dogovarjanje gospodarskih subjektov samih.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Delovna telesa so dala veliko kvalitetnih pripomb. V</w:t>
        <w:br/>
        <w:t>strokovni javnosti je bilo tudi precej razprav o nekaterih</w:t>
        <w:br/>
        <w:t>rešitvah, ki so v tem zakonu. Nekatere razprave so tudi kritične</w:t>
        <w:br/>
        <w:t>do tega osnutka. Zato se pridružujem mnenjem, da s predlogom ne</w:t>
        <w:br/>
        <w:t>bi hiteli, ampak bi si vzeli čas, saj vprašanja še vedno niso</w:t>
        <w:br/>
        <w:t>jasna in bi jih bilo potrebno strokovno in politično razčistiti.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Soršak.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še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 Potem predlagam sklep, ki ga</w:t>
        <w:br/>
        <w:t>moramo formalno sprejeti z naslednjo vsebino: "Sklepanje o</w:t>
        <w:br/>
        <w:t>osnutku zakona o energetskem gospodarstvu se odloži. Izvršni svet</w:t>
        <w:br/>
        <w:t>Skupščine SR Slovenije naj do konca meseca marca prouči pripombe,</w:t>
        <w:br/>
        <w:t>predloge in stališča delovnih teles zborov in skupščine, skupin</w:t>
        <w:br/>
        <w:t>delegatov in drugih organov in organizacij ter celotno razpravo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sejah zborov, se do njih opredeli in skupini delegatov za</w:t>
        <w:br/>
        <w:t>pripravo sklepa k osnutku zakona o energetskem gospodarstvu</w:t>
        <w:br/>
        <w:t>posreduje svoja stališča. Pri tem naj izhaja iz sprejetih stališč</w:t>
        <w:br/>
        <w:t>in sklepov, ki jih je Skupščina Slovenije sprejela dne 26.</w:t>
        <w:br/>
        <w:t>decembra 1986 in 24. junija 1987 ob obravnavi problematike</w:t>
        <w:br/>
        <w:t>elektrogospoda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rst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delegatov naj na podlagi stališč Izvršnega</w:t>
        <w:br/>
        <w:t>sveta Skupščine SR Slovenije, vseh pripomb in predlogov pripravi</w:t>
        <w:br/>
        <w:t>predlog sklepa oziroma stališč k osnutku zakona in ga predloži</w:t>
        <w:br/>
        <w:t>zborom na eno od prihodnjih sej."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skupino delegatov predlagam, da imenujemo naslednje</w:t>
        <w:br/>
        <w:t>delegate: Jožeta Korinška, Željkota Ciglerja in Jankota Golaža,</w:t>
        <w:br/>
        <w:t>ki je sicer član našega odbora, ne pa član zbora, deluje pa</w:t>
        <w:br/>
        <w:t>aktivno v odboru.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delu skupine delegatov naj sodelujejo tudi pred</w:t>
        <w:t>-</w:t>
        <w:br/>
        <w:t>stavniki Izvršnega sveta Skupščine SR Slovenije, Gospodarska</w:t>
        <w:br/>
        <w:t>zbornica Slovenije in Samoupravne interesne skupnosti elektro</w:t>
        <w:t>-</w:t>
        <w:br/>
        <w:t xml:space="preserve">gospodarstva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Slovenije.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o tem sklepu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ta sklep.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Sedaj pa bi prišli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7. TOČKO DNEVNEGA REDA - OBRA</w:t>
        <w:t>-</w:t>
        <w:br/>
        <w:t xml:space="preserve">VNAVA INFORMACIJE IZVRŠNEGA SVETA SKUPŠČINE SR SLOVENIJE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PROBLEMATIKI IZPOLNJEVANJA OBVEZNOSTI SOCIALISTIČNE REPUBLIKE</w:t>
        <w:br/>
        <w:t>SLOVENIJE DO SKLADA FEDERACIJE ZA KREDITIRANJE HITREJŠEGA RAZVOJA</w:t>
        <w:br/>
        <w:t>GOSPODARSKO MANJ RAZVITIH REPUBLIK IN AVTONOMNE POKRAJINE KOSOVO</w:t>
        <w:br/>
        <w:t>ZA LETO 1987.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Predstavnika Izvršnega sveta na tej seji sta tovariša</w:t>
        <w:br/>
        <w:t xml:space="preserve">Milivoj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Republiškega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ietja za družbeno</w:t>
        <w:br/>
        <w:t>planiranje in tovariš Miroslav Zemljič, namestnik republiškega</w:t>
        <w:br/>
        <w:t>sekretarja za finance.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Informacijo smo poslušali, mislim, da je bila precej</w:t>
        <w:br/>
        <w:t>odmevna, predlagam, da začnemo z razpravo. Prosim, kdo želi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Marjan Jelen, prosim!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Želel bi postaviti delegatsko vprašanje.</w:t>
        <w:br/>
        <w:t>Pred dvema mesecema smo se borili za družbene dejavnosti in za</w:t>
        <w:br/>
        <w:t>njihovo zaostajanje. Takrat je bil temeljni argument, da moramo</w:t>
        <w:br/>
        <w:t>povečati akumulativno sposobnost gospodarstva. Ob teh dveh</w:t>
        <w:br/>
        <w:t>mesecih so vsi delavci in vodilni delavci volili, da zajedajo ta</w:t>
        <w:br/>
        <w:t>prispevek v akumulativno sposobnost, da gre v teh primerih za</w:t>
        <w:br/>
        <w:t>neprimerno povečanje zavzetosti Izvršnega sveta, da bi branil</w:t>
        <w:br/>
        <w:t>isto akumulativno sposobnost. Vemo, kam smo prišli z družbenimi</w:t>
        <w:br/>
        <w:t>dejavnostmi. Po informaciji, ki smo jo danes slišali, so vzroki</w:t>
        <w:br/>
        <w:t>pretežno izven republike. Velik del pristojnosti pa je tudi</w:t>
        <w:br/>
        <w:t>znotraj republike, saj je za metodologijo odgovorna republika, pa</w:t>
        <w:br/>
        <w:t>tudi republiški sekretar za finance ima določene 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nosti, da</w:t>
        <w:br/>
        <w:t>lahko posega in ublaži nastalo situacijo. V informaciji je tudi</w:t>
        <w:br/>
        <w:t>zapisano, da se je obveznost v globalu povečala za trikrat po</w:t>
        <w:br/>
        <w:t>podatkih, ki jih je zbrala Gospodarska zbornica občine iz lju</w:t>
        <w:t>-</w:t>
        <w:br/>
        <w:t>bljanskega območja, nimam pa slovenskih podatkov. Ti podatki so</w:t>
        <w:br/>
        <w:t>verjetno precej višji. Navedel bi nekaj primerov: TOZD Mercator</w:t>
        <w:br/>
        <w:t>ima indeks 544, Tosa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Domžale je indeks 526, Stol Kamnik indeks</w:t>
        <w:br/>
        <w:t>409, Tobačna tovarna Ljubljana indeks 1292, Avto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ontaža TOZD TGM</w:t>
        <w:br/>
        <w:t>indeks 700. Tu gre za izjemno velika sredstva, ki presegajo</w:t>
        <w:br/>
        <w:t>stopnjo inflacije in realno veliko več pomenijo. Iz navedenega</w:t>
        <w:br/>
        <w:t>izhaja, da je previsok delež republike Slovenije v skupni</w:t>
        <w:br/>
        <w:t>obveznosti SFRJ zaradi različne metodologije ugotavljanja</w:t>
        <w:br/>
        <w:t>družbenega proizvoda ter da je neustrezna republiška zakonodaja</w:t>
        <w:br/>
        <w:t>in predpisi, ki urejajo obveznosti za nerazvite znotraj</w:t>
        <w:br/>
        <w:t>republike. To velja za stopnje, neustrezno in celo v nasprotju z</w:t>
        <w:br/>
        <w:t>zakonom o prihodku in dohodku je opredeljena akumulacija, pa tudi</w:t>
        <w:br/>
        <w:t>osnova za obračun akumulacije. Samo v naši republiki se kot</w:t>
        <w:br/>
        <w:t>osnova upošteva revaloriziran poslovni sklad. Obračunane</w:t>
        <w:br/>
        <w:t>obveznosti so povsod mnogo višje od inflacije. Tako gre za veliko</w:t>
        <w:br/>
        <w:t>realno povečanje, zato bi kazalo hitreje ukrepati.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lepa!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Nič novega ne bom govoril. To smo že</w:t>
        <w:br/>
        <w:t>dostikrat slišali. Danes, ko smo to poročilo poslušali, je čas,</w:t>
        <w:br/>
        <w:t>da rečemo bobu bob.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prejšnji točki smo govorili o sposobnosti jugoslo</w:t>
        <w:t>-</w:t>
        <w:br/>
        <w:t>vanske družbe poravnavati svoje dolgove. Treba pa bi bilo tudi</w:t>
        <w:br/>
        <w:t>govoriti o sposobnosti slovenske družbe za poravnavanje svojih</w:t>
        <w:br/>
        <w:t>obveznosti do federacije in do nerazvitih. Če je 1,56 družbenega</w:t>
        <w:br/>
        <w:t>proizvoda tisto normalno, kar je vprašljivo.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Popolnoma se strinjam z mnenjem, da je osnova za</w:t>
        <w:br/>
        <w:t>izračun globalnih obveznosti, ki naj bi bil določen na osnovi</w:t>
        <w:br/>
        <w:t>družbenega proizvoda, vprašljiva. To vprašanje je potrebno</w:t>
        <w:br/>
        <w:t>ponovno postaviti, saj gre za normalni ekonomski skupni razvoj</w:t>
        <w:br/>
        <w:t>Jugoslavije tudi ob skupnem vlaganju Slovenije, slovenskih</w:t>
        <w:br/>
        <w:t>organizacij združenega dela in drugih organizacij in skupnosti na</w:t>
        <w:br/>
        <w:t>področju nerazvitih.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je to postranska stvar, o čemer sem mislil</w:t>
        <w:br/>
        <w:t>govoriti. Strinjam se, da je treba ta osnovni izračun dati pod</w:t>
        <w:br/>
        <w:t>vprašaj ter iti na nove izračune in obračune.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Tisto, kar mislim predlagati je, gre v drugi smeri in</w:t>
        <w:br/>
        <w:t>sicer ne v smeri večje lastne odgovornosti za svoj lastni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Poudarjamo to in se mi zdi, da je to ključ tudi za razumevanje</w:t>
        <w:br/>
        <w:t>slovenske situacije. Če bomo preveč mislili na tako imenovani</w:t>
        <w:br/>
        <w:t>skupni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 katerega pa nismo prepričani, da je to res tako</w:t>
        <w:br/>
        <w:t>razvojno utemeljeno in vidno, potem res zanemarjamo predvsem</w:t>
        <w:br/>
        <w:t>tisto prvo predpostavko, skrb za svoj lasten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predlagam Izvršnemu svetu, ki po svoji osnovni</w:t>
        <w:br/>
        <w:t>funkciji mora bedeti nad stanjem in razvojem vseh družbenoeko</w:t>
        <w:t>-</w:t>
        <w:br/>
        <w:t>nomskih in ostalih gibanj na področju Socialistične republike</w:t>
        <w:br/>
        <w:t>Slovenije, da razišče in prouči upravičenost ali se Socialistična</w:t>
        <w:br/>
        <w:t>republika Slovenija lahko proglasi za nezmožno poravnavati take,</w:t>
        <w:br/>
        <w:t>napačno izračunane obveznosti do nerazvitih področij in federa</w:t>
        <w:t>-</w:t>
        <w:br/>
        <w:t>cije, če noče škoditi svojemu nadaljevanju normalnemu razvoju.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Raziskati bi bilo potrebno realne gospodarske možnosti</w:t>
        <w:br/>
        <w:t>Slovenije za lasten razvoj, ki bi bil in je primeren za sedanji</w:t>
        <w:br/>
        <w:t>čas in za geopolitično lego in za sedanje doseženo stanje repu</w:t>
        <w:t>-</w:t>
        <w:br/>
        <w:t>blike Slovenije. Če analize tako pokažejo, moramo storiti vse za</w:t>
        <w:br/>
        <w:t>ustavitev že po mojem vidnega drsenja navzdol v razvoju. To</w:t>
        <w:br/>
        <w:t>drsenje v razvoju in zaostajanje je očitno ne samo v 5%-nem padcu</w:t>
        <w:br/>
        <w:t>proizvodnje, je tudi v padanju osebnih dohodkov in v drugih</w:t>
        <w:br/>
        <w:t>padcih, ne nazadnje tudi v naši nataliteti. To drsenje navzdol</w:t>
        <w:br/>
        <w:t>lahko povzroči, da gre tudi Slovenija med nerazvite.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Politika, ki je taka, da damo vse od sebe za večjo</w:t>
        <w:br/>
        <w:t>poslovno svobodo in učinkovitost na vseh področjih in damo vse od</w:t>
        <w:br/>
        <w:t>sebe za večjo samostojnost SR Slovenije ter za njeno odgovornost,</w:t>
        <w:br/>
        <w:t>za njen lastni razvoj, pomeni po moje tudi, da vsega od sebe</w:t>
        <w:br/>
        <w:t>vendarle ne damo za tako pomoč, ki skoraj po pol stoletja ne kaže</w:t>
        <w:br/>
        <w:t>kakšnih bistvenih koristi. Zato predlagam, da se ugotovi ter da</w:t>
        <w:br/>
        <w:t>Slovenija začne postopek in zahteva spremembo planskih aktov</w:t>
        <w:br/>
        <w:t>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razvoja Jugoslavije do leta 1990, zlasti tistih</w:t>
        <w:br/>
        <w:t>postavk, za katere je Slovenije po tem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eročnem obračunu</w:t>
        <w:br/>
        <w:t>obvezna, da jih daje.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Prosim,</w:t>
        <w:br/>
        <w:t>tovariš Marjan Lenarčič.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Mene so podatki iz poročila tovariša</w:t>
        <w:br/>
        <w:t>sekretarja za finance presenetili. Strinjam se s predgovorniki,</w:t>
        <w:br/>
        <w:t>ki predlagajo, da se ta sredstva za pomoč manj razvitim območjem</w:t>
        <w:br/>
        <w:t>pri nas postavijo pod vprašaj, da gre za v bolj objektivno</w:t>
        <w:br/>
        <w:t>izračunan in dognan način zajemanja sredstev akumulacije v</w:t>
        <w:br/>
        <w:t>razvitejših sredinah naše države. Nekje so vendarle meje zmožno</w:t>
        <w:t>-</w:t>
        <w:br/>
        <w:t>sti gospodarstva, zlasti ob dejstvu, da se v nekaterih območjih,</w:t>
        <w:br/>
        <w:t>ki so manj razvita s temi sredstvi, zapravlja v zgrešene inve</w:t>
        <w:t>-</w:t>
        <w:br/>
        <w:t>sticije, da nihče za te stvari ne odgovarja, terjajo pa nove in</w:t>
        <w:br/>
        <w:t>nove naloge in sredstva za pomoč.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sprejemanju izrednih ukrepov smo pristali v nekem</w:t>
        <w:br/>
        <w:t>smislu na socializac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enega dela teh dolgov. To je tudi pomoč</w:t>
        <w:br/>
        <w:t>nerazvitim za razreševanje njihovih razvojnih problemov. Ob tem</w:t>
        <w:br/>
        <w:t>se postavlja nekaj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Ali so vse SR in SAP izpolnile v</w:t>
        <w:br/>
        <w:t>celoti svoje obveznosti do sklada ali ne. To manjka v informaciji</w:t>
        <w:br/>
        <w:t>Republiškega sekretariata za finance.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Nadaljnje vprašanje je, kako je mogoče, da zvezna</w:t>
        <w:br/>
        <w:t>statistika izkazuje za 10% višji družbeni proizvod SR Slovenije</w:t>
        <w:br/>
        <w:t>za preteklo leto, kot naša slovenska statistika in da na tej</w:t>
        <w:br/>
        <w:t>podlagi bazirajo prispevki federaciji. Ne samo za sklad za</w:t>
        <w:br/>
        <w:t>hitrejšo razvojnost razvitih, ampak tudi za celotne potrebe</w:t>
        <w:br/>
        <w:t>jugoslovanske socialistične samoupravne skupnosti.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Postavlja pa se tudi vprašanje, kakšno je razmerje</w:t>
        <w:br/>
        <w:t>vplačil Slovenije v odnosu na druge socialistične republike in</w:t>
        <w:br/>
        <w:t>pokrajine. Ali so ta razmerja objektivna ali niso. Zato bi</w:t>
        <w:br/>
        <w:t>kazalo, da bi se ti podatki, ki smo jih danes slišali v uvodni</w:t>
        <w:br/>
        <w:t>besedi, še nekoliko dopolnili, da na naslednji seji slišimo</w:t>
        <w:br/>
        <w:t>podrobnejše podatke, kje smo in kaj res zmoremo. Nerazumno bi</w:t>
        <w:br/>
        <w:t>bilo, da bi pristajali na takšne dajatve, da morajo organizacije</w:t>
        <w:br/>
        <w:t>skoraj vso svoj letno akumulacijo prispevati v te sklade, same pa</w:t>
        <w:br/>
        <w:t>nimajo niti za osebne dohodke in za reševanje razvojnih proble</w:t>
        <w:t>-</w:t>
        <w:br/>
        <w:t>mov.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Prosim,</w:t>
        <w:br/>
        <w:t>tovariš Miran Potrč.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Jaz mislim, da je</w:t>
        <w:br/>
        <w:t xml:space="preserve">prav, 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pobudo,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je bila dana iz vrste skupin delegatov, da se</w:t>
        <w:br/>
        <w:t>ta tematika obravnava. Tako smo se dogovorili z Izvršnim svetom,</w:t>
        <w:br/>
        <w:t>da uvodoma poda oceno in da jo izkoristimo za temeljitejšo oceno</w:t>
        <w:br/>
        <w:t>vrste vprašanj, ki se s tem v zvezi postavljajo.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Edina moja želja za to razpravo je, da po svojem</w:t>
        <w:br/>
        <w:t>poznavanju stvari opozorim na nekaj skupin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bi jih po</w:t>
        <w:br/>
        <w:t>mojem bilo potrebno obravnavati veliko bolj skrbno in objektivno,</w:t>
        <w:br/>
        <w:t>kot smo doslej naredili, pa tudi veliko bolj skrbno in objekti</w:t>
        <w:t>-</w:t>
        <w:br/>
        <w:t>vno, kot je to narejeno v današnjem poročilu. Predlagam, da</w:t>
        <w:br/>
        <w:t>poročilo obravnavamo, da pa si vzamemo čas v delovnih telesih in</w:t>
        <w:br/>
        <w:t>v zborih, da res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ves kompleks vprašanj ponovno</w:t>
        <w:br/>
        <w:t>obdelamo, da bi potem sprejeli pravilno odločitev. Mislim pa, da</w:t>
        <w:br/>
        <w:t>bi kakršnakoli prenagla odločitev v to ali v drugo smer bila</w:t>
        <w:br/>
        <w:t>slaba. Strinjam se, da je prav, da ne bežimo od tega, da posku</w:t>
        <w:t>-</w:t>
        <w:br/>
        <w:t>šamo skupaj ugotavljati, ali je delež 1,56% od družbenega pro</w:t>
        <w:t>-</w:t>
        <w:br/>
        <w:t>izvoda gospodarstva v današnjih razmerah ustrezen ali ne, pred</w:t>
        <w:t>-</w:t>
        <w:br/>
        <w:t xml:space="preserve">vsem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ob tem dodatno razmišljamo o treh stvareh: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64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vprašanju metodologije ugotavljanja družbenega</w:t>
        <w:br/>
        <w:t>proizvoda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kar bo lahko precizneje naredil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pa vas bi</w:t>
        <w:br/>
        <w:t>samo obvestil, da so delegati Skupščine Slovenije sprožili to</w:t>
        <w:br/>
        <w:t>problematiko v Skupščini Sklada za nerazvite, v Odboru za neraz</w:t>
        <w:t>-</w:t>
        <w:br/>
        <w:t>vite Zbora republik in pokrajin Skupščine SFRJ in da sem jaz na</w:t>
        <w:br/>
        <w:t>podlagi teh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sem jih dobil, pisal delegatom v</w:t>
        <w:br/>
        <w:t>Zveznem zboru (ker gre za akte, ki jih sprejema Zvezni zbor) in</w:t>
        <w:br/>
        <w:t>jim svetoval, da dajo pobudo, da se obdela problematika stati</w:t>
        <w:t>-</w:t>
        <w:br/>
        <w:t>stične metodologije in osnov za ugotavljanje družbenega proizvoda</w:t>
        <w:br/>
        <w:t>od "a do ž" in v nekem krajšem času ugotovi, kaj je res in kaj</w:t>
        <w:br/>
        <w:t>ne. Mislim, da je to nujno potrebno zato, ker je slabo, da imamo</w:t>
        <w:br/>
        <w:t>polovične informacije. Delegati v zboru republik in pokrajin smo</w:t>
        <w:br/>
        <w:t>prav v zvezi s to tematiko postavljali vrsto vprašanj in dobivali</w:t>
        <w:br/>
        <w:t>vrsto odgovorov. Med drugim tudi uradnih odgovorov o tem, da se</w:t>
        <w:br/>
        <w:t>vojna industrija upošteva v družbenem proizvodu, na drugi strani</w:t>
        <w:br/>
        <w:t>pa je rečeno, da ne. Uradnih odgovorov o tem, da so določeni</w:t>
        <w:br/>
        <w:t>problemi pri ugotavljanju družbenega proizvoda v zasebnem sektor</w:t>
        <w:t>-</w:t>
        <w:br/>
        <w:t>ju, posebej v kmetijstvu, vendar da so takšni, da po enotni</w:t>
        <w:br/>
        <w:t>metodologiji vsake republike in pokrajine pač na nek način</w:t>
        <w:br/>
        <w:t>ugotavljamo. Da so določeni problemi pri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ki še</w:t>
        <w:br/>
        <w:t>niso konstituira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Po mojem obstojajo štiri vprašanja, ki so</w:t>
        <w:br/>
        <w:t>temeljna pri ugotav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u: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64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bi bilo prav, da dobimo celovitejše</w:t>
        <w:br/>
        <w:t>podatke o tem, kakšno je faktično stanje v razvoju ali v ne</w:t>
        <w:br/>
        <w:t>razvoju republik in pokrajin v Jugoslaviji, pa tudi glede obvez</w:t>
        <w:t>-</w:t>
        <w:br/>
        <w:t>nosti ali pa ne obveznosti, ki jih ima ne samo Slovenija, ampak</w:t>
        <w:br/>
        <w:t>jih imajo tudi druge republike in pokrajine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skupnih funkcij v federaciji po isti metodolog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glede na družbeni proizvod na proizvodnjo, na</w:t>
        <w:br/>
        <w:t>poslovna sredstva, na zaposlene. Tiste podatke, ki so pač rele</w:t>
        <w:t>-</w:t>
        <w:br/>
        <w:t>vantni. Ker obravnavati to izključno samo iz vidika Slovenije je</w:t>
        <w:br/>
        <w:t>resnica za Slovenijo. Obravnavati kot celoto je pa resnica za</w:t>
        <w:br/>
        <w:t>celoto. Mi pa potrebujemo celoto, ker drugače ne bomo znali</w:t>
        <w:br/>
        <w:t>problema oceniti objektivno. Vendarle mislim, da je kljub temu</w:t>
        <w:br/>
        <w:t>nek napredek narejen, gotovo zadosten. Ampak reči, da v tem času</w:t>
        <w:br/>
        <w:t>ni nobenega napredka tudi na Kosovu, to seveda ne gre. Lahko pa,</w:t>
        <w:br/>
        <w:t>da je šel v napačno smer.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64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s tem mislim, da moramo najresneje predvsem</w:t>
        <w:br/>
        <w:t>postaviti vprašanje, ki je že v teku, ne samo višine, ampak tudi</w:t>
        <w:br/>
        <w:t>načinov združevanja prav zato, da bi dosegli večje učinke. To je</w:t>
        <w:br/>
        <w:t>kompleks vprašanj, ki ga moramo videti. Drugi kompleks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je pomemben, je ugotavljanje ustreznosti ali neustreznosti</w:t>
        <w:br/>
        <w:t>osnove za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 Sloveniji. To je naša pristojnost, o</w:t>
        <w:br/>
        <w:t>tem odločamo popolnoma sami, saj smo tak način 1981. leta na novo</w:t>
        <w:br/>
        <w:t>sprejeli. Tedaj bi lahko svojo osnovo postavili tako, kot smo</w:t>
        <w:br/>
        <w:t>sami želeli. In reči, da je obračunski zakon kriv, ker smo imeli</w:t>
        <w:br/>
        <w:t>tako ali drugačno osnovo, to ni točno. Obračunski zakon je svoje</w:t>
        <w:br/>
        <w:t>posledice na ugotavljanje dohodka prinesel. In jaz prosim, da se</w:t>
        <w:br/>
        <w:t>to korektno pove in oceni, ali smo vse to znali ali ne znali</w:t>
        <w:br/>
        <w:t>ugotoviti glede na korekten položaj posameznih gospodarskih</w:t>
        <w:br/>
        <w:t>su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ektov.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64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prav korektno povedati vse, kar je</w:t>
        <w:br/>
        <w:t>povezano s tem enotnim povečanjem akontacije od leta 1986 na 1987</w:t>
        <w:br/>
        <w:t>oziroma v začetku 1988. Ampak, da se pove korektno.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je delež 1,56% nespremenjen. Lahko je napa</w:t>
        <w:t>-</w:t>
        <w:br/>
        <w:t>čen, prevelik ali premajhen. Ampak je nespremenjen in zato</w:t>
        <w:br/>
        <w:t>vprašanje nominalnih velikosti ni s tem povezano. Nominalne</w:t>
        <w:br/>
        <w:t>količine so povezane za Slovenijo s tremi možnimi stvarmi: z</w:t>
        <w:br/>
        <w:t>metodolog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z povečanim ali zmanjšanim deležem družbenega</w:t>
        <w:br/>
        <w:t>proizvoda Slovenije, utemeljenim ali neuteme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enim. Vem, da smo</w:t>
        <w:br/>
        <w:t>povečali družbeni proizvod Slovenije v Jugoslaviji. Ali smo ga</w:t>
        <w:br/>
        <w:t>utemeljeno z več dela ali na račun metodolog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nam je bila v</w:t>
        <w:br/>
        <w:t>škodo. To naj se ugotovi. Jaz osebno imam o tem deljeno mnenje.</w:t>
        <w:br/>
        <w:t>Mislim, da najbrž eno in drugo. V Sloveniji so se v zadnjih dveh</w:t>
        <w:br/>
        <w:t>letih povprečne proizv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alčeve cene povečale hitreje kot v</w:t>
        <w:br/>
        <w:t>povprečju v Jugoslaviji, rast proizvodnje pa ni bila tako bi</w:t>
        <w:t>-</w:t>
        <w:br/>
        <w:t>stveno manjša kot v Jugoslaviji, zato je mogoče hipoteza - ne</w:t>
        <w:br/>
        <w:t>trditev, da gre del povečanega deleža družbenega proizvoda v</w:t>
        <w:br/>
        <w:t>Sloveniji tudi na račun višje rasti cen.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ne kritiziram. Prav je, če smo imeli priliko, da na</w:t>
        <w:br/>
        <w:t>trgu to realiziramo, potem se nam ni treba sramovati. Ampak prav</w:t>
        <w:br/>
        <w:t>pa je, ad povemo in če smo imeli večji delež družbenega proiz</w:t>
        <w:t>-</w:t>
        <w:br/>
        <w:t>voda, pač iz tega izhaja neka večja obveznost.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25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zelo zelo konkretno pove, koliko je do tega</w:t>
        <w:br/>
        <w:t>prihajalo zaradi inflacije, kar seveda je. Nekaj je bilo spre</w:t>
        <w:t>-</w:t>
        <w:br/>
        <w:t>minjati kontaktativne vrednosti pri 20%-ni inflaciji, nekaj pri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00%-ni in nekaj pri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60%-ni inflaciji.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25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pove, koliko je zaradi tega prišlo tudi zato,</w:t>
        <w:br/>
        <w:t>ker nismo pravočasno upoštevali, kakšna bo dejanska inflacija.</w:t>
        <w:br/>
        <w:t>Tako so bile akontativne vrednosti nominalno v nižji velikosti in</w:t>
        <w:br/>
        <w:t>smo zato na koncu leta zneske morali trikrat poračunavati zaradi</w:t>
        <w:br/>
        <w:t>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25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ob tem pove točno, kaj smo zbrali in kaj smo</w:t>
        <w:br/>
        <w:t>odvajali. Trdim, da tukaj so razlike. Lahko so pozitivne in</w:t>
        <w:br/>
        <w:t>utemeljene. Zbirali smo več, kot smo sproti odvajali. Najbrž nič</w:t>
        <w:br/>
        <w:t>narobe. Samo prav je, da vemo, da potem tudi vemo, da so nomi</w:t>
        <w:t>-</w:t>
        <w:br/>
        <w:t>nalni zneski, ki jih nerazviti dobivajo, daleč od realnih, ki bi</w:t>
        <w:br/>
        <w:t>jih morali dobiti. In če o tem diskutiramo, je prav, da to tudi</w:t>
        <w:br/>
        <w:t>povemo. Če bomo rekli, da je 1,56 preveč, da potem povemo, da</w:t>
        <w:br/>
        <w:t>realno kljub vsemu ne dobivajo 1,56, ampak 1,30, ker so pač</w:t>
        <w:br/>
        <w:t>zamiki toliko dolgi.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Ugotavljamo tudi, koliko je na bistveno večje obvez</w:t>
        <w:t>-</w:t>
        <w:br/>
        <w:t>nosti v Sloveniji vplivalo razporejanje dohodka, kot smo ga v</w:t>
        <w:br/>
        <w:t>zadnjih dveh letih imeli, v katerem je delež akumulacije stalno</w:t>
        <w:br/>
        <w:t>bistveno padal. Ta dohodek smo nekam drugam namenili, ker seveda</w:t>
        <w:br/>
        <w:t>samo podatek, da je bilo včasih 12%, danes pa 30%. In zakaj je je</w:t>
        <w:br/>
        <w:t>akumulacija pri nas manjša? Lahko je to zaradi težav, v katerih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lahko pa tudi zaradi politike razpor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Ugotavljamo, da</w:t>
        <w:br/>
        <w:t>se je delež akumulacije v zadnjih dveh letih v dohodku in družbe</w:t>
        <w:t>-</w:t>
        <w:br/>
        <w:t>nem proizvodu v Sloveniji bistveno zmanjšal - skoraj prepolovil.</w:t>
        <w:br/>
        <w:t>Predlagam, da se vse to, pa tudi drugi elementi zelo temeljito</w:t>
        <w:br/>
        <w:t>pogledajo in da si vzamemo čas, da o tem najteme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sprego</w:t>
        <w:t>-</w:t>
        <w:br/>
        <w:t>vorimo, preden sprejmemo takšno ali drugačno odločitev. Odločitev</w:t>
        <w:br/>
        <w:t>pa je za razvoj Slovenije, za odnose med republikami in pokraji</w:t>
        <w:t>-</w:t>
        <w:br/>
        <w:t>nami v Jugoslaviji in za skupen razvoj tako pomembna, da je</w:t>
        <w:br/>
        <w:t>potrebno sprejeti jo zavestno in z vsemi argumenti. Hvala.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</w:t>
        <w:br/>
        <w:t>Potrč. Prosim, Jože Stegne.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tej točki skoraj ne bi bilo potrebno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saj je bilo toliko obrazloženega. V sindikatu smo v</w:t>
        <w:br/>
        <w:t>zadnjem mesecu obdelali seje 65 občinskih svetov. Na vseh sejah</w:t>
        <w:br/>
        <w:t>svetov je bil prisoten in največkrat izražen prav ta problem. V</w:t>
        <w:br/>
        <w:t>vseh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in skupnostih smo zelo ogorčeni nad takšnim</w:t>
        <w:br/>
        <w:t>odvajanjem sredstev za nerazvite. Očitki pa ne letijo le na zakon</w:t>
        <w:br/>
        <w:t>o celotnem dohodku in prihodku ter na obračunski sistem, letijo</w:t>
        <w:br/>
        <w:t>tudi na naš Izvršni svet. In to, kar je sedaj predsednik skup</w:t>
        <w:t>-</w:t>
        <w:br/>
        <w:t>ščine povedal, potrjuje upravičenost teh pripomb in teh ocen v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dela. Če smo v Sloveniji zavestno</w:t>
        <w:br/>
        <w:t>pristali na uvedbo tekoče polletne revalorizac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akontac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</w:t>
        <w:br/>
        <w:t>obveznosti do sklada federacije, potem je bilo potrebno neko</w:t>
        <w:br/>
        <w:t>oceno že imeti v rokah. Na samem začetku smo rekli: "Videli bomo,</w:t>
        <w:br/>
        <w:t>kaj pomeni obračunski sistem za naše razmere." Vedno bolj pa sem</w:t>
        <w:br/>
        <w:t>prepričan, da so pripombe na terenu upravičene, pa tudi predlogi,</w:t>
        <w:br/>
        <w:t>ki jih sedaj Izvršni svet, po moji oceni dosti enostransko</w:t>
        <w:br/>
        <w:t>predlaga, niso celovite v tej smeri korektnosti, o kateri je</w:t>
        <w:br/>
        <w:t>bilo govora. Tudi predlogi, da bomo sedaj šli na ugotavljanje</w:t>
        <w:br/>
        <w:t>ustreznosti osnove in ustreznost porazdelitve do sklada federaci</w:t>
        <w:t>-</w:t>
        <w:br/>
        <w:t>je med zavezanci v Sloveniji in kako nujna je dopolnitev repu</w:t>
        <w:t>-</w:t>
        <w:br/>
        <w:t>bliškega zakona, potrjuje to, da imajo delavci prav.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Odgovoriti je potrebno na vprašanje, kaj pomeni problem</w:t>
        <w:br/>
        <w:t>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obveznosti Slovenije do sklada federacije za</w:t>
        <w:br/>
        <w:t>kreditiranje manj razvitih območij Jugoslavije z vidika samo</w:t>
        <w:t>-</w:t>
        <w:br/>
        <w:t>upravnega združevanja sredstev za posamezne projekte, programe in</w:t>
        <w:br/>
        <w:t>naložbe v manj razvitem območju.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Stegne.</w:t>
        <w:br/>
        <w:t>Kdo želi še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ati? Tovariš Milivoj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besedo.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MILIVOJ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SAMAR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Na uvodu je</w:t>
        <w:br/>
        <w:t>podal informacije tovariš Šepič. Gre pa za področje, ki zahteva</w:t>
        <w:br/>
        <w:t>širšo obravnavo, temeljitejše poznavanje razmer in pa zagotovitev</w:t>
        <w:br/>
        <w:t>takšnega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sistema, da bomo skozi analizo zaključ</w:t>
        <w:t>-</w:t>
        <w:br/>
        <w:t>nih računov lahko prišli do dodatnih spoznanj, da bi na niz</w:t>
        <w:br/>
        <w:t>vprašanj, ki so bila danes postavljena, zelo precizno in na</w:t>
        <w:br/>
        <w:t>nivoju posamezne organizacije lahko odgovorili. Strinjam se z</w:t>
        <w:br/>
        <w:t>ugotovitvami tovariša Potrča, da je potrebno dejansko vprašanja</w:t>
        <w:br/>
        <w:t>grupirati in na njih odgovoriti. Dejstvo je, da smo mi sistem,</w:t>
        <w:br/>
        <w:t>takšen kot je veljal v preteklem planskem obdobju in kot velja v</w:t>
        <w:br/>
        <w:t>tem planskem obdobju zastavili 1981. leta, tako z zveznimi</w:t>
        <w:br/>
        <w:t>planskimi dokumenti, kot z zakoni v federaciji. Kar pa se tiče</w:t>
        <w:br/>
        <w:t>porazdelitve sredstev oziroma usmeritev za združevanje na posa</w:t>
        <w:t>-</w:t>
        <w:br/>
        <w:t>mezne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pa z republiškim zakonom.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kreiranju sistema v republiki smo z razliko od</w:t>
        <w:br/>
        <w:t>pristopa v sami Jugoslaviji v osnovi izhajali iz tega, da bi</w:t>
        <w:br/>
        <w:t>vsaka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glede na poslovni potencial izražen v njenih</w:t>
        <w:br/>
        <w:t>poslovnih sredstvih, s katerimi razpolaga, morala priznati t</w:t>
        <w:br/>
        <w:t>obveznost v naprej in bi glede na učinkovitost, večjo ali manjšo,</w:t>
        <w:br/>
        <w:t>uporabe teh lastnih sredstev,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teh sredstev lahko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relativizirala ob boljših rezultatih. To je bilo eno od</w:t>
        <w:br/>
        <w:t>osnovnih izhodišč v slovenskem zakonu.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stvar je bila, da do neke mere moramo upoštevati</w:t>
        <w:br/>
        <w:t>pogoje, v katerih posamezna organizacija oziroma skupina ali</w:t>
        <w:br/>
        <w:t>podskupina organizacij dejansko deluje. Zato smo poleg pristopa</w:t>
        <w:br/>
        <w:t>po kriteriju poslovnih sredstev izoblikovali tudi pokazatelj</w:t>
        <w:br/>
        <w:t>akumulac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sposobnosti in smo glede na tako imenovano akumula</w:t>
        <w:t>-</w:t>
        <w:br/>
        <w:t>cijsko sposobnost ali dosežene rezultate v preteklih treh letih,</w:t>
        <w:br/>
        <w:t>ki pa se po dveh letih na novo obračunavajo, izvedli grupiranje</w:t>
        <w:br/>
        <w:t>vseh organizacij v Sloveniji v šest skupin in glede na to tudi</w:t>
        <w:br/>
        <w:t>ocenili, kako naj bi te organizacije ta bremena nosile. Vsaki dve</w:t>
        <w:br/>
        <w:t>leti se ta porazdelitev opravlja na novo. Tak sistem je veljal v</w:t>
        <w:br/>
        <w:t>letu 1987 in 1988. Vemo, da je v obdobju 1986-1987 prišlo do</w:t>
        <w:br/>
        <w:t>določenih premikov v pogojih poslovanja in s tem tudi premikov v</w:t>
        <w:br/>
        <w:t>akumulaci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sposobnosti posameznih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Vpliv teh</w:t>
        <w:br/>
        <w:t>premikov bo moč upoštevati, ko bodo znani podatki za leto 1987,</w:t>
        <w:br/>
        <w:t>1986 in 1985, ko gre za grupiranje teh organizacij.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tega je v republiškem sistemu vgrajena še dodatna</w:t>
        <w:br/>
        <w:t>klavzula. Poleg nekaterih izjem, pa vsaka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ne glede</w:t>
        <w:br/>
        <w:t>na to, da združuje sredstva v obliki plas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ana iz svojih poslovnih</w:t>
        <w:br/>
        <w:t>sredstev, vendarle ne bi te obveznosti prevzemala v večjem</w:t>
        <w:br/>
        <w:t>obsegu, kot znaša njena akumulacija v tem istem letu. Ne glede na</w:t>
        <w:br/>
        <w:t>to pa gre za plasma iz vseh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poslovnih sredstev. Ta</w:t>
        <w:br/>
        <w:t>določba je bila dejansko lani decembra spremenjena prav zaradi</w:t>
        <w:br/>
        <w:t>tega, ker smo ugotavljali, da je izračun akumulacije s sprememba</w:t>
        <w:t>-</w:t>
        <w:br/>
        <w:t>mi v obračunskem sistemu v enem delu, da rečem nerealen in sicer</w:t>
        <w:br/>
        <w:t>tam, kjer celoten rezultat preko izračuna poslovnega uspeha ne</w:t>
        <w:br/>
        <w:t>izraža dejanskega prirasta poslovnih sredstev, kajti poslovna</w:t>
        <w:br/>
        <w:t>sredstva v enem delu porasejo tudi na račun tako imenovanega</w:t>
        <w:br/>
        <w:t>pozitivnega salda revalorizac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sredstev in ta del je kot</w:t>
        <w:br/>
        <w:t>sprememba limita bil dejansko vgrajen v mesecu decembru in seveda</w:t>
        <w:br/>
        <w:t>pomeni za tiste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so v letu 1986 prispevale</w:t>
        <w:br/>
        <w:t>bistveno manj akumulacije oziroma imele obveznosti pri tistih, se</w:t>
        <w:br/>
        <w:t>je razlika med letoma 1986 in 1987 bistveno spremenila in seveda</w:t>
        <w:br/>
        <w:t>ni moč sedaj za takšno organizacijo zgolj vzeti neposredno</w:t>
        <w:br/>
        <w:t>primerjavo in indeks sredstev za leto 1986 in 1987, tako kot je</w:t>
        <w:br/>
        <w:t>bilo v teh primerih našteto, ne da bi ob tem imeli podatek, ali</w:t>
        <w:br/>
        <w:t>je ta ista Tobačna tovarna v letu 1986 bila skoraj, da rečem,</w:t>
        <w:br/>
        <w:t>imela minimalno zavezana, ker akumulacije takrat ni imela in je</w:t>
        <w:br/>
        <w:t>prišlo do tega limita. Zato mislim, da je tu vprašanje, da je res</w:t>
        <w:br/>
        <w:t>potrebno informacijo toliko razširiti in zagotoviti ter pripravi</w:t>
        <w:t>-</w:t>
        <w:br/>
        <w:t>ti analizo.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Potrebno je proučiti sistem v Republiki Sloveniji.</w:t>
        <w:br/>
        <w:t>Informac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ska osnova pa bo zaključni račun za leto 1987. Ta bo</w:t>
        <w:br/>
        <w:t>prikazal nekatere vidike sprememb obračunskega sistema. Posamezne</w:t>
        <w:br/>
        <w:t>organizacije s temi podatki že razpolagajo, mi na nivoju repu</w:t>
        <w:t>-</w:t>
        <w:br/>
        <w:t>blike oziroma občin, pa bomo z njimi razpolagali šele po obdelavi</w:t>
        <w:br/>
        <w:t>zaključnih računov. Tedaj bo treba proučiti, ali je naša usmerit</w:t>
        <w:t>-</w:t>
        <w:br/>
        <w:t>ev na diferenciran pristop po rezultatih po podskupinah takšna,</w:t>
        <w:br/>
        <w:t>kot je bila doslej, umestna ali ne in v kolikšni meri gre preko</w:t>
        <w:br/>
        <w:t>tega sistema upoštevati tudi določene prioritete v našem razvoju.</w:t>
        <w:br/>
        <w:t>Posamezne olajšave so vgrajene v ta zakon in izhajajo tudi iz</w:t>
        <w:br/>
        <w:t>naše razvojne politike. Gre za dva vidika olajšav. Eden je, da</w:t>
        <w:br/>
        <w:t>organizacije z bistveno večjim deležem izvoza v svoji realizaciji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manj prispevajo teh sredstev. In drugi. Razbremenitev tistih</w:t>
        <w:br/>
        <w:t>naših organizacij, ki vlagajo v pospešen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ši razvoj manj razvitih</w:t>
        <w:br/>
        <w:t>občin oziroma predelov v Republiki Sloveniji. Če gredo v konkre</w:t>
        <w:t>-</w:t>
        <w:br/>
        <w:t>tne naložbe, se jim to upošteva, ker smatramo, da če že prispe</w:t>
        <w:t>-</w:t>
        <w:br/>
        <w:t>vajo za tako pospeševa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ne bi bili sposobni odvajati na dva</w:t>
        <w:br/>
        <w:t>konca. To je torej splet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pa je, ali smo mi vsa ta sredstva v preteklosti</w:t>
        <w:br/>
        <w:t>dejansko dovolj učinkovito tudi uporabljali in koliko so se</w:t>
        <w:br/>
        <w:t>posamezne organizacije angažirale, da bi ta sredstva dala maksi</w:t>
        <w:t>-</w:t>
        <w:br/>
        <w:t>malne rezultate. Smo ddina republika, ki je skoraj v celoti (ali</w:t>
        <w:br/>
        <w:t>celo preko meja, ki so postavljene z zveznim zakonom) dejansko</w:t>
        <w:br/>
        <w:t>realizirala združevanje dela in sredstev. Glede kvalitete odnosov</w:t>
        <w:br/>
        <w:t>naj povem, da z njo nismo v celoti zadovoljni, kajti v tej prvi</w:t>
        <w:br/>
        <w:t>fazi je osnovna orientacija bila kvantitativno doseči te pro</w:t>
        <w:t>-</w:t>
        <w:br/>
        <w:t>porce, na kvaliteti teh odnosov se pa še dela, s tem, da je pogoj</w:t>
        <w:br/>
        <w:t>za izboljšanje kvalitete teh odnosov vezan, ne le na organizacije</w:t>
        <w:br/>
        <w:t>iz Slovenije, ki gredo v ta združevanja, ampak tudi partnerjev na</w:t>
        <w:br/>
        <w:t>drugi strani. Naj navedem moment, ko se tudi združevanje sredstev</w:t>
        <w:br/>
        <w:t>opravlja na isti način ali pod istimi pogoji kot sicer veljajo za</w:t>
        <w:br/>
        <w:t>posojilo iz sklada, pomeni, da so ta sredstva že v trenutku, ko</w:t>
        <w:br/>
        <w:t>gredo v združevanje v naprej obsojena na določeno razvrednote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in to ni ustrezna stimulacija niti tistih, ki sredstva dajejo,</w:t>
        <w:br/>
        <w:t>niti tistih, ki sredstva prejemajo, da bi s temi sredstvi v</w:t>
        <w:br/>
        <w:t>maksimalni meri ustrezno gospodarili.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je tudi tako imenovano soodločanje, ko gre za</w:t>
        <w:br/>
        <w:t>maksimalno zmanjševanje rizika ob uporabi teh sredstev. Tudi ta</w:t>
        <w:br/>
        <w:t>sistem ni razdelan dovolj. Le z jasnim definiranjem rizikov, ki</w:t>
        <w:br/>
        <w:t>jih vsak partner prevzema, bi bilo mogoče izboljšati ali povečati</w:t>
        <w:br/>
        <w:t>kvalitetnejšo uporabo sredstev naših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je kar se</w:t>
        <w:br/>
        <w:t>tiče sistema navznoter. Kar je vprašanje našega proizvoda in</w:t>
        <w:br/>
        <w:t>naših obveznosti, mislim, da so akcije v teku. Te akcije se niso</w:t>
        <w:br/>
        <w:t>začele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ampak tečejo celo lansko leto. Ko pa gre za vpra</w:t>
        <w:t>-</w:t>
        <w:br/>
        <w:t>šanje ustreznosti ali neustreznosti metodologij za izračunava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družbenega proizvoda, gre za dvojen kompleks. Eno je zajetje ali</w:t>
        <w:br/>
        <w:t>nezaje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posameznih organizacij, na drugi strani pa ugotavljamo,</w:t>
        <w:br/>
        <w:t>da je spremenjeni obračunski sistem omogočil, da v letu 1987</w:t>
        <w:br/>
        <w:t>nekatere fiktivne postavke tudi iz izračuna družbenega proizvoda</w:t>
        <w:br/>
        <w:t>eliminirali, zato da bi vsi prišli do realne ocene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</w:t>
        <w:br/>
        <w:t>sredstev v Jugoslaviji oziroma posamezni republiki in do realnej</w:t>
        <w:t>-</w:t>
        <w:br/>
        <w:t>še osnove, ko gre za financiranje skupnih potreb kot pospešenega</w:t>
        <w:br/>
        <w:t>razvoja manj razvitih. Vse do lanske akcije, ki je tekla preko</w:t>
        <w:br/>
        <w:t>Zavoda za plan in statistiko in strokovnih krogih, niso dale</w:t>
        <w:br/>
        <w:t>ustreznega rezultata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smo v sodelovanju s Skupščino in</w:t>
        <w:br/>
        <w:t>delegati v Skupščini fonda federacije letos šli v drugačno akcijo</w:t>
        <w:br/>
        <w:t>in izpodbijali te izračune. Za vse podatke za nazaj je merodajna</w:t>
        <w:br/>
        <w:t>ocena Zveznega zavoda za statistiko, za vse ocene v naprej pa se</w:t>
        <w:br/>
        <w:t>upoštevajo ocene našega zavoda za plan oziroma naše napovedi. To</w:t>
        <w:br/>
        <w:t>izpostavljam zato, ker je tudi na tem področju prišlo v letu 1987</w:t>
        <w:br/>
        <w:t>do specifične situacije. Na prehodu iz leta 1986 v leto 1987 smo</w:t>
        <w:br/>
        <w:t>šli v napovedi družbenega proizvoda po cenah leta 1986, se pravi,</w:t>
        <w:br/>
        <w:t>da se je upošteval samo prenos cen iz leta 1986 v leto 1987 in</w:t>
        <w:br/>
        <w:t>spremembo zveznega zakona, ki je omogočal, da za sredstva fonda</w:t>
        <w:br/>
        <w:t>pride do revalorizac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 drugi polovici leta, od tega tudi za</w:t>
        <w:br/>
        <w:t>leto 1987. Naj navedem višino naše obveznosti 75, 95 in 135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milijard kot obveznost, ki je bila ugotovljena ali ocenjena v</w:t>
        <w:br/>
        <w:t>mesecu januarju s tem, da bo četrta številka nastopila, ko bo za</w:t>
        <w:br/>
        <w:t>leto 1987 izračunan družbeni proizvod. Ob tem dejanskem izračunu</w:t>
        <w:br/>
        <w:t>pa moramo uveljaviti dokončno naše pripombe na metodolog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da</w:t>
        <w:br/>
        <w:t>bi končni izračun bil po pravi metodologiji tudi ocenjen.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Skušali smo spremembe med letom spremljati v okviru</w:t>
        <w:br/>
        <w:t>slovenskega zakona, ki je že z dopolnitvijo v letu 1986 omogočal,</w:t>
        <w:br/>
        <w:t>da sekretar za finance aktontacijo, ki je po zaključnem računu za</w:t>
        <w:br/>
        <w:t>leto 1986 bila izračunana, lahko tudi preseže in dejansko je</w:t>
        <w:br/>
        <w:t>prišlo do odpokliceva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mesečnih akontacij v višini 250 v</w:t>
        <w:br/>
        <w:t>posameznih mesecih, zato da bi lahko to obveznost v maksimalni</w:t>
        <w:br/>
        <w:t>meri spremljali.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je ta faktor 3,2. Ugotoviti moramo, da je pri</w:t>
        <w:t>-</w:t>
        <w:br/>
        <w:t>merjava nominalne obveznosti, ki je 3,2-krat v globalu Slovenije</w:t>
        <w:br/>
        <w:t>večja glede na leto 1986 in vsebuje vse elemente nivoja cen leta</w:t>
        <w:br/>
        <w:t>1986, ko je naša obveznost znašala 40 milijard. Nadalje ocena, da</w:t>
        <w:br/>
        <w:t>smo na račun leta 1986, ko je bil družbeni proizvod v 1987. letu</w:t>
        <w:br/>
        <w:t>dejansko ugotovljen, ostali dolžni še 16,5 milijard. Če te</w:t>
        <w:br/>
        <w:t>milijarde prištevamo sedaj k naši obveznosti za leto 1987, bomo v</w:t>
        <w:br/>
        <w:t>tej masi to poravnavali, ampak tu mislim, da moramo upoštevati</w:t>
        <w:br/>
        <w:t>tudi to, da bomo to obveznost poravnali v letu 1988, v nominalni</w:t>
        <w:br/>
        <w:t>višini 16,5 milijard, da je teh 16,5 milijard v letu 1986</w:t>
        <w:br/>
        <w:t>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alo glede na 40 milijard skoraj eno tretjino. Teh 16,5</w:t>
        <w:br/>
        <w:t>milijard seveda letos veliko manj predstavlja. Dejansko smo v iz</w:t>
        <w:t>-</w:t>
        <w:br/>
        <w:t>polnjevanju teh obveznosti glede na visoko stopnjo inflacije v</w:t>
        <w:br/>
        <w:t>prejšnjem sistemu, ko so se stvari prenašale v naslednje leto,</w:t>
        <w:br/>
        <w:t>bili v določenem zamiku.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je še kakšno zelo</w:t>
        <w:br/>
        <w:t>tehtno opozorilo, bi prosila, sicer bi počasi zaključili.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MILIVOJ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SAMAR: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samo za to, da je akcija v teku.</w:t>
        <w:br/>
        <w:t>Tovariš Potrč je že omenil, kaj je sproženo na zadnji koordina</w:t>
        <w:t>-</w:t>
        <w:br/>
        <w:t>ciji predsednikov Izvršnih svetov. Dana pa je bila tudi naloga na</w:t>
        <w:br/>
        <w:t>osnovi pisma našega Izvršnega sveta, da bi ne v Zveznem zavodu za</w:t>
        <w:br/>
        <w:t>statistiko, ampak v Zvzene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zavodu za plan prevzeli to nalogo in</w:t>
        <w:br/>
        <w:t>direktor zavoda tovariš Papič ima to nalogo, da hitro preveri</w:t>
        <w:br/>
        <w:t>metodologijo družbenega proizvoda in na tej osnovi izvede potem</w:t>
        <w:br/>
        <w:t>tudi vse nove izračune, kaj je 1,56, vključno z vprašanjem</w:t>
        <w:br/>
        <w:t>dopolnjeva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spreminjanja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jugoslovanskega</w:t>
        <w:br/>
        <w:t>plan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Hvala, 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ar.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malo tišine, tovariš Hribar se je prijavil k diskusiji.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Povedal bom le par stavkov. Prvič. Ko sem</w:t>
        <w:br/>
        <w:t>poslušal informacijo na skupnem zasedanju, sem imel občutek, da</w:t>
        <w:br/>
        <w:t>poslušam memorandum, ker je bilo isto, vse v redu pri nas doma,</w:t>
        <w:br/>
        <w:t>vse na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itd. in moram reči seveda, da sem že takrat sklenil,</w:t>
        <w:br/>
        <w:t>da se s tako razpravo, s tako informacijo, z aktivnostjo našega</w:t>
        <w:br/>
        <w:t>Izvršnega sveta ne bom strinjal. Če bi bil problem le posledica v</w:t>
        <w:br/>
        <w:t>obračunskem zakonu in v spremenjenih obveznostih SR Slovenije</w:t>
        <w:br/>
        <w:t>takšen, kakršen se danes kaže v finančnih podatkih in finančnih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obveznostih, potem bi bil Izvršni svet SR Slovenije dolžan priti</w:t>
        <w:br/>
        <w:t>pred Skupščino, pred izplačilom osebnih dohodkov. Jaz ne vidim</w:t>
        <w:br/>
        <w:t>samo problema v osebnih dohodkih in v likvidnosti oziroma ne</w:t>
        <w:t>-</w:t>
        <w:br/>
        <w:t>likvidnosti organizacij združenega dela, ampak vidim tudi velike</w:t>
        <w:br/>
        <w:t>probleme v financiranju samoupravnih interesnih skupnosti. Imeli</w:t>
        <w:br/>
        <w:t>smo veliko število OZD, ki so dvigovale samo neto osebne dohodke,</w:t>
        <w:br/>
        <w:t>niso pa plačevale nikakršnih obveznosti za samoupravne interesne</w:t>
        <w:br/>
        <w:t>skupnosti. In mi bomo čez nekaj dni čutili verjetno te posledice</w:t>
        <w:br/>
        <w:t>v samoupravnih interesnih skupnostih, ker ni sredstev. Torej tu</w:t>
        <w:br/>
        <w:t>ne gre le za ekonomski problem, gre tudi za politično vprašanje.</w:t>
        <w:br/>
        <w:t>Potrebno bi bilo zaostriti odgovornost tistih nosilcev, tistih</w:t>
        <w:br/>
        <w:t>strokovnih služb, ki so bile dejansko odgovorne za pravočasno</w:t>
        <w:br/>
        <w:t>informiranje skupščine.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Vse, kar smo naredili, pa je, da smo dali pismo ZIS, da</w:t>
        <w:br/>
        <w:t>naj za 10 dni počaka z plačilom obveznosti. Mislim, da je to zelo</w:t>
        <w:br/>
        <w:t>neresen pristop, ko gre za tako velike materialne obveznosti.</w:t>
        <w:br/>
        <w:t>Potrebno bi bilo postaviti polno odgovornost in strinjam se s</w:t>
        <w:br/>
        <w:t>tistim, kar je bilo rečeno in kar je predlagal tovariš Potrč. Ta</w:t>
        <w:br/>
        <w:t>zbor naj zahteva, da ta informacija pride nemudoma z vsemi</w:t>
        <w:br/>
        <w:t>posledicami in tudi opredelitvami odgovornosti služb v naši</w:t>
        <w:br/>
        <w:t>republiki, ki niso pravočasno storile in sprožile vse aktivnosti,</w:t>
        <w:br/>
        <w:t>da bi zmanjšale problem, ki je izredno problematičen in vsestran</w:t>
        <w:t>-</w:t>
        <w:br/>
        <w:t>sko zaskrb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Hribar.</w:t>
        <w:br/>
        <w:t xml:space="preserve">Prosim, izvoli, 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MILIVOJ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SAMAR: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ne gre samo za pisma ZIS.</w:t>
        <w:br/>
        <w:t>Izvršni svet je poslal tej skupščini gradivo dne 10.12.1987, ko</w:t>
        <w:br/>
        <w:t>je prišel v Skupščino s predlogom zakona o dopolnitvi zakona o</w:t>
        <w:br/>
        <w:t>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sredstev in 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obveznosti SR Slovenije</w:t>
        <w:br/>
        <w:t>za pospeševanje razvoja gospodarsko manj razvitih republik in SAP</w:t>
        <w:br/>
        <w:t>Kosovo, ko je na osnovi 9-mesečnih analiz sprožil akcijo. Pred</w:t>
        <w:br/>
        <w:t>tem pa ni bilo mogoče iti v konkretno akcijo. V tej obrazložitvi</w:t>
        <w:br/>
        <w:t>je bila na treh straneh nakazana dimenzija tega problema in način</w:t>
        <w:br/>
        <w:t>reševanja z izjemno problema družbenega proizvoda, ki je zahteval</w:t>
        <w:br/>
        <w:t>posebno akcijo. Dejansko je bil problem tej Skupščini prezentiran</w:t>
        <w:br/>
        <w:t>in Skupščina se je na osnovi takšne obrazložitve tudi strinjala z</w:t>
        <w:br/>
        <w:t>dopolnitvijo zakona in sicer 25.12.1987. Tako da ta problem in</w:t>
        <w:br/>
        <w:t>dimenzija problema res da ni samo iz januarja ali februarja,</w:t>
        <w:br/>
        <w:t>ampak pravzaprav iz analize 9-mesečnih analiz.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ker verjetno ne</w:t>
        <w:br/>
        <w:t>bomo razčistili, kako in kaj je v izvedbi pri nas doma, bi jaz</w:t>
        <w:br/>
        <w:t>predlagal par stvari. In sicer predlagam tako, da se dogovorimo,</w:t>
        <w:br/>
        <w:t>da skrbno v službi zbora sistemiziramo to razpravo v sistemska,</w:t>
        <w:br/>
        <w:t>planska in izvedbena vprašanja, da to razpravo posredujemo</w:t>
        <w:br/>
        <w:t>Izvršnemu svetu, da on na podlagi teh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so bila v naši</w:t>
        <w:br/>
        <w:t>razpravi sprožena in seveda še na podlagi ocen, ki jih ima sam,</w:t>
        <w:br/>
        <w:t>pripravi celovito informacijo o vseh vprašanjih, predlagam, da</w:t>
        <w:br/>
        <w:t>sodeluje pri tem Gospodarska zbornica Slovenije ali z Izvršnim</w:t>
        <w:br/>
        <w:t>svetom ali pa v kasnejši fazi vsekakor mora biti Gospodarska</w:t>
        <w:br/>
        <w:t>zbornica vključena. Poleg bi morali sodelovati tudi delegati, ki</w:t>
        <w:br/>
        <w:t>jih je Skupščina SR Slovenije imenovala v fondu za kreditiranje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manj razvitih s ciljem, da pridemo do predstavitev problemov. Kaj</w:t>
        <w:br/>
        <w:t>so zdaj sistemska, kaj so planska in kaj so izvedbena vprašanja,</w:t>
        <w:br/>
        <w:t>ne bi posebej govorila, opozarjam pa, da pod izvedbena štejem</w:t>
        <w:br/>
        <w:t>tudi način, kako smo uredili te obveznosti v republiki. Menim, da</w:t>
        <w:br/>
        <w:t>bi na tej podlagi potem lahko prešli do razprave, ki bi se seveda</w:t>
        <w:br/>
        <w:t>morala najprej opraviti v odborih, ocenili stanje in videli,</w:t>
        <w:br/>
        <w:t>kakšni so predlogi za spremembe eventualnih sistemskih vprašanj</w:t>
        <w:br/>
        <w:t>ali planskih kategorij in se opredelili tudi do izvedbe teh</w:t>
        <w:br/>
        <w:t>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Jaz predlagam, da posebej neodvisno od tega, kar sem</w:t>
        <w:br/>
        <w:t>sedaj predlagala, Izvršni svet se še posebej opredeli tudi do</w:t>
        <w:br/>
        <w:t>pobude tovariša Pavčka, tako kot jo je formuliral - skrbno jo</w:t>
        <w:br/>
        <w:t>bomo povzeli po magnetogramu - ter da jo seveda vključi k vsem</w:t>
        <w:br/>
        <w:t>tem gradivom, tako da bi tudi o tej pobudi lahko razpravljali na</w:t>
        <w:br/>
        <w:t>odborih, ker pobude morajo pač iti še prej na odbore, na delovna</w:t>
        <w:br/>
        <w:t>telesa itd. Verjetno bi morala biti naša ambicija, da za tak</w:t>
        <w:br/>
        <w:t>pristop k razpravi - ne samo za spremembe našega zakona - ani</w:t>
        <w:t>-</w:t>
        <w:br/>
        <w:t>miramo še ostala dva zbora ali na podlagi našega predloga posebej</w:t>
        <w:br/>
        <w:t>ali pa že v teku postopka. To se bomo pač predsedniki zborov med</w:t>
        <w:br/>
        <w:t>seboj skušali dogovoriti. Mislim, da bo interes toliko bolj v</w:t>
        <w:br/>
        <w:t>drugih zborih, kot v našem zboru.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Ostalo nam je odprto vprašanje, kakšen rok bi za tako</w:t>
        <w:br/>
        <w:t xml:space="preserve">nalogo določili. Tovariš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to ves čas govoril, da rabi</w:t>
        <w:br/>
        <w:t>Izvršni svet za realno oceno analizo zaključnih računov za leto</w:t>
        <w:br/>
        <w:t>1987. Ta analiza je pripravljena šele 20.4.1988. Sprašujem, ali</w:t>
        <w:br/>
        <w:t>je res nujno, da imate to?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MILIVOJ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SAMAR: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ta del analize slovenskega zakona in</w:t>
        <w:br/>
        <w:t>iskanje drugega sistema kot ga imamo ali pa novih predlogov je</w:t>
        <w:br/>
        <w:t>analiza obstoječega sistema nujen predpog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Dobro. Dajmo se tako</w:t>
        <w:br/>
        <w:t>dogovoriti, da začnete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na vseh teh vprašanjih delati ter,</w:t>
        <w:br/>
        <w:t>da potem ocenimo, ali začnemo z razpravo najprej v sistemskih in</w:t>
        <w:br/>
        <w:t>planskih vprašanjih, pa potem šele v izvedbeni. Tovariš Korinšek</w:t>
        <w:br/>
        <w:t>predlaga, da bi to bilo maja. Takoj po analizi zaključnih računov</w:t>
        <w:br/>
        <w:t>moramo dobiti čimprej celovito informacijo, opredelitev do pobude</w:t>
        <w:br/>
        <w:t>tovariša Pavčka in nadaljevati z razpravo.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Zaključujem 7. točko dnevnega reda.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8.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DNEVNEGA REDA - PREDLOG PERI</w:t>
        <w:t>-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ODIČNEG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DELOVNEGA NAČRTA DRUŽBENOPOLITIČNEGA ZBORA ZA II.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TRIMESEČJE 1988.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s periodičnim načrtom bi vas opozorila,</w:t>
        <w:br/>
        <w:t>da ste danes prejeli mnenje Izvršnega sveta glede periodičnega</w:t>
        <w:br/>
        <w:t>načrta. V tem mnenju so predlogi za dopolnitev periodičnega</w:t>
        <w:br/>
        <w:t>načrta s tremi zakoni, ki jih je potrebno uskladiti z zakonom o</w:t>
        <w:br/>
        <w:t>združenem delu. Gre tudi za predlog, da se posebej razpravlja o</w:t>
        <w:br/>
        <w:t>analizi, na katerih področjih bi v družbenih dejavnostih omogo</w:t>
        <w:t>-</w:t>
        <w:br/>
        <w:t>čili samostojno opravljanje teh dejavnosti, torej za že znano</w:t>
        <w:br/>
        <w:t>staro pobudo, ki jo je tudi zdaj možno uresničiti na podlagi</w:t>
        <w:br/>
        <w:t>zakona o združenem delu, da se na vrsto področij razširi samo</w:t>
        <w:t>-</w:t>
        <w:br/>
        <w:t>stojno osebno delo. In naslednja stvar, ki je pomembna z vidika</w:t>
        <w:br/>
        <w:t>sprememb v tem periodičnem načrtu je predlog, da bi vprašanja</w:t>
        <w:br/>
        <w:t>prostora premaknili v naslednje trimesečje. Pri tem Izvršni svet</w:t>
        <w:br/>
        <w:t>izhaja iz tega, da te razprave še niso celovito opravljene. Rada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 tudi povedala, da smo mi vse občinske skupščine vprašali, kdaj</w:t>
        <w:br/>
        <w:t>bodo obravnavale to analizo in so se opredelile, da je to v</w:t>
        <w:br/>
        <w:t>aprilu in maju, kar zahteva kasnejšo obravnavo v republiški</w:t>
        <w:br/>
        <w:t>skupščini, če hočemo resnično upoštevati celovito razpravo v</w:t>
        <w:br/>
        <w:t>občinskih skupščinah, saj dejansko zadeva interese in potrebe</w:t>
        <w:br/>
        <w:t>družbenopolitičnih skupnosti.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naslednje vprašanje, na katerega vas moram opozoriti</w:t>
        <w:br/>
        <w:t>je, da tudi ustavna komisija predlaga, da se zaenkrat na kasnejši</w:t>
        <w:br/>
        <w:t>termin, o katerem bi vas kasneje obvestili, preloži razprava o</w:t>
        <w:br/>
        <w:t>temeljnih vprašanjih sprememb slovenske ustave, saj je razprava v</w:t>
        <w:br/>
        <w:t>ustavni komisiji po treh dneh pokazala, da ostaja še vrsto</w:t>
        <w:br/>
        <w:t>odprtih vprašanj, ki jih je treba skrbno proučiti, sistemizirati</w:t>
        <w:br/>
        <w:t>in pripraviti celovito gradivo, ki bi šele omogočalo začetno</w:t>
        <w:br/>
        <w:t>razpravo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razprava v ustavni komisiji, se bo nadaljevala šele 21.</w:t>
        <w:br/>
        <w:t>tega meseca. To so opozorila, ki terjajo seveda spremembo perio</w:t>
        <w:t>-</w:t>
        <w:br/>
        <w:t>dičnega načrta in smatrajte jih kot tista opozorila, ki bi tudi</w:t>
        <w:br/>
        <w:t>prišla v poštev za redakcijo periodičnega načrta, če bi jih</w:t>
        <w:br/>
        <w:t>sprejeli. Zdaj pa sprašujem, če ima kdo predloge za spremembe in</w:t>
        <w:br/>
        <w:t>dopolnitve periodičnega delovnega načrta? Delovna telesa k temu</w:t>
        <w:br/>
        <w:t>periodičnemu načrtu nisem imela pripomb, razen Komisija za</w:t>
        <w:br/>
        <w:t>varstvo človekovega okolja, ki pa opozarja ravno tudi na problem</w:t>
        <w:br/>
        <w:t>kasnejše obravnave analize o prostoru. Kdo želi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(Nihče se ne javi.) Potem predlagam zboru, da sprejme naslednji</w:t>
        <w:br/>
        <w:t>sklep: "Predlog periodičnega delovnega načrta skupaj s sprememba</w:t>
        <w:t>-</w:t>
        <w:br/>
        <w:t>mi in dopolnitvami oziroma s predlogi Izvršnega sveta se sprejme.</w:t>
        <w:br/>
        <w:t>Zbor pooblašča skupino delegatov za pripravo programa dela, da</w:t>
        <w:br/>
        <w:t>pripravi redakcijo periodičnega delovnega načrta za objavo v</w:t>
        <w:br/>
        <w:t>Poročevalc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o predlaganem sklepu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 ne</w:t>
        <w:br/>
        <w:t>želi, dajem sklep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 peri</w:t>
        <w:t>-</w:t>
        <w:br/>
        <w:t>odičnega delovnega načrta za II. trimesečje leta 1988.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Zdaj pa bi prešli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9. TOČKO DNEVNEGA REDA - POBUDE,</w:t>
        <w:br/>
        <w:t xml:space="preserve">PREDLOGI IN VPRAŠANJA DELEGATOV.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sicer predlagam naslednji</w:t>
        <w:br/>
        <w:t>način dela. Najprej bi se opredelili in obravnavali tista vpra</w:t>
        <w:t>-</w:t>
        <w:br/>
        <w:t>šanja, ki so nam ostala iz prejšnjih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Imam obvestilo, da bodo</w:t>
        <w:br/>
        <w:t>k posameznim vprašanjem tudi dodatna vprašanja. Potem pa bi na</w:t>
        <w:br/>
        <w:t>koncu zagotavljali še nova delegatska vprašanja in pobude.</w:t>
        <w:br/>
        <w:t>Predlagam, da se opredelimo do odgovora na delegatsko vprašanje v</w:t>
        <w:br/>
        <w:t>zvezi z investicijo v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proizvodnje primarnega</w:t>
        <w:br/>
        <w:t>aluminija. Tovarišice Vike danes ni na seji, me je pa pooblasti</w:t>
        <w:t>-</w:t>
        <w:br/>
        <w:t>la, da se bo predstavnik Zveze socialistične mladine opredelil do</w:t>
        <w:br/>
        <w:t>odgovora. Tovariš Duško Kos, prosim,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Predsedstvo Repu</w:t>
        <w:t>-</w:t>
        <w:br/>
        <w:t>bliške konference Zveze socialistične mladine Slovenije je na</w:t>
        <w:br/>
        <w:t>svoji 37. seji 15. marca 1988 ob obravnavi delegatske pobude Vike</w:t>
        <w:br/>
        <w:t>Potočnik o dogodkih v SOZD Unia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lanskem novembru in decembru,</w:t>
        <w:br/>
        <w:t>ki je bila podana na zasedanju Skupščine 25.12.1987 in ustreznega</w:t>
        <w:br/>
        <w:t>odgovora Izvršnega sveta Skupščine SR Slovenije sprejela nasled</w:t>
        <w:t>-</w:t>
        <w:br/>
        <w:t>nje sklepe in stališča: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"Predsedstvo RK ZSMS Slovenije podpira delegatsko</w:t>
        <w:br/>
        <w:t>pobudo Vike Potočnik in ga sprej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kot svojo pobudo, tako da je</w:t>
        <w:br/>
        <w:t>to prekvali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cirano v pobudo Predsedstva RK ZSMS. Predsedstvo</w:t>
        <w:br/>
        <w:t>tudi ugotavlja, da odgovor Izvršnega sveta z dne 28.1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1988 jemlje</w:t>
        <w:br/>
        <w:t>delegatsko pobudo zgolj kot vprašanje. Podan je le poskusen</w:t>
        <w:br/>
        <w:t>odgovor na pet vprašanj, na katere je bila poleg odgovora zahte</w:t>
        <w:t>-</w:t>
        <w:br/>
        <w:t>vana celovita informacija o poteh investicije v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  <w:br/>
        <w:t>proizvodnje primarnega aluminija. V samem odgovoru pa ni bil</w:t>
        <w:br/>
        <w:t>izpeljan ustrezen skupščinski postopek obravnave, ki je predviden</w:t>
        <w:br/>
        <w:t>za obravnavo odgovora na delegatske pobude. Zato predsedstvo RK</w:t>
        <w:br/>
        <w:t>ZSMS zavrača predloženi odgovor Izvršnega sveta."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samemu odgovoru Izvršnega sveta pa ima Predsedstvo</w:t>
        <w:br/>
        <w:t>sledeče pripombe: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Niso podani finančni okviri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prede</w:t>
        <w:t>-</w:t>
        <w:br/>
        <w:t>lave aluminija v Impolu Slovenska Bistrica. Na kakšen način se je</w:t>
        <w:br/>
        <w:t>izvedla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kolikšen delež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predelave in finalizacije predstavlja v celotni investiciji</w:t>
        <w:br/>
        <w:t>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proizvodnje primarnega aluminija? Ravno tako ni</w:t>
        <w:br/>
        <w:t>jasno, na kakšen način in iz katerih sredstev se bo financirala</w:t>
        <w:br/>
        <w:t>nujna nadaljnja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predelovalnih kapacitet v Impolu.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 pojasnjeno, zakaj je prekoračena predračunska</w:t>
        <w:br/>
        <w:t>vrednost investicije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proizvodnje primarnega alumi</w:t>
        <w:t>-</w:t>
        <w:br/>
        <w:t>nija. Koliko je k podražitvi investicije prispeval inflacijski</w:t>
        <w:br/>
        <w:t>dvig cen, koliko pa ostali faktorji in kateri so ti faktorji?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 pojasnjeno, na kakšen način so se in se še bodo</w:t>
        <w:br/>
        <w:t>uredile razmere v Impolu, kot tudi celotnem SOZD Unia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po</w:t>
        <w:br/>
        <w:t>dogodkih, ki so se zvrstili po dvodnevni stavki lanskega novembra</w:t>
        <w:br/>
        <w:t>v Impolu. Da zadeve še vedno niso dokončno urejene kažejo občasne</w:t>
        <w:br/>
        <w:t>grožnje tovarne glinice in aluminija, da bodo zaradi neporavnanih</w:t>
        <w:br/>
        <w:t>obveznosti prekinile dobavo aluminija Impolu. Na kakšen način se</w:t>
        <w:br/>
        <w:t>bo SOZD Unial konsolidiral, da bo deloval kot enotna repro</w:t>
        <w:br/>
        <w:t>celota, kateri deli bodo delili skupni dohodek in nosili skupni</w:t>
        <w:br/>
        <w:t>riziko, da ne bo možno enostransko nastopanje enega dela TOZD-a</w:t>
        <w:br/>
        <w:t>proti drugemu?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41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Ohranitev dela ali celotne elektrolize v TGA Kidri</w:t>
        <w:t>-</w:t>
        <w:br/>
        <w:t>čevo ima bistveno daljše posledice kot bo trajalo v obdobju</w:t>
        <w:br/>
        <w:t>svetovne konjunkture cen primarnega aluminija. Elektrolizo ne bo</w:t>
        <w:br/>
        <w:t>mogoče enostavno zapreti ob ponovnem padcu svetovnih cen vsaj ne</w:t>
        <w:br/>
        <w:t>brez hudih socialnih konfliktov in izsiljevanj. Poleg tega pa je</w:t>
        <w:br/>
        <w:t>po nekaterih informacijah TGA sklenil ne enoletni, ampak deset</w:t>
        <w:t>-</w:t>
        <w:br/>
        <w:t>letni dogovor o dobavi električne energije z elektrogospodarstvom</w:t>
        <w:br/>
        <w:t>Srbije, z letnim obnavljanjem pogodb. Ekološka obre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enilnos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</w:t>
        <w:br/>
        <w:t>zdravstveno škodljivi delovni pogoji, iztrošenost opreme in</w:t>
        <w:br/>
        <w:t>neekonomičnost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same elektrolize so bili glavni</w:t>
        <w:br/>
        <w:t>argumenti, da se sproži izgradnja elektroize. Trenutno pa so vsi</w:t>
        <w:br/>
        <w:t>ti argumenti ob visoki svetovni ceni primarnega aluminija in</w:t>
        <w:br/>
        <w:t>poceni srbski elektriki kar naenkrat brez teže. Zato zavračamo</w:t>
        <w:br/>
        <w:t>oceno Izvršnega sveta, da je obratovanje elektrolize glede na</w:t>
        <w:br/>
        <w:t>kritično devizno bilanco države narodnogospodarsko opravičljivo</w:t>
        <w:br/>
        <w:t xml:space="preserve">pod pogojem,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na razpolago dovolj električne energije. Od</w:t>
        <w:br/>
        <w:t>Izvršnega sveta Slovenije zahtevamo, da končno pripravi celovito</w:t>
        <w:br/>
        <w:t>poročilo o poteku vseh faz investicij v ENPP aluminija s poudar</w:t>
        <w:t>-</w:t>
        <w:br/>
        <w:t>kom na njeni izvedbi, ki naj odgovori tudi na dodatna vprašanja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postavljena v teh stališčih in sklepih ter seveda na vprašanje,</w:t>
        <w:br/>
        <w:t>postavljeno v delegatski pobudi.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naj tudi izdela oceno, ali je ohranitev</w:t>
        <w:br/>
        <w:t>elektrolizie v skladu z načeli in cilji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plana in</w:t>
        <w:br/>
        <w:t>dogovora o temeljih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plana 1986-1990 ter v skladu z</w:t>
        <w:br/>
        <w:t>investic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skim načrtom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proizvodnje primarnega</w:t>
        <w:br/>
        <w:t>aluminija. Hkrati naj tudi izdela oceno, na kakšen način je</w:t>
        <w:br/>
        <w:t>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 osnova za dosego planskega cilja po čim višji</w:t>
        <w:br/>
        <w:t>stopnji finalizacije doma pridobljenih surovin, v tem primeru</w:t>
        <w:br/>
        <w:t>aluminija, predvsem po zadnjih dogodkih v SOZD Unia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 gre za dopolnitev in konkretizac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vprašanja iz</w:t>
        <w:br/>
        <w:t>delegatske pobude, ali obstaja zakonska osnova za ohranitev</w:t>
        <w:br/>
        <w:t>elektrolize po dokončani investiciji v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proizvodnje</w:t>
        <w:br/>
        <w:t>primarnega aluminija.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Predsedstvo RK ZSMS predlaga Družbenopolitičnemu zboru</w:t>
        <w:br/>
        <w:t>Skupščine SR Slovenije, da opravi razpravo v okviru svojega</w:t>
        <w:br/>
        <w:t>Odbora za družbenoekonomske odnose in kasneje tudi na zboru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Ravno tako predlagamo, da Družbenopolitični zbor da</w:t>
        <w:br/>
        <w:t>pobudo Zboru združenega dela in Zboru občin, da o poročilu in</w:t>
        <w:br/>
        <w:t>obeh ocenah Izvršnega sveta razpravljata njuna odbora za dru</w:t>
        <w:t>-</w:t>
        <w:br/>
        <w:t>žbenoekonomske donose in razvoj ter na osnovi te diskusije tudi</w:t>
        <w:br/>
        <w:t>sama zbora, predvsem Zbor združenega dela.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Kos.</w:t>
        <w:br/>
        <w:t>Mislim, da je sedaj precej jasno, kaj se želi. Zeli se celovito</w:t>
        <w:br/>
        <w:t>poročilo, ki bi zajelo tudi tista vprašanja, ki so bila že</w:t>
        <w:br/>
        <w:t>zadnjič zastavljena, torej ne ločeno samo ta vprašanja, ki so</w:t>
        <w:br/>
        <w:t>bila postavljena in na katera je Izvršni svet dal odgovore, ampak</w:t>
        <w:br/>
        <w:t>celovito poročilo od začetka investicije do konca in drugič,</w:t>
        <w:br/>
        <w:t>izrecno se zahteva ocena Izvršnega sveta, ali je ohranjanje</w:t>
        <w:br/>
        <w:t>proizvodnje v elektrolizi A v skladu s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eročnim planom</w:t>
        <w:br/>
        <w:t>oziroma s tistimi cilji, ki so bili postavljeni v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eročnem</w:t>
        <w:br/>
        <w:t>planu, ko se je dejansko odločalo, da se investira v moderniza</w:t>
        <w:t>-</w:t>
        <w:br/>
        <w:t>cijo oziroma v elektrolizo C.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Predloge tovariša Kosa bomo posredovali Izvršnemu</w:t>
        <w:br/>
        <w:t>svetu. Glede nadaljnjega postopka s pobudo pa predlagam, da o teh</w:t>
        <w:br/>
        <w:t>vprašanjih najprej razpravlja naš odbor. Tovariš Kos predlaga, da</w:t>
        <w:br/>
        <w:t>mi predlagamo ostalima dvema zboroma isto razpravo. Imela sem</w:t>
        <w:br/>
        <w:t>razgovor s tovariši iz Zveze socialistične mladine, s tovarišico</w:t>
        <w:br/>
        <w:t>Viko in tovarišem Oleniko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kjer smo se dogovorili, da bi predla</w:t>
        <w:t>-</w:t>
        <w:br/>
        <w:t>gala zboru, naj oceni, ali je možno, da bi naš odbor, ko bi</w:t>
        <w:br/>
        <w:t>opravil razpravo o teh vprašanjih, ki jih predlaga predsedstvo</w:t>
        <w:br/>
        <w:t>Zveze socialistične mladine že on sam predlagal Zboru združenega</w:t>
        <w:br/>
        <w:t>dela in Zboru občin tako razpravo, ali pa menite, da moramo</w:t>
        <w:br/>
        <w:t>najprej odločiti o temu vprašanju v zboru. Seveda bi to lahko</w:t>
        <w:br/>
        <w:t>odločil takrat, ko bi na podlagi ocen odbora ocenili, da je</w:t>
        <w:br/>
        <w:t>upravičena taka razprava v ostalih dveh zborih. Prosim, tovariš</w:t>
        <w:br/>
        <w:t>Potr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 bi pošteno povedal tisto, kar človek</w:t>
        <w:br/>
        <w:t xml:space="preserve">misli.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vsebini delegatskega vprašanja nimam pravice razprav</w:t>
        <w:t>-</w:t>
        <w:br/>
        <w:t>ljati, ker ga vsak postavi tako kot ga misli. Ampak v tistem</w:t>
        <w:br/>
        <w:t>delu, kar zadeva pobudo. Predlagam, da bi to pobudo razširili, da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 Družbenopolitični zbor oziroma Odbor za družbenopolitični</w:t>
        <w:br/>
        <w:t>sistem našega zbora in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nopravna komisija prej ocenila</w:t>
        <w:br/>
        <w:t>tudi, v kakšni funkciji se nahaja pristojnost skupščine SR</w:t>
        <w:br/>
        <w:t>Slovenije in njenih zborov glede na odločanje o gospodarskih</w:t>
        <w:br/>
        <w:t>situacijah. Borimo se za razdržav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države, sedaj pa državo</w:t>
        <w:br/>
        <w:t>vlečemo tja, kjer nisem prepričan, da je prav, da obstaja.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Potrč.</w:t>
        <w:br/>
        <w:t>Predlagam zboru, da to sprejmemo. V bistvu moram priznati, da bi</w:t>
        <w:br/>
        <w:t>to sama naredila, ker je že prvotna pobuda terjala, da naj</w:t>
        <w:br/>
        <w:t>Skupščina v skladu s svojimi 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nostmi ukrepa. Glede na to,</w:t>
        <w:br/>
        <w:t>da ni bilo do konca definirano, o katerih vprašanjih se želi</w:t>
        <w:br/>
        <w:t>razpravljati v Skupščini, te delitve nisem dala, drugače pa</w:t>
        <w:br/>
        <w:t>mislim, da mora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in Odbor za politični sitem</w:t>
        <w:br/>
        <w:t>vsekakor tudi razpravljati o tem, kakšen je odnos Skupščine do</w:t>
        <w:br/>
        <w:t>investicij in po drugi strani, kakšen je odnos Skupščine do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ciljev, ki jih je sprejela ta skupščina. Prosim,</w:t>
        <w:br/>
        <w:t>tovariš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Seveda jaz dejansko mislim, da je potrebno</w:t>
        <w:br/>
        <w:t>razpravljati o morebitnih 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Skupščine in skupščinskih</w:t>
        <w:br/>
        <w:t>teles na to področje. Mislim pa, da glede pravice biti detajlno</w:t>
        <w:br/>
        <w:t>informiran o nekaterih investic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ki imajo velik narodno</w:t>
        <w:t>-</w:t>
        <w:br/>
        <w:t>gospodarski pomen in znač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 pravica v skupščini ni sporna in</w:t>
        <w:br/>
        <w:t>da se o tej informaciji razpravlja v skupščinskih telesih in</w:t>
        <w:br/>
        <w:t>zborih.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Kos.</w:t>
        <w:br/>
        <w:t>Mislim, da smo se razumeli, da ni nobene potrebe, da nadaljujemo</w:t>
        <w:br/>
        <w:t>diskusijo. Mislim, da se tudi s postopkom, ki sem ga predlagala,</w:t>
        <w:br/>
        <w:t>strinjamo. Predlagam, da naš odbor, ko bo razpravljal, sam oceni,</w:t>
        <w:br/>
        <w:t>ali da sam iniciativo, ali pa želi priti pred zbor. Ker nimamo</w:t>
        <w:br/>
        <w:t>celotnega gradiva, bi težko delegati v našem odboru sprejeli samo</w:t>
        <w:br/>
        <w:t>odgovornost že danes. Naj sami ocenijo, ali bodo dali oni pobudo</w:t>
        <w:br/>
        <w:t>ali 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 oziroma drugi splet vprašanj so neka</w:t>
        <w:t>-</w:t>
        <w:br/>
        <w:t>tera pojasnila delegacije v zvezi z dvema vprašanjema o aferi</w:t>
        <w:br/>
        <w:t>Agroko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Opozarjam, da so to šele pojasnila, ki kažejo pred</w:t>
        <w:t>-</w:t>
        <w:br/>
        <w:t>vsem na naloge, ki jih mora ustrezna komisija v zvezni Skupščini,</w:t>
        <w:br/>
        <w:t>predvsem pa tudi na prizadevanja delegacije, da dobi nekatera</w:t>
        <w:br/>
        <w:t>pojasnila in odgovore, ki so jih terjali delegati v slovenski</w:t>
        <w:br/>
        <w:t>Skupščini, ne samo na zasedanju Družbenopolitičnega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Dogovarjala sem se s tovarišem Debeljakom, ki je član</w:t>
        <w:br/>
        <w:t>te komisije, da bi vmes nas na današnji seji informiral o delu te</w:t>
        <w:br/>
        <w:t>komisije, vendar to ni bilo mogoče, ker ni tuk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 v Beogradu.</w:t>
        <w:br/>
        <w:t>Dogovorila pa sva se tako, da naj vas obvestim o tem, da komisija</w:t>
        <w:br/>
        <w:t>ni končala še dela zato, ker - kot piše v tej informaciji - jim</w:t>
        <w:br/>
        <w:t>ni bila predložena informacija Zveznega izvršnega sveta, ki bi jo</w:t>
        <w:br/>
        <w:t>moral izdelati v zvezi z odgovornos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zvenih organov v zvezi</w:t>
        <w:br/>
        <w:t>Agrokomer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Ta informacija je bila pred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par dnevi prišla predložena</w:t>
        <w:br/>
        <w:t>v postopek, smo vam jo razmnožili. Zal je v srbohrvaščini. Ta</w:t>
        <w:br/>
        <w:t>informacija je namenjena za delo te komisije, o kateri sem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govorila.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 bo nadaljevala z delom še v tem mesecu, tako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je z delegacijo dogovorjeno, da bi na naslednji seji zbora</w:t>
        <w:br/>
        <w:t>podala celovito poročilo. Posredovali smo vam odgovore ustreznih</w:t>
        <w:br/>
        <w:t xml:space="preserve">zveznih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nkciona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ev, ki so odgovarjali delegatom v Zboru</w:t>
        <w:br/>
        <w:t>republik in pokrajin, ki so postavili vprašanja v zvezi s cenami</w:t>
        <w:br/>
        <w:t>in pripravi podlag za nadaljevanje usklajevanja devizne zakono</w:t>
        <w:t>-</w:t>
        <w:br/>
        <w:t>daje. Mislim, da z odgovori ne moremo biti zadovoljni, pa tudi z</w:t>
        <w:br/>
        <w:t>razpletom dogajanj ne. Delegaciji ostaja naloga, da še naprej</w:t>
        <w:br/>
        <w:t>zahteva od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IS, da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opravi naloge, ki jih ima iz reso</w:t>
        <w:t>-</w:t>
        <w:br/>
        <w:t>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Tovarišu Fašaliku smo odgovor s prejšnje seje posredo</w:t>
        <w:t>-</w:t>
        <w:br/>
        <w:t>vali pisno. Tovariš Vuga nas je pa posebej obvestil, da so sedaj</w:t>
        <w:br/>
        <w:t>vsi podpisniki sklenili samoupravni sporazum za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sredstev solidarnosti in da je ta sklep objavljen v Uradnem listu</w:t>
        <w:br/>
        <w:t>11. marca in je s tem 12. marca obstajala pravna podlaga, da so</w:t>
        <w:br/>
        <w:t>sredstva nakazana ustreznim občinam.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Marolt, delegat v Zveznem zboru skupščine SFRJ</w:t>
        <w:br/>
        <w:t>nas obvešča, da bo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do naše zahteve za ukinite interventnega</w:t>
        <w:br/>
        <w:t>zakona sprejel stališča in da se bo šele takrat opravila nada</w:t>
        <w:t>-</w:t>
        <w:br/>
        <w:t>ljnja razprava o teh vprašanjih v Zveznem zboru.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so obvestila, ki so iz prejšnjih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Ima danes kdo</w:t>
        <w:br/>
        <w:t>kakšno delegatsko vprašanje in pobudo? (Ne.) Predlagam, da se</w:t>
        <w:br/>
        <w:t>dogovorimo glede predlogov, ki so v gradivu problemske konference</w:t>
        <w:br/>
        <w:t>ZSMS. Predlagam, da sprejmemo sklep, da Izvršni svet pripravi</w:t>
        <w:br/>
        <w:t>stališča do vseh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so v tej pobudi, razen tistih, ki</w:t>
        <w:br/>
        <w:t>so v tretjem delu, ki ne zadevajo Izvršni svet. Torej vseh pobud,</w:t>
        <w:br/>
        <w:t>ki so zajeta v zaključnem dokumentu problemske konference, ne</w:t>
        <w:br/>
        <w:t>glede na čigavi pristojnosti so in d se na podlagi teh stališč</w:t>
        <w:br/>
        <w:t>Izvršnega sveta začne razprava v delovnih telesih zbora oziroma</w:t>
        <w:br/>
        <w:t>Skupščine. Na podlagi teh začetnih razprav o teh pobudah bi</w:t>
        <w:br/>
        <w:t>verjetno lahko sprejeli opredelitve, katera vprašanja bomo</w:t>
        <w:br/>
        <w:t>povezovali z vprašanji, ki so v programu dela zborov, to so</w:t>
        <w:br/>
        <w:t>zlasti vprašanja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zakona o invalidskem in pokoj</w:t>
        <w:t>-</w:t>
        <w:br/>
        <w:t>ninskem zavarovanju, zdravstveno varstvo, usmerjenega izobra</w:t>
        <w:t>-</w:t>
        <w:br/>
        <w:t>ževanja, prostora, ustavnih sprememb, kmetijstva. Se strinjate s</w:t>
        <w:br/>
        <w:t>takim predlogom.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10. TOČKO DNEVNEGA REDA - VOLITVE IN</w:t>
        <w:br/>
        <w:t xml:space="preserve">IMENOVANJA.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 za volitve, imenovanja in administrativne</w:t>
        <w:br/>
        <w:t>zadeve Skupščine SR Slovenije je predložila zborom v obravnavo</w:t>
        <w:br/>
        <w:t>pet predlogov odlokov. Prvi predlog odloka se nanaša na razre</w:t>
        <w:t>-</w:t>
        <w:br/>
        <w:t>šitev in izvolite člana habilitac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komisije pri Univerzi</w:t>
        <w:br/>
        <w:t>Edvarda Kardelja. Po tem odloku se razreši Erik Vrenko dolžnosti</w:t>
        <w:br/>
        <w:t>člana te komisije in izvoli za člana komisije Gvidon Kace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Želi</w:t>
        <w:br/>
        <w:t>o tem 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Če ne želi, potem dajem</w:t>
        <w:br/>
        <w:t>predlog odloka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razrešitvi in</w:t>
        <w:br/>
        <w:t>izvolitvi člana habilitac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komisije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Naslednji odlok je predlog odloka o imenovanju na</w:t>
        <w:t>-</w:t>
        <w:br/>
        <w:t>mestnika predsednika Republiškega komiteja za zdravstveno in</w:t>
        <w:br/>
        <w:t>socialno varstvo. Po tem predlogu odloka se za namestnika pred</w:t>
        <w:t>-</w:t>
        <w:br/>
        <w:t>sednika RK za zdravstvo in socialno varstvo imenuje Franc Dolenc.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razpravljati o tem predlogu? (Ne želi.) Če ne, dajem ta</w:t>
        <w:br/>
        <w:t>odlok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Naslednji odlok je predlog odloka o izvolitvi treh</w:t>
        <w:br/>
        <w:t>članov in njihovih namestnikov v Odboru za nagrado Antifašisti</w:t>
        <w:t>-</w:t>
        <w:br/>
        <w:t>čnega sveta narodne osvoboditve Jugoslavije. Po tem predlogu</w:t>
        <w:br/>
        <w:t>odloka se v odbor za nagrado AVNOJ izvolijo. Za člana dr. Matjaž</w:t>
        <w:br/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ecel, član PCK ZKS, za namestnika Marjan Kotar, član predsed</w:t>
        <w:t>-</w:t>
        <w:br/>
        <w:t>stva Zvezne konference SZDL Jugoslavije, za člana prof. dr. Milan</w:t>
        <w:br/>
        <w:t>Osredkar, redni profesor na Fakulteti za elektroniko na Univerzi</w:t>
        <w:br/>
        <w:t>Edvarda Kardelja v Ljubljani, za namestnika Ande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Miklavčič,</w:t>
        <w:br/>
        <w:t>podpredsednik Gospodarske zbornice Slovenije, za člana Valerija</w:t>
        <w:br/>
        <w:t>Skerbec, predsednica DPZ Skupščine SR Slovenije in za namestnika</w:t>
        <w:br/>
        <w:t xml:space="preserve">Borut Plavšak, predsednik Skupščine občine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ub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ana-Center.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</w:t>
        <w:br/>
        <w:t>o tem 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Če ne, dajem predlog</w:t>
        <w:br/>
        <w:t>odloka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odloka o imenovanju članov sveta Narodne</w:t>
        <w:br/>
        <w:t>stranke Slovenije. Po tem odloku se za člane sveta Narodne banke</w:t>
        <w:br/>
        <w:t>Slovenije imenujejo: Vitomil Dolinšek, Gorazd Fale, mag. Vlado</w:t>
        <w:br/>
        <w:t>Klemenčič, Vladimir Koprivnikar, Bruno Korelič, dr. Davorin</w:t>
        <w:br/>
        <w:t>Kračun, Emilijan Kregar, mag. Dušan Mramor, Vincenc Perčič,</w:t>
        <w:br/>
        <w:t>Marjan Planinc, Vinko Plemenitaš, Miroslav Šti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ac, mag. Stane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alant in Miroslav Zemljič. Želi o tem predlogu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Če ne želi, dajem predlog odloka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zadnji je predlog odloka o imenovanju predsednika</w:t>
        <w:br/>
        <w:t>Sveta za družbeni sistem informiranja SR Slovenije. Za predse</w:t>
        <w:t>-</w:t>
        <w:br/>
        <w:t>dnika tega sveta se imenuje Rado Roter, predsednik Skupščine</w:t>
        <w:br/>
        <w:t xml:space="preserve">občine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ana-Šišk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razpravljati o predlogu odloka?</w:t>
        <w:br/>
        <w:t>Če ne želi, dajem predlog odloka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Zdaj se lahko vrnemo na sklepanje k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4. točki dnevnega</w:t>
        <w:br/>
        <w:t xml:space="preserve">reda.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Poročevalec med zborovske skupine je tovariš Jože Korinšek.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delegatov vseh zborov za prouče</w:t>
        <w:t>-</w:t>
        <w:br/>
        <w:t>vanje aktov iz pristojnosti Skupščine SFRJ Jugoslavije je na seji</w:t>
        <w:br/>
        <w:t>dne 16.3. proučila razpravo k informaciji ZIS o rezultatih II.</w:t>
        <w:br/>
        <w:t xml:space="preserve">faze pogajanj z misijo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IMF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osnutku memoranduma o ekonomski</w:t>
        <w:br/>
        <w:t xml:space="preserve">politiki Jugoslavije v letu 1988 po novem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anu</w:t>
        <w:br/>
        <w:t>sklada in v skladu s to razpravo oblikovala spremembe in dopol</w:t>
        <w:t>-</w:t>
        <w:br/>
        <w:t>nitve mnenj, ki ste jih delegati prejeli na klop. Skupščina</w:t>
        <w:br/>
        <w:t>Slovenije ob razpravi ob obravnavi informacije ZIS o rezultatih</w:t>
        <w:br/>
        <w:t xml:space="preserve">II. faze pogajanj z misijo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IMF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osnutku memoranduma o ekonomski</w:t>
        <w:br/>
        <w:t xml:space="preserve">politiki Jugoslavije v letu 1988 po novem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</w:t>
        <w:br/>
        <w:t>sklada meni, da naj se doda: "Izhajajoč iz uvodne besede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predsednika Izvršnega sveta Skupščine SR Slovenije" in "nadaljuje</w:t>
        <w:br/>
        <w:t>na sejah zbora Združenega dela Zbora občin in Družbenopolitičnega</w:t>
        <w:br/>
        <w:t>zbora dne 16.3.1988 sprejela mnenja." Mislim, da je najbolje, da</w:t>
        <w:br/>
        <w:t>berem cel tekst, ker ga je samo tri strani povem, kaj se doda.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Prvič. Skupščina SR SLoven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se je seznanila z infor</w:t>
        <w:t>-</w:t>
        <w:br/>
        <w:t>macijo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o rezultatih II. faze pogajanj z misijo MDS in osnu</w:t>
        <w:t>-</w:t>
        <w:br/>
        <w:t>tkom memoranduma o ekonomski politiki Jugoslavije v letu 1988 po</w:t>
        <w:br/>
        <w:t xml:space="preserve">novem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stand-by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aranžmaju sklada.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Drugič. Skupščina SR Slovenije se je že ob sprejemanju</w:t>
        <w:br/>
        <w:t>programa konsolidac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zunanje likvidnosti in aktov ekonomske</w:t>
        <w:br/>
        <w:t>politike za leto 1988 strinjala, da je potrebno za vzpostavitev</w:t>
        <w:br/>
        <w:t>zunanje likvidnosti države doseči ustrezne mednarodne finančne</w:t>
        <w:br/>
        <w:t>aranžm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SR Slovenije pa je tudi opozorila, da nas bo</w:t>
        <w:br/>
        <w:t>neaktivna proti svetu zaprta ekonomska politika pripeljala še</w:t>
        <w:br/>
        <w:t>bolj v neenakopravne odnose na svetovnem finančnem in blagovnem</w:t>
        <w:br/>
        <w:t>trgu. Doda se: Naš finančni in gospodarski položaj to tudi</w:t>
        <w:br/>
        <w:t>potrjuje. To tudi ob teh pogojih Skupščine SR Slovenije meni, da</w:t>
        <w:br/>
        <w:t>je potrebno zaključiti sporazum z MDS, vendar pa pred tem še</w:t>
        <w:br/>
        <w:t>poskušati doseči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okvire za ekonomsko politiko v</w:t>
        <w:br/>
        <w:t>državi in ustvariti vzpodb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 pogoje za njeno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925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SR Slovenije se doda: "Ponovno poudarja,</w:t>
        <w:br/>
        <w:t>da je vsebinsko mogoče zadostiti zahtevam MDS tako, da se nav</w:t>
        <w:t>-</w:t>
        <w:br/>
        <w:t>znoter učinkoviteje organiziramo in ponavlja svoja stališča na</w:t>
        <w:br/>
        <w:t>tako organiziranost vidi." V večji se doda: "Samostojnosti in</w:t>
        <w:br/>
        <w:t>tržnosti gospodarstva, v odprtosti v svet" in doda se: "v širše</w:t>
        <w:br/>
        <w:t>sodelovanje v mednarodno menjavo, samost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nosti OZD v samouprav</w:t>
        <w:t>-</w:t>
        <w:br/>
        <w:t>nem značaju in deregulaciji družbene reprodukc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motiviranosti</w:t>
        <w:br/>
        <w:t>vseh ekonomskih in političnih dejavnikov za dosledno in odgovorno</w:t>
        <w:br/>
        <w:t>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prevzetih obveznosti".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925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Upoštevajoč ta stališča, ki pomenijo tudi prenašanje</w:t>
        <w:br/>
        <w:t>skrbi in aktivnosti za gospodarske rezultate na gospodarske</w:t>
        <w:br/>
        <w:t>subjekte, ki bodo v skladu s potrebami in interesi delovnih ljudi</w:t>
        <w:br/>
        <w:t>iskali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ustrezn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rešitve za njihov največji učinek, Skup</w:t>
        <w:t>-</w:t>
        <w:br/>
        <w:t>ščina SR Slovenije poudarja, da je v ekonomski politiki in zato</w:t>
        <w:br/>
        <w:t>tudi v memorandumu treba dati prednost silam, ki motivirajo</w:t>
        <w:br/>
        <w:t>gospodarstvo in delavce, dodati: "še ob večjem sodelovanju</w:t>
        <w:br/>
        <w:t>stroke". Skupščina SR Slovenije poudarja, da so ti cilji, doda</w:t>
        <w:br/>
        <w:t>se: "zma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inflacije v pogojih", doda se "konkurence in</w:t>
        <w:br/>
        <w:t>prostega oblikovanja cen za večino izdelkov in storitev, aktivna</w:t>
        <w:br/>
        <w:t>politika tečaja dinarja, spremembe deviznega sistema", doda se:</w:t>
        <w:br/>
        <w:t>"v skladu z opredelitvami pretežne večine jugoslovanskega gospo</w:t>
        <w:t>-</w:t>
        <w:br/>
        <w:t>darstva", nova alinea, doda se: "strukturno prilagajanje jugo</w:t>
        <w:t>-</w:t>
        <w:br/>
        <w:t>slovanskega gospodarstva v smeri večje izvozne naravnanosti in</w:t>
        <w:br/>
        <w:t>ekonomske učinkovitosti". Nova alinea: "novi mednarodni viri so</w:t>
        <w:br/>
        <w:t>lahko namenjeni le gospodarskim subjektom, ki bodo skozi povečan</w:t>
        <w:br/>
        <w:t>devizni priliv zagotovili njihovo vračanje."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925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SR Slovenije meni, da bomo skoraj gotovo</w:t>
        <w:br/>
        <w:t>morali sprejeti nominalne omejitve za ravnanje vseh pospeševalcev</w:t>
        <w:br/>
        <w:t>inflacije, na katere lahko vplivamo z ekonomsko politiko države,</w:t>
        <w:br/>
        <w:t>čeprav predstavlja to izjemno zahtevno odgovornost za vse nosilce</w:t>
        <w:br/>
        <w:t>makroekonomskih odločitev in velja tveganje za delavce v združe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delu. Nominalne omejitve na podlagi memoranduma izhajajo iz</w:t>
        <w:br/>
        <w:t>načrtovane inflacije in prenašajo posledice, ki bodo nastajale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razhajanja nad načrtovano in realno inflacijo na subjekte</w:t>
        <w:br/>
        <w:t>potrošnje. To je na delavce v združenem delu. Zaradi tega je</w:t>
        <w:br/>
        <w:t>treba zelo odgovorno in strokovno preveriti naše ambicije in</w:t>
        <w:br/>
        <w:t>možnosti v zvezi z načrtovanimi.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z načrtovano stopnjo inflacije, kreditno</w:t>
        <w:br/>
        <w:t>monetarno politiko in predvidene omejitve v skupni porabi,</w:t>
        <w:br/>
        <w:t>skupni, splošni in osebni porabi. Posledice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nomi</w:t>
        <w:t>-</w:t>
        <w:br/>
        <w:t>nalnih omejitev v pogojih nerealnega načrtovanja bodo vplivale</w:t>
        <w:br/>
        <w:t>predvsem na osebne dohodke, povzročile pa bodo tudi padec proiz</w:t>
        <w:t>-</w:t>
        <w:br/>
        <w:t>vodnje. Doda se: "zato bi bilo v pogajanjih v memorandumu nujno</w:t>
        <w:br/>
        <w:t>upoštevati potrebo po zaustavitvi naraščanja notranjih dolgov ter</w:t>
        <w:br/>
        <w:t>odpravi vzrokov zanje". Zlasti Narodne banke Jugoslavije ostane v</w:t>
        <w:br/>
        <w:t>oklep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zato ponovno opozarja na realnost in tveganje</w:t>
        <w:br/>
        <w:t>v predvidevan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 memoranduma.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Ciljna predvidena stopnja zmanjševanja inflacije mora</w:t>
        <w:br/>
        <w:t>biti, doda se: "zasnovana na strokovnih podlagah in realno</w:t>
        <w:br/>
        <w:t>dosegljiva v pogojih bistvenega sproščanja, pa administrativnega</w:t>
        <w:br/>
        <w:t>omejevanja cen. Zagotavljati mora pogoje za večjo proizvodnjo in</w:t>
        <w:br/>
        <w:t>izvoz s tečajem, ki bo izvoz stimuliral in dohodkovno motiviral,</w:t>
        <w:br/>
        <w:t>ne pa tudi dopustiti, da bi se zaradi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te politike</w:t>
        <w:br/>
        <w:t>morala realna sredstva za osebne dohodke ter skupno porabo</w:t>
        <w:br/>
        <w:t>znižati pod raven, ki je socialno in razvojno še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iva.</w:t>
        <w:br/>
        <w:t>Vsaka drugačna odločitev je lahko le kratkoročna in ne vsebuje</w:t>
        <w:br/>
        <w:t>pogojev za trajno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ter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</w:t>
        <w:t>-</w:t>
        <w:br/>
        <w:t>darstva in družbe."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004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SRS poudarja, da mora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S, doda se:</w:t>
        <w:br/>
        <w:t>"predložiti pred zaključkom pogajanj Skupščine SFRJ mehanizme, s</w:t>
        <w:br/>
        <w:t>katerimi bo zagotovil izvrševanje obveznosti do Mednarodnega</w:t>
        <w:br/>
        <w:t>denarnega sklada, pri čemer tudi opozarja, da težavnost in</w:t>
        <w:br/>
        <w:t>zapletenost razmer s katerimi smo soočeni, ne more biti legiti</w:t>
        <w:t>-</w:t>
        <w:br/>
        <w:t>macija za sprejemanje poenostav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administrativnih in line</w:t>
        <w:t>-</w:t>
        <w:br/>
        <w:t>arnih rešitev, ki lahko realno probleme", doda se: "samo pre</w:t>
        <w:t>-</w:t>
        <w:br/>
        <w:t>lagajo" kot nas to uče dosedanje izkušnje. Ostati moramo v okviru</w:t>
        <w:br/>
        <w:t>sprejete ekonomske politike, ali predlagati potrebne spremembe,</w:t>
        <w:br/>
        <w:t>ne more pa biti izgovor za nadaljnje omejevanje samoupravnih</w:t>
        <w:br/>
        <w:t>pristojnosti delavcev in ustavnih pooblastil republik in</w:t>
        <w:br/>
        <w:t>avtonomnih. To se nanaša predvsem na nujno omejevanje vseh oblik</w:t>
        <w:br/>
        <w:t>porabe, kije v realnih mejah potrebna za zmanjševanje inflacije,</w:t>
        <w:br/>
        <w:t>vendar mora omejevanje temeljiti na dogovorjeni dejavnosti SR in</w:t>
        <w:br/>
        <w:t>SAP, da s svojimi ukrepi in aktivnostmi, doda se: "glede na</w:t>
        <w:br/>
        <w:t>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iva sredstva" ob polnem soglasju z delavci ter</w:t>
        <w:br/>
        <w:t>samoupravnimi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in skupnostmi zagotove potrebno</w:t>
        <w:br/>
        <w:t>omejevanje osebne, skupne in splošne porabe. Samo tako</w:t>
        <w:br/>
        <w:t>dogovorjeno omejevanje porabe, ne pa linearni interventni, doda</w:t>
        <w:br/>
        <w:t>se: "zakoni" na ravni federacije lahko zagotovi potreben družbeni</w:t>
        <w:br/>
        <w:t>konsenz, zadostno motivacijo za delo in ustvarjanje dohodka ter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specifičnih razvojnih potreb družbenih dejavnosti v</w:t>
        <w:br/>
        <w:t>vsaki SR in SAP.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004" w:val="left"/>
        </w:tabs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celoti nov: "Skupščina SRS ugotavlja, da zelo</w:t>
        <w:br/>
        <w:t>zahtevnih ciljev in nalog letošnje gospodarske in razvojne</w:t>
        <w:br/>
        <w:t>politike ni možno uresničiti brez bistveno večje mobilizacije</w:t>
        <w:br/>
        <w:t>vseh delovnih ljudi in občanov ter njihovega zaupanja v večjo</w:t>
        <w:br/>
        <w:t>učinkovitost in odgovornost vseh nosilcev nalog". Naslednji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odstavek: "Zato je nujno v SKupščini SFRJ takoj pripraviti</w:t>
        <w:br/>
        <w:t>analizo vzrokov in oceno odgovornosti za nedosledno izvajanje</w:t>
        <w:br/>
        <w:t>doslej sprejetih ciljev in nalog za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gospodarstva.</w:t>
        <w:br/>
        <w:t>Se posebej aktivnosti posameznih federalnih organov, kar je</w:t>
        <w:br/>
        <w:t>privedlo do prekinitve nekaterih ugodnih ekonomskih trendov v</w:t>
        <w:br/>
        <w:t>obdobju 1983-1985 in s tem do nujnosti ponovnega sklepanja</w:t>
        <w:br/>
        <w:t>dogovorov z Mednarodnim denarnim skladom in tujimi upniki.</w:t>
        <w:br/>
        <w:t>Skupščina SRS zahteva, da se zagotovi popolnoma obveščenost</w:t>
        <w:br/>
        <w:t>delovnih ljudi in občanov o nalogah in pogojih za doseganje</w:t>
        <w:br/>
        <w:t>ciljev letošnje razvojne politike, ki so povezani z nameravano</w:t>
        <w:br/>
        <w:t>sklenitvijo dogovorov z Mednarodnim denarnim skladom, o čemer</w:t>
        <w:br/>
        <w:t>domača javnost doslej ni bila ustrezno obveščena."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87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SRS poudarja, da nosi ZIS polno odgo</w:t>
        <w:t>-</w:t>
        <w:br/>
        <w:t>vornost za nadaljnja pogajanja. Posebno odgovornost prevzema za</w:t>
        <w:br/>
        <w:t>vsebino sporazuma, zlati glede na realnost in možnost za prevze</w:t>
        <w:t>-</w:t>
        <w:br/>
        <w:t>manje obveznosti do Mednarodnega denarnega sklada in njihovega</w:t>
        <w:br/>
        <w:t>izvajanja doma, za mehanizme v Skupščini SFRJ sprejete ekonomske</w:t>
        <w:br/>
        <w:t>politike in za pritegnitev ekonomsko relevantnih, družbenoeko</w:t>
        <w:t>-</w:t>
        <w:br/>
        <w:t>nomskih in političnih dejavnikov. ZIS mora v ta namen predložiti</w:t>
        <w:br/>
        <w:t>skupščinam socialističnih republik in socialističnih avtonomnih</w:t>
        <w:br/>
        <w:t>pokrajin oceno in doda se: "prevzeti vso" odgovornost v zvezi s</w:t>
        <w:br/>
        <w:t>predvidenimi učinki in posledicami sporazuma.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Konec stališč z dodatkom. Skupina želi posebej opozo</w:t>
        <w:t>-</w:t>
        <w:br/>
        <w:t>riti, da je bila opravljena obravnava strogo zaupnih gradiv in da</w:t>
        <w:br/>
        <w:t>je bila tudi razprava opravljena brez navzočnosti javnosti na</w:t>
        <w:br/>
        <w:t>zaprti seji. Vendar pa ugotavlja, da je že predsednik Izvršnega</w:t>
        <w:br/>
        <w:t>sveta Skupščine SRS v uvodni besedi navedel, da je pretežni del</w:t>
        <w:br/>
        <w:t>opredelitev Izvršnega sveta javen, pa tudi mnenje, ki ga je</w:t>
        <w:br/>
        <w:t>pripravila skupina, se v pretežnem delu nanaša na izvajanje</w:t>
        <w:br/>
        <w:t>ekonomske politike, seveda v povezavi z novimi mednarodnimi</w:t>
        <w:br/>
        <w:t>obveznostmi. Zato je skupina ocenila, da je potrebno za javnost</w:t>
        <w:br/>
        <w:t>objaviti tudi besedilo, mnenja skupščine SRS z izvzetjem samo</w:t>
        <w:br/>
        <w:t>nekaterih konkretnih navedb ali ocen, ki se neposredno nanašajo</w:t>
        <w:br/>
        <w:t>na nadaljnja pogajanja z Mednarodnim monetarnim skladom.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nšek.</w:t>
        <w:br/>
        <w:t>Slišali ste predlog, mislim, da je bilo koristno, da je tovariš</w:t>
        <w:br/>
        <w:t>Korinšek vse bral, čeprav s tem podaljšal sejo, ampak verjetno je</w:t>
        <w:br/>
        <w:t>bilo laže tako spremljati vstavke v besedilo. Zeli kdo o teh</w:t>
        <w:br/>
        <w:t>spremembah in dopolnitvah mnenja oziroma o predlogu mnenja, ki ga</w:t>
        <w:br/>
        <w:t>je oblikovala skupina,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Tovariš Korinšek, lahko</w:t>
        <w:br/>
        <w:t>kaj pojasniš, na katere dele ste mislili, ko ste to stališče</w:t>
        <w:br/>
        <w:t>sprejeli? Tovariš Božič sprašuje, kaj je mišljeno pri tej opombi</w:t>
        <w:br/>
        <w:t>ob tem mnenju, kaj je za javnost in kaj ni? Na katere dele,</w:t>
        <w:br/>
        <w:t>katere stavke se to nanaša?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morem vam podati konkretnega odgovo</w:t>
        <w:t>-</w:t>
        <w:br/>
        <w:t>ra. Pogovarjali smo se, da je treba mnenja objaviti. Mislim pa,</w:t>
        <w:br/>
        <w:t>da je to v skladu z začetno opredelitv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ki jo je dala tovari</w:t>
        <w:t>-</w:t>
        <w:br/>
        <w:t>šica predsednica, da bo Sekretariat za informacije poskrbel, kaj</w:t>
        <w:br/>
        <w:t>se bo objavilo. Mislim, da bo šlo v preverjanje, če je sploh kaj</w:t>
        <w:br/>
        <w:t>takega, kar se tu notri ne da objaviti. Moje mnenje je, da gre</w:t>
        <w:br/>
        <w:t>lahko vse v objavo. Skupina ni imela zadržkov, če pa se slučajno</w:t>
        <w:br/>
        <w:t>ugotovi, da je kakšna zadeva take narave, da gre za državno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tajno, pa naj bo to spuščeno. Skupina se ni podrobneje opredeli</w:t>
        <w:t>-</w:t>
        <w:br/>
        <w:t>la, kaj je za javnost in kaj ni javnost.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nšek.</w:t>
        <w:br/>
        <w:t>Strinjala bi se predvsem z oceno tovariša Korinška, da pravzaprav</w:t>
        <w:br/>
        <w:t>ni nič takega v mnenju, kar bi neposredno spadalo pod kriterij</w:t>
        <w:br/>
        <w:t>konkretne navedbe iz sporazuma. Očitno boste morali prepustiti</w:t>
        <w:br/>
        <w:t>predsedstvu skupščine, da se mi odločamo in vidimo, kaj je</w:t>
        <w:br/>
        <w:t>tovariš predsednik Šinigoj rekel, da je za javnost, kaj pa ni; da</w:t>
        <w:br/>
        <w:t>upoštevaje njegov ekspoze ocenimo, kaj je za objavo in kaj ni.</w:t>
        <w:br/>
        <w:t>Težko pa si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am, da bi zdaj po delih objavljali mnenje,</w:t>
        <w:br/>
        <w:t>ker to potem bralec ne ve, za kaj gre. Ali je še kakšna pripomba</w:t>
        <w:br/>
        <w:t>na predlog mnenja? (Ne.) Predlagam, da glasujemo o predlogu</w:t>
        <w:br/>
        <w:t>mnenja tako kot ga je tovariš Korinšek prebral.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mnenje.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bi pa prosila samo, da preverimo še, kaj se</w:t>
        <w:br/>
        <w:t>dogaja v ostalih zborih. Ta čas bi izkoristila za to, da vas</w:t>
        <w:br/>
        <w:t>opozorim, da je naslednja seja zbora 20.4., da bomo na tem zboru</w:t>
        <w:br/>
        <w:t>obravnavali tudi smernice za spremembe dolgoročnega plana in da</w:t>
        <w:br/>
        <w:t>je za to razpravo treba primerno organizirati v naši delegatski</w:t>
        <w:br/>
        <w:t>bazi. Na skupni seji bomo obravnavali tudi poročilo Predsedstva</w:t>
        <w:br/>
        <w:t>socialistične Republike Slovenije in še posebej bi vas opozorila,</w:t>
        <w:br/>
        <w:t>da bomo na tej seji opravili volitve predsednika in podpred</w:t>
        <w:t>-</w:t>
        <w:br/>
        <w:t>sednikov Skupščine ter predsednikov in podpredsednikov zborov. To</w:t>
        <w:br/>
        <w:t>vas opozarjam zato, ker bi bilo zelo neugledno, da bi bili v tako</w:t>
        <w:br/>
        <w:t>okrnjeni sestavi. Povedala bi samo toliko, da se volitve opravijo</w:t>
        <w:br/>
        <w:t>na zadnji seji pred iztekom mandata dosedanjim nosilcem funkcij</w:t>
        <w:br/>
        <w:t>zaradi tega, da se omogoči normalen prehod na nadaljevanje seje.</w:t>
        <w:br/>
        <w:t>Prosim vas, da v okviru svojih organizacij poskrbite, da bi na</w:t>
        <w:br/>
        <w:t>tej seji bili primerno zastopani tudi zaradi poročila predsed</w:t>
        <w:t>-</w:t>
        <w:br/>
        <w:t>stva, ki ga obravnavamo.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center"/>
        <w:sectPr>
          <w:headerReference w:type="default" r:id="rId9"/>
          <w:headerReference w:type="even" r:id="rId10"/>
          <w:footnotePr>
            <w:pos w:val="pageBottom"/>
            <w:numFmt w:val="decimal"/>
            <w:numRestart w:val="continuous"/>
          </w:footnotePr>
          <w:pgSz w:w="10555" w:h="16066"/>
          <w:pgMar w:top="1891" w:left="476" w:right="494" w:bottom="971" w:header="0" w:footer="543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končana 16. marca 1988.)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BENOPOLITI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ZBOR SKUP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2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SOCIALISTIČNE REPUBLIKE SLOVENIJE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6"/>
          <w:szCs w:val="26"/>
        </w:rPr>
        <w:sectPr>
          <w:headerReference w:type="default" r:id="rId11"/>
          <w:headerReference w:type="even" r:id="rId12"/>
          <w:footnotePr>
            <w:pos w:val="pageBottom"/>
            <w:numFmt w:val="decimal"/>
            <w:numRestart w:val="continuous"/>
          </w:footnotePr>
          <w:pgSz w:w="10555" w:h="16066"/>
          <w:pgMar w:top="1466" w:left="564" w:right="497" w:bottom="1466" w:header="1038" w:footer="1038" w:gutter="0"/>
          <w:pgNumType w:start="64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25. seja - 20. april 1988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25. seja - 20. april 1988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0" w:right="0" w:firstLine="0"/>
        <w:jc w:val="right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4" w:val="left"/>
          <w:tab w:leader="dot" w:pos="8905" w:val="right"/>
        </w:tabs>
        <w:bidi w:val="0"/>
        <w:spacing w:before="0" w:after="220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Ugotavljanje prisotnosti delegatov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4" w:val="left"/>
          <w:tab w:leader="dot" w:pos="8905" w:val="right"/>
        </w:tabs>
        <w:bidi w:val="0"/>
        <w:spacing w:before="0" w:after="46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4" w:val="left"/>
          <w:tab w:leader="dot" w:pos="8905" w:val="right"/>
        </w:tabs>
        <w:bidi w:val="0"/>
        <w:spacing w:before="0" w:after="22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Odobritev zapisnika 24. seje zbora </w:t>
        <w:tab/>
        <w:t xml:space="preserve"> 3</w:t>
      </w:r>
      <w:r>
        <w:fldChar w:fldCharType="end"/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4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Izvolitev predsednika in podpredsednika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60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DPZ Skupščine Socialistične republike Slovenije</w:t>
        <w:br/>
        <w:t>in izvolitev predsednika in podpredsednikov</w:t>
        <w:br/>
        <w:t>Skupščine Socialistične republike Slovenije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0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Dušan Semolič </w:t>
        <w:tab/>
        <w:t xml:space="preserve"> 4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4" w:val="left"/>
        </w:tabs>
        <w:bidi w:val="0"/>
        <w:spacing w:before="0" w:after="0" w:line="211" w:lineRule="auto"/>
        <w:ind w:left="600" w:right="0" w:hanging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delovnih</w:t>
        <w:br/>
        <w:t>organizacij, ki jih ustanavljajo delovni ljudje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05" w:val="right"/>
        </w:tabs>
        <w:bidi w:val="0"/>
        <w:spacing w:before="0" w:after="220" w:line="211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civilne pravne osebe </w:t>
        <w:tab/>
        <w:t xml:space="preserve"> 7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4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varstvu pred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05" w:val="right"/>
        </w:tabs>
        <w:bidi w:val="0"/>
        <w:spacing w:before="0" w:after="220" w:line="216" w:lineRule="auto"/>
        <w:ind w:left="60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ionizir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očimi sevanji in o jedrski varnosti in</w:t>
        <w:br/>
        <w:t>predlog odloka o ustanovitvi, nalogah in sestavi</w:t>
        <w:br/>
        <w:t>skupine delegatov vseh zborov Skupščine Socialistične</w:t>
        <w:br/>
        <w:t>republike Slovenije za pripravo poročila o vplivih</w:t>
        <w:br/>
        <w:t xml:space="preserve">izkoriščanja Rudnika urana Žirovski vrh na okolje </w:t>
        <w:tab/>
        <w:t xml:space="preserve"> 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0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9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4" w:val="left"/>
          <w:tab w:leader="dot" w:pos="8905" w:val="right"/>
        </w:tabs>
        <w:bidi w:val="0"/>
        <w:spacing w:before="0" w:after="22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Volitve in imenovanja </w:t>
        <w:tab/>
        <w:t xml:space="preserve"> 10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4" w:val="lef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05" w:val="right"/>
        </w:tabs>
        <w:bidi w:val="0"/>
        <w:spacing w:before="0" w:after="220" w:line="218" w:lineRule="auto"/>
        <w:ind w:left="60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odloka o ustanovitvi, nalogah in sestavi</w:t>
        <w:br/>
        <w:t>skupine delegatov vseh zborov Skupščine SR Slovenije</w:t>
        <w:br/>
        <w:t>za pripravo poročila v vplivih izkoriščanja Rudnika</w:t>
        <w:br/>
        <w:t xml:space="preserve">urana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irovski vrh na okolje </w:t>
        <w:tab/>
        <w:t xml:space="preserve"> 13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0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13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/2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0" w:val="left"/>
        </w:tabs>
        <w:bidi w:val="0"/>
        <w:spacing w:before="0" w:after="0" w:line="214" w:lineRule="auto"/>
        <w:ind w:left="620" w:right="0" w:hanging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smernic za spremembe in dopolnitve</w:t>
        <w:br/>
        <w:t>dolgoročnega plana Socialistične republike</w:t>
        <w:br/>
        <w:t>Slovenije za obdobje 1986-2000 in družbenega</w:t>
        <w:br/>
        <w:t>plana Socialistične republike Slovenije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240" w:line="214" w:lineRule="auto"/>
        <w:ind w:left="0" w:right="0" w:firstLine="62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za obdobje 1986-1990 </w:t>
        <w:tab/>
        <w:t xml:space="preserve"> 14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14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16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18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19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19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 </w:t>
        <w:tab/>
        <w:t xml:space="preserve"> 20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20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 </w:t>
        <w:tab/>
        <w:t xml:space="preserve"> 21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24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21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0" w:val="left"/>
        </w:tabs>
        <w:bidi w:val="0"/>
        <w:spacing w:before="0" w:after="0" w:line="214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24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oz. družbenopolitičnih organizacij </w:t>
        <w:tab/>
        <w:t xml:space="preserve"> 22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 </w:t>
        <w:tab/>
        <w:t xml:space="preserve"> 22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24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91" w:val="right"/>
        </w:tabs>
        <w:bidi w:val="0"/>
        <w:spacing w:before="0" w:after="240" w:line="214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Bohinc </w:t>
        <w:tab/>
        <w:t xml:space="preserve"> 25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0" w:val="left"/>
          <w:tab w:leader="dot" w:pos="9091" w:val="right"/>
        </w:tabs>
        <w:bidi w:val="0"/>
        <w:spacing w:before="0" w:after="24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Seznam govornikov </w:t>
        <w:tab/>
        <w:t xml:space="preserve"> II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60" w:val="left"/>
          <w:tab w:leader="dot" w:pos="9091" w:val="right"/>
        </w:tabs>
        <w:bidi w:val="0"/>
        <w:spacing w:before="0" w:after="240" w:line="214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0555" w:h="16066"/>
          <w:pgMar w:top="1756" w:left="598" w:right="531" w:bottom="1045" w:header="1328" w:footer="617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Priloga: zapisnik </w:t>
        <w:tab/>
        <w:t xml:space="preserve"> III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DRUŽBENOPOLITIČNEGA ZBORA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41" w:lineRule="auto"/>
        <w:ind w:left="2860" w:right="2960" w:firstLine="0"/>
        <w:jc w:val="righ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25. seja - 20. marec 1988</w:t>
        <w:br/>
        <w:t>STRAN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180" w:val="right"/>
        </w:tabs>
        <w:bidi w:val="0"/>
        <w:spacing w:before="0" w:after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Bohinc Marina </w:t>
        <w:tab/>
        <w:t xml:space="preserve"> 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180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Černe Robert </w:t>
        <w:tab/>
        <w:t xml:space="preserve"> 19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180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 Franc </w:t>
        <w:tab/>
        <w:t xml:space="preserve"> 24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180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Jamšek Franc </w:t>
        <w:tab/>
        <w:t xml:space="preserve"> 14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146" w:val="right"/>
          <w:tab w:pos="8366" w:val="left"/>
        </w:tabs>
        <w:bidi w:val="0"/>
        <w:spacing w:before="0" w:after="0" w:line="20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Korinšek Jože </w:t>
        <w:tab/>
        <w:t xml:space="preserve"> 16,</w:t>
        <w:tab/>
        <w:t>19, 20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7555" w:val="right"/>
          <w:tab w:pos="7781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Duško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9,</w:t>
        <w:tab/>
        <w:t>13, 18, 21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180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Jolanda </w:t>
        <w:tab/>
        <w:t xml:space="preserve"> 22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180" w:val="righ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Semolič Dušan </w:t>
        <w:tab/>
        <w:t xml:space="preserve"> 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180" w:val="right"/>
        </w:tabs>
        <w:bidi w:val="0"/>
        <w:spacing w:before="0" w:after="0" w:line="20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Škerbec Valerija </w:t>
        <w:tab/>
        <w:t xml:space="preserve"> 13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22" w:val="right"/>
          <w:tab w:pos="8933" w:val="left"/>
        </w:tabs>
        <w:bidi w:val="0"/>
        <w:spacing w:before="0" w:after="200" w:line="206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0555" w:h="16066"/>
          <w:pgMar w:top="1018" w:left="523" w:right="561" w:bottom="1018" w:header="590" w:footer="590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Štern Emil </w:t>
        <w:tab/>
        <w:t xml:space="preserve"> 20,</w:t>
        <w:tab/>
        <w:t>21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80" w:after="220" w:line="211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25. seja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460" w:line="211" w:lineRule="auto"/>
        <w:ind w:left="0" w:right="0" w:firstLine="0"/>
        <w:jc w:val="center"/>
      </w:pPr>
      <w:bookmarkStart w:id="10" w:name="bookmark10"/>
      <w:bookmarkStart w:id="11" w:name="bookmark11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(20. april 1988)</w:t>
      </w:r>
      <w:bookmarkEnd w:id="10"/>
      <w:bookmarkEnd w:id="1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Predsedovala: Valerija Škerbec.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11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začela ob 9.05 uri.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442" w:val="left"/>
        </w:tabs>
        <w:bidi w:val="0"/>
        <w:spacing w:before="0" w:after="0" w:line="211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</w:t>
        <w:tab/>
        <w:t>Začenjam 25. sejo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Družbenopolitičnega zbora Skupščine Socialistične republike</w:t>
        <w:br/>
        <w:t>Slovenije. Trenutno je navzočih 35 delegatov; opravičili so se:</w:t>
        <w:br/>
        <w:t>Ciril Baškovič, Zlatko Leskovšek, Tone Pavček, Amalija Petronio,</w:t>
        <w:br/>
        <w:t>Branko Kovše. Vlado Klemenčič bo prišel kasneje.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Odbor za družbenoekonomske odnose našega zbora</w:t>
        <w:br/>
        <w:t>predlaga, da z dnevnega reda današnje seje umaknemo točko</w:t>
        <w:br/>
        <w:t>Poročilo delegacije Skupščine Socialistične republike Slovenije v</w:t>
        <w:br/>
        <w:t>Zboru republik in pokrajin Skupščine SFRJ. Odbor je ugotovil, da</w:t>
        <w:br/>
        <w:t>delegacija Skupščine SFRJ v svojem poročilu o 23. seji Zbora</w:t>
        <w:br/>
        <w:t>republik in pokrajin le ugotavlja, da je bil zakon o spremembah</w:t>
        <w:br/>
        <w:t xml:space="preserve">zakona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deviznem poslovanju umaknjen z dnevnega reda Zbora</w:t>
        <w:br/>
        <w:t>republik in pokrajin, ker Skupščina Socialistične republike</w:t>
        <w:br/>
        <w:t>Slovenije in Sabor Socialistične republike Hrvatske nista dala</w:t>
        <w:br/>
        <w:t>soglasja k osnutku tega zakona. To pa je tudi edini akt iz</w:t>
        <w:br/>
        <w:t>poročila delegacije, ki ga je obravnaval naš zbor. Želi o tem</w:t>
        <w:br/>
        <w:t>predlogu in razlogu za umik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 ) Če ne,</w:t>
        <w:br/>
        <w:t>potem predlagam, da o tem predlogu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glasuje. (Vsi delegati.) Je kdo</w:t>
        <w:br/>
        <w:t>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umaknil z dnevnega reda</w:t>
        <w:br/>
        <w:t>poročilo delegacije Skupščine Socialistične republike Slovenije v</w:t>
        <w:br/>
        <w:t>Zboru republik in pokrajin Skupščine SFRJ.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v dnevnem redu pri točki predlog za</w:t>
        <w:br/>
        <w:t>izdajo zakona pred ionizir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očimi sevanji in o jedrski varnosti</w:t>
        <w:br/>
        <w:t>obravnavamo še predlog odloka o ustanovitvi, nalogah in sestavi</w:t>
        <w:br/>
        <w:t>Skupine delegatov vseh zborov Skupščine Socialistične republike</w:t>
        <w:br/>
        <w:t>Slovenije za pripravo poročila o vplivih izkoriščanja Rudnika</w:t>
        <w:br/>
        <w:t>urana Zirovski vrh na okolje. Zeli o tem predlogu kdo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naslednji dnevni red: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890" w:val="left"/>
        </w:tabs>
        <w:bidi w:val="0"/>
        <w:spacing w:before="0" w:after="0" w:line="211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24. seje zbora.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890" w:val="left"/>
        </w:tabs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Izvolitev predsednika in podpredsednika Družbeno</w:t>
        <w:t>-</w:t>
        <w:br/>
        <w:t>političnega zbora Skupščine Socialistične republike Slovenije.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890" w:val="left"/>
        </w:tabs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Izvolitev predsednika in podpredsednikov Skupščine</w:t>
        <w:br/>
        <w:t>Socialistične republike Slovenije.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131" w:val="left"/>
        </w:tabs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smernic za spremembe in dopolnitve</w:t>
        <w:br/>
        <w:t>dolgoročnega plana Socialistične republike Slovenije za obdobje</w:t>
        <w:br/>
        <w:t>1986-2000 in družbenega plana Socialistične republike Slovenije</w:t>
        <w:br/>
        <w:t>za obdobje 1986-1990.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890" w:val="left"/>
        </w:tabs>
        <w:bidi w:val="0"/>
        <w:spacing w:before="0" w:after="220" w:line="211" w:lineRule="auto"/>
        <w:ind w:left="0" w:right="0" w:firstLine="1500"/>
        <w:jc w:val="both"/>
        <w:sectPr>
          <w:footnotePr>
            <w:pos w:val="pageBottom"/>
            <w:numFmt w:val="decimal"/>
            <w:numRestart w:val="continuous"/>
          </w:footnotePr>
          <w:pgSz w:w="10555" w:h="16066"/>
          <w:pgMar w:top="1874" w:left="482" w:right="531" w:bottom="1082" w:header="1446" w:footer="654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delovnih organizacij,</w:t>
        <w:br/>
        <w:t>ki jih ustanavljajo delovni ljudje in civilno pravne osebe.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820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a) Predlog za izdajo zakona o varstvu pred</w:t>
        <w:br/>
        <w:t>ionizir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čimi sevanji in o jedrski varnosti;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830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b) Predlog odloka o ustanovitvi, nalogah in sestavi</w:t>
        <w:br/>
        <w:t>Skupine delegatov vseh zborov Skupščine Socialistične republike</w:t>
        <w:br/>
        <w:t>Slovenije za pripravo poročila o vplivih izkoriščanja Rudnika</w:t>
        <w:br/>
        <w:t>urana Žirovski vrh na okolje.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94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oziroma</w:t>
        <w:br/>
        <w:t>družbenopolitičnih organizacij.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947" w:val="left"/>
        </w:tabs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razpravljati o predloženem dnevnem redu? (Ne</w:t>
        <w:br/>
        <w:t>želi.) Če ne, potem predlagam, da glasujemo.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glasuje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(Vsi delegati dvignejo</w:t>
        <w:br/>
        <w:t>roko.) Je kdo 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bi dala nekaj obvestil, tako kot ponavadi.</w:t>
        <w:br/>
        <w:t>Najprej o skupni seji vseh zborov Skupščine Socialistične</w:t>
        <w:br/>
        <w:t>republike Slovenije. Ta se bo pričela ob 9.30 uri, tako ste bili</w:t>
        <w:br/>
        <w:t>obveščeni s sklicem skupne seje. Na tej seji bomo obravnavali</w:t>
        <w:br/>
        <w:t>poročilo Predsedstva Socialistične republike Slovenije od 1986.</w:t>
        <w:br/>
        <w:t>do 1988. leta. Opozarjam vas, da gre za skupno sejo, ne za skupno</w:t>
        <w:br/>
        <w:t>zasedanje. Torej je glasovanje na tej seji skupno in ne ločeno po</w:t>
        <w:br/>
        <w:t>zborih. Na klop ste danes prejeli mnenja in stališča Skupščine</w:t>
        <w:br/>
        <w:t xml:space="preserve">Socialistične republike Slovenije k temu poročilu.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aktu naj</w:t>
        <w:br/>
        <w:t>bi tudi potekala razprava na skupni seji. Prosim vas, da vsi</w:t>
        <w:br/>
        <w:t>sedete v dvorano zaradi ugotavljanja izida glasovanja. Prosim vas</w:t>
        <w:br/>
        <w:t>pa tudi, da se takoj prijavite pri tovarišici Bitenčevi za</w:t>
        <w:br/>
        <w:t>razpravo, tako, da bo predsednik Skupščine Socialistične</w:t>
        <w:br/>
        <w:t>republike Slovenije lažje vodil sejo.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končani skupni seji prosim, da se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vrnemo,</w:t>
        <w:br/>
        <w:t>ker bi takoj prešli na volitve predsednika in podpredsednika</w:t>
        <w:br/>
        <w:t>zbora oziroma predsednika Skupščine in podpredsednikov Skupščine</w:t>
        <w:br/>
        <w:t>Socialistične republike Slovenije. V zvezi s tem naj vas</w:t>
        <w:br/>
        <w:t>obvestim, da po določbah 2. odstavka 2. člena poslovnika</w:t>
        <w:br/>
        <w:t>Družbenopolitičnega zbora Skupščine Socialistične republike</w:t>
        <w:br/>
        <w:t>Slovenije predseduje volilni seji zbora, na kateri se pred</w:t>
        <w:br/>
        <w:t>potekom prve dveletne mandatne dobe volijo predsednik in</w:t>
        <w:br/>
        <w:t>podpredsednik zbora in predsednik ter podpredsednik Skupščine</w:t>
        <w:br/>
        <w:t>Socialistične republike Slovenije, predsednik, ki je doslej</w:t>
        <w:br/>
        <w:t>opravljal to funkcijo, ali najstarejši delegat v zboru. Glede na</w:t>
        <w:br/>
        <w:t>to predlagam, da točko dnevnega reda izvolitev predsednika in</w:t>
        <w:br/>
        <w:t>podpredsednika Družbenopolitičnega zbora Skupščine Socialistične</w:t>
        <w:br/>
        <w:t>republike Slovenije in točko izvolitev predsednika in</w:t>
        <w:br/>
        <w:t>podpredsednikov Skupščine Socialistične republike Slovenije vodi</w:t>
        <w:br/>
        <w:t>najstarejši delegat v našem zboru, to je tovariš Marjan Lenarčič.</w:t>
        <w:br/>
        <w:t>Ostali del seje potem vodim sama. - Soglašate s takim pristopom,</w:t>
        <w:br/>
        <w:t>ki je v skladu s poslovnikom? (Da.)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opravljenih volitvah - seveda bodo naši tovariši in</w:t>
        <w:br/>
        <w:t>tudi tovariši, ki bodo izvedli volitve v ostalih dveh zborih,</w:t>
        <w:br/>
        <w:t>potrebovali približno 45 minut časa, da ugotovijo vse volilne</w:t>
        <w:br/>
        <w:t>rezultate - bomo kar nadaljevali s sejo zbora. Najprej s tistimi</w:t>
        <w:br/>
        <w:t>točkami, ki so mogoče manj zahtevne. V nadaljevanju seje moramo</w:t>
        <w:br/>
        <w:t>razglasiti volilne rezultate.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današnjo sejo ste na klop prejeli nekatera gradiva,</w:t>
        <w:br/>
        <w:t>in sicer vas opozarjam na naslednja gradiva: poročilo Odbora za</w:t>
        <w:br/>
        <w:t>družbenoekonomske odnose k smernicam za spremembe plana, poročilo</w:t>
        <w:br/>
        <w:t>Skupine delegatov vseh zborov za spremljanje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planskih aktov, potem na osnutek stališč našega zbora, amandma</w:t>
        <w:br/>
        <w:t>Izvršnega sveta k smernicam ter stališča in sklepe in predloge,</w:t>
        <w:br/>
        <w:t>ki jih je sprejelo Predsedstvo RK ZSMS, in sicer imate dve</w:t>
        <w:br/>
        <w:t>gradivi v zvezi s tem. Eno je osnovno, ki je bilo podlaga za</w:t>
        <w:br/>
        <w:t>razpravo na predsedstvu in ki je bilo na predsedstvu mladinske</w:t>
        <w:br/>
        <w:t>organizacije tudi sprejeto, in še dodatna stališča k temu</w:t>
        <w:br/>
        <w:t>osnovnemu gradivu.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imate še mnenje Izvršnega sveta k amandmajem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no-pravne komisije k zakonu o 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delovnih</w:t>
        <w:br/>
        <w:t>organizacij, ki jih ustanavljajo delovni ljudje in civilne pravne</w:t>
        <w:br/>
        <w:t>osebe. K 6. točki ste prejeli še stališča Sveta za varstvo okolja</w:t>
        <w:br/>
        <w:t>pri Predsedstvu RK SZDL in tudi stališče Odbora ekološke</w:t>
        <w:br/>
        <w:t>konference ter nov dopolnjen osnutek stališč. Stališča smo</w:t>
        <w:br/>
        <w:t>dopolnili s stališči Sveta za varstvo okolja SZDL. Kot</w:t>
        <w:br/>
        <w:t>informativno gradivo pa smo vam dali danes na mizo še gradivo</w:t>
        <w:br/>
        <w:t>Izvršnega sveta Skupščine Socialistične republike Slovenije o</w:t>
        <w:br/>
        <w:t>položaju v zdravstvu.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opravimo še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TOČKO DNEVNEGA REDA,</w:t>
        <w:br/>
        <w:t>preden prekinemo sejo, in sicer ODOBRITEV ZAPISNIKA 24. SEJE</w:t>
        <w:br/>
        <w:t>ZBORA.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22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osnutka</w:t>
        <w:br/>
        <w:t>zapisnika 24. seje zbora? (Ne.)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dajem zapisnik 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glasova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roko! (Vsi delegati</w:t>
        <w:br/>
        <w:t>dvignejo roko.) Je kdo proti? (Nihče.) Se je kdo vzdržal?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zapisnik 24. seje zbora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bi prosila, tovarišica Tina, da prešteješ,</w:t>
        <w:br/>
        <w:t>koliko nas je, ker so nekateri delegati prišli v dvorano po</w:t>
        <w:br/>
        <w:t>začetku seje, zaradi obvestila o številu delegatov na skupni</w:t>
        <w:br/>
        <w:t xml:space="preserve">se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Prisotnih je 38 delegatov.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Prekinjam sejo.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zbora je bila prekinjena ob 9.25 uri in se je</w:t>
        <w:br/>
        <w:t xml:space="preserve">nadaljevala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10.35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PREDSEDUJOČI MARJAN LENARČIČ: Tovarišice in tovariši</w:t>
        <w:br/>
        <w:t>delegati! Predlagam, da pričnemo. Najprej mi dovolite, da se</w:t>
        <w:br/>
        <w:t>zahvalim delegatom za zaupanje, ki ste ga izrazili, in predlagam,</w:t>
        <w:br/>
        <w:t>da preidemo na delo.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je, da združimo obravnavo 2. in 3. TOČKE</w:t>
        <w:br/>
        <w:t>DNEVNEGA REDA, in sicer IZVOLITEV PREDSEDNIKA IN PODPREDSEDNIKA</w:t>
        <w:br/>
        <w:t>DRUŽBENOPOLITIČNEGA ZBORA SKUPŠČINE SOCIALISTIČNE REPUBLIKE</w:t>
        <w:br/>
        <w:t>SLOVENIJE in IZVOLITEV PREDSEDNIKA IN PODPREDSEDNIKOV SKUPŠČINE</w:t>
        <w:br/>
        <w:t>SOCIALISTIČNE REPUBLIKE SLOVENIJE.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podlagi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2.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odstavka 4. člena poslovnika</w:t>
        <w:br/>
        <w:t>Družbenopolitičnega zbora Skupščine Socialistične republike</w:t>
        <w:br/>
        <w:t>Slovenije se predsednik in podpredsednik zbora izvolita pred</w:t>
        <w:br/>
        <w:t>potekom prve dveletne mandatne dobe in nastopita svojo funkcijo z</w:t>
        <w:br/>
        <w:t>dnem prenehanja funkcije prejšnjemu predsedniku in</w:t>
        <w:br/>
        <w:t>podpredsedniku zbora, to je 7. maja 1988.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določbah 2. odstavka 140. člena poslovnika Skupščine</w:t>
        <w:br/>
        <w:t>Socialistične republike Slovenije se predsednik in podpredsednik</w:t>
        <w:br/>
        <w:t>Skupščine Socialistične republike Slovenije izvolita pred potekom</w:t>
        <w:br/>
        <w:t>prve dveletne mandatne dobe in začneta opravljati svojo funkcijo</w:t>
        <w:br/>
        <w:t>z dnem, ko poteče mandatna doba dotedanjemu predsedniku in</w:t>
        <w:br/>
        <w:t>podpredsednikoma, to je 7. maja 1988.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Prejeli ste predlog kandidatov za vse navedene</w:t>
        <w:br/>
        <w:t>funkcije, ki ga je predložila Republiška konferenca Socialistične</w:t>
        <w:br/>
        <w:t>zveze delovnega ljudstva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podlagi 3. odstavka 56. člena poslovnika</w:t>
        <w:br/>
        <w:t>Družbenopolitičnega zbora Skupščine Socialistične republike</w:t>
        <w:br/>
        <w:t>Slovenije bo predstavnik Republiške konference SZDL Slovenije</w:t>
        <w:br/>
        <w:t>obrazložil predlog kandidatur.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 tovariša Dušana Semoliča, da spregovori.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DUŠAN SEMOLIČ: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Republiška</w:t>
        <w:br/>
        <w:t>kandidaci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 konferenca je v skladu z določili kandidac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postopka konec meseca marca določila kandidate za nosilce</w:t>
        <w:br/>
        <w:t>vodilnih funkcij v Skupščini Socialistične republike Slovenije in</w:t>
        <w:br/>
        <w:t>njenih zborih po poteku prvega dveletnega mandata.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ste prejeli, zato naj k temu dodam samo nekaj</w:t>
        <w:br/>
        <w:t>podatkov. Vloga mi je toliko olajšana, ker vse kandidate dobro</w:t>
        <w:br/>
        <w:t>poznamo, saj delamo skupaj že dve leti.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kandidatov je dan na podlagi ocen dela sedanjih</w:t>
        <w:br/>
        <w:t>nosilcev dolžnosti, katere soavtorji smo bili tudi mi, delegati</w:t>
        <w:br/>
        <w:t>Družbenopolitičnega zbora in delegati v okviru skupin delegatov</w:t>
        <w:br/>
        <w:t>za ostale zbore naše skupščine.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Ocenili smo, da je bilo sedanje delo sedanjih nosilcev</w:t>
        <w:br/>
        <w:t>dolžnosti dobro, da so izpolnili pričakovanja ob njihovi prvi</w:t>
        <w:br/>
        <w:t>izvolitvi na te dolžnosti.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Prek celotnega dveletnega obdobja so po svojih</w:t>
        <w:br/>
        <w:t>sposobnostih, hotenjih in objektivnih pogojih prispevali, da je</w:t>
        <w:br/>
        <w:t>Skupščina Socialistične republike Slovenije uresničevala naloge</w:t>
        <w:br/>
        <w:t>skladno z ustavno opredeljeno funkcijo in skladno s programom</w:t>
        <w:br/>
        <w:t xml:space="preserve">dela, ki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smo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 ga zastavili.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ta pozitivna ocena dela je bila pomembna podlaga</w:t>
        <w:br/>
        <w:t>pri odločitvi predsedstva Republiške konference SZDL Slovenije,</w:t>
        <w:br/>
        <w:t>da predlaga temeljnim občinskim in republiški kandidac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</w:t>
        <w:br/>
        <w:t>konferenci za nosilce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dolžnosti v Skupščini</w:t>
        <w:br/>
        <w:t>Socialistične republike Slovenije sedanje nosilce dolžnosti,</w:t>
        <w:br/>
        <w:t>razen v primeru enega od podpredsednikov, ki je zaprosil, da ga</w:t>
        <w:br/>
        <w:t>na to dolžnost ponovno ne predlagamo.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  <w:sectPr>
          <w:headerReference w:type="default" r:id="rId13"/>
          <w:headerReference w:type="even" r:id="rId14"/>
          <w:footnotePr>
            <w:pos w:val="pageBottom"/>
            <w:numFmt w:val="decimal"/>
            <w:numRestart w:val="continuous"/>
          </w:footnotePr>
          <w:pgSz w:w="10555" w:h="16066"/>
          <w:pgMar w:top="1874" w:left="482" w:right="531" w:bottom="1082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razprave na sejah tako temeljnih kot občinskih</w:t>
        <w:br/>
        <w:t>kandidac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konferencah so pokazale, da predlagani kandidati</w:t>
        <w:br/>
        <w:t>uživajo podporo najširšega kroga delovnih ljudi in občanov, zato</w:t>
        <w:br/>
        <w:t>odločitev Republiške kandidac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konference o tem, koga</w:t>
        <w:br/>
        <w:t>določiti za kandidate, ni bila težka. Potrdila je v poprejšnjih</w:t>
        <w:br/>
        <w:t>postopkih izraženo voljo delovnih ljudi in občanov in njihovih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delegatov. V imenu Republiške kandidac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konference predlagam</w:t>
        <w:br/>
        <w:t>zboru, da na današnji seji glasuje o naslednjem predlogu</w:t>
        <w:br/>
        <w:t>kandidatov za vodstvo, najprej Skupščine Socialistične republike</w:t>
        <w:br/>
        <w:t>Sloven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Skupščine Socialistične republike Slovenije</w:t>
        <w:br/>
        <w:t>tovariš Miran Potrč, ki je pri dosedanjem delu v Skupščini</w:t>
        <w:br/>
        <w:t>Socialistične republike Slovenije dokazal, da je sposoben</w:t>
        <w:br/>
        <w:t>usklajevalec različnih pogledov nadaljnjega razvoja naše</w:t>
        <w:br/>
        <w:t>socialistične samoupravne skupnosti, ki je natančno in dosledno</w:t>
        <w:br/>
        <w:t>opravljal naloge, dogovorjene v večnacionalni skupnosti</w:t>
        <w:br/>
        <w:t>jugoslovanskih narodov in narodnosti ter uveljavljal izvirne</w:t>
        <w:br/>
        <w:t>interese in pravice delovnih ljudi in občanov.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Podpredsednik Skupščine tovariš Jože Knez, dosedanji</w:t>
        <w:br/>
        <w:t>podpredsednik, ki se je zavzemal za razvijanje in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samoupravne socialistične demokracije in za takšen program</w:t>
        <w:br/>
        <w:t>gospodarske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bi prispeval k čim prejšnjemu</w:t>
        <w:br/>
        <w:t>premagovanju sedanjih razmer.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Kandidat za podpredsednika Skupščine tovariš Aleksander</w:t>
        <w:br/>
        <w:t>Ravnikar je svojo dosedanjo delovno pozornost usmerjal v razvoj</w:t>
        <w:br/>
        <w:t>samoupravnih odnosov v združenem delu, tako pri skladnosti</w:t>
        <w:br/>
        <w:t>gospodarskega razvoja in družbenih dejavnosti kot pri razvoju</w:t>
        <w:br/>
        <w:t>delegatskega in skupščinskega sistema.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pa še vodstvo našega Družbenopolitičnega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Republiška kandidac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ska konferenca je določila dva</w:t>
        <w:br/>
        <w:t>kandidata za dolžnost predsednika zbora: sedanjo predsednico</w:t>
        <w:br/>
        <w:t>tovarišico Valerijo Škerbec, za katero so vodstva</w:t>
        <w:br/>
        <w:t>družbenopolitičnih organizacij ocenila, da je bilo njeno delo v</w:t>
        <w:br/>
        <w:t>preteklih dveh letih uspešno, da je bila pobudnik vrste razprav o</w:t>
        <w:br/>
        <w:t>posameznih družbenih vprašanjih v okviru vodstva</w:t>
        <w:br/>
        <w:t>družbenopolitičnih organizacij, pri čemer je prispevala, da so</w:t>
        <w:br/>
        <w:t>bila stališča usklajena oziroma so prišla v obravnavo na</w:t>
        <w:br/>
        <w:t>Družbenopolitični zbor oziroma v Skupščino Socialistične</w:t>
        <w:br/>
        <w:t>republike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Določila pa je tudi delegata v Družbenopolitičnem zboru</w:t>
        <w:br/>
        <w:t>tovariša Toneta Anderliča, ki ga oblikuje doslednost pri</w:t>
        <w:br/>
        <w:t>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stališč, ki so jih v zvezi z nadaljnjim razvojem</w:t>
        <w:br/>
        <w:t>naše socialistične samoupravne skupnosti opredelili slovenski</w:t>
        <w:br/>
        <w:t>mladinci na svojem kongresu v Krškem.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podpredsednika zbora pa je bil predlagan tovariš</w:t>
        <w:br/>
        <w:t>Jože Stegne, ki je uspešno sodeloval pri vodenju zbora v</w:t>
        <w:br/>
        <w:t>preteklem dveletnem obdobju.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imenu Republiške konference predlagam, da se o</w:t>
        <w:br/>
        <w:t>predlogu razpravlja in glasuje.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PREDSEDUJOČI MARJAN LENARČIČ: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Zahvaljujem se tovarišu</w:t>
        <w:br/>
        <w:t>Semoliču za obrazložitev. Sprašujem, ali želi o predlaganih</w:t>
        <w:br/>
        <w:t>kandidaturah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- Prehajamo na izvedbo</w:t>
        <w:br/>
        <w:t>volitev.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Nekaj pojasnil. Po določbah 2. odstavka 353 . člena</w:t>
        <w:br/>
        <w:t>poslovnika Skupščine Socialistične republike Slovenije se o</w:t>
        <w:br/>
        <w:t>izvolitvi predsednika in podpredsednika Skupščine Socialistične</w:t>
        <w:br/>
        <w:t>republike Slovenije ter predsednikov in podpredsednikov zborov</w:t>
        <w:br/>
        <w:t>glasuje tajno, razen če posamezni zbor na predlog delegata v</w:t>
        <w:br/>
        <w:t>zboru sklene, da se glasuje javno.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Sprašujem, ali želi kdo o načinu volitev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(Nihče.) Če ne, potem bomo glasovali s tajnimi glasovnicami.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mi - v skladu s poslovnikom - pri vodenju</w:t>
        <w:br/>
        <w:t>volitev pomagajo sekretar zbora in dva delegata. Za to nalogo</w:t>
        <w:br/>
        <w:t>predlagam Marino Bohinc in Franca Fašaleka. - Želi kdo o tem</w:t>
        <w:br/>
        <w:t>predlogu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 tak predlog, naj prosim dvigne roko! (Vsi</w:t>
        <w:br/>
        <w:t>delegati dvignejo roko.) Je kdo proti? (Nihče.) Se je kdo</w:t>
        <w:br/>
        <w:t>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lepa. Ugotavljam, da je zbor soglasno z večino</w:t>
        <w:br/>
        <w:t>glasov izvolil tovarišico Marino Bohinc in tovariša Franca</w:t>
        <w:br/>
        <w:t>Fašaleka za pomoč pri vodenju.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vas seznanil z načinom volitev. Vsak delegat</w:t>
        <w:br/>
        <w:t>bo dobil štiri glasovnice, in sicer: z glasovnico roza barve</w:t>
        <w:br/>
        <w:t>volimo predsednika zbora; z glasovnico bele barve volimo</w:t>
        <w:br/>
        <w:t>podpredsednika zbora; z glasovnico zelene barve volimo</w:t>
        <w:br/>
        <w:t>predsednika Skupščine in z glasovnico rumene barve volimo dva</w:t>
        <w:br/>
        <w:t>podpredsednika Skupščine.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vsaki glasovnici volimo enega kandidata, razen na</w:t>
        <w:br/>
        <w:t>glasovnici za oba podpredsednika Skupščine Socialistične</w:t>
        <w:br/>
        <w:t>republike Slovenije, kjer volimo oba kandidata.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 glasuje za kandidata tako, da obkroži številko</w:t>
        <w:br/>
        <w:t>pred njegovim imenom. Glede ugotavljanja volilnih izidov naj</w:t>
        <w:br/>
        <w:t>navedem določbe iz 354. člena in 355. člena poslovnika naše</w:t>
        <w:br/>
        <w:t>skupščin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962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Kandidat je izvoljen, če je zanj glasovala večina</w:t>
        <w:br/>
        <w:t>delegatov v zboru, kar pomeni za Družbenopolitični zbor 26</w:t>
        <w:br/>
        <w:t>delegatov. V informacijo: naš zbor šteje 50 delegatskih mest, v</w:t>
        <w:br/>
        <w:t>volilnem seznamu je vpisanih 49 delegatov, ker je bila tovarišica</w:t>
        <w:br/>
        <w:t>Božena Ostrovršnik imenovana na novo dolžnost.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962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je predlaganih več kandidatov za posamezno</w:t>
        <w:br/>
        <w:t>funkcijo, pa noben kandidat pri glasovanju ni dobil potrebne</w:t>
        <w:br/>
        <w:t xml:space="preserve">večine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večine glasov vseh delegatov v zboru, se opravi</w:t>
        <w:br/>
        <w:t xml:space="preserve">novo glasovanje.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drugem glasovanju se glasuje samo o</w:t>
        <w:br/>
        <w:t>kandidatu, ki je pri prvem glasovanju dobil največ glasov.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962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sta na prvem glasovanju dobila kandidata enako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število glasov, se glasovanje o obeh kandidatih ponovi.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962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kandidat pri glasovanju ni dobil večine glasov</w:t>
        <w:br/>
        <w:t>vseh delegatov v zboru, oziroma če noben kandidat tudi pri drugem</w:t>
        <w:br/>
        <w:t>glasovanju ni dobil take večine, se ponovi kandidac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 postopek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postopek glasovanja v vseh zborih na podlagi novega predloga</w:t>
        <w:br/>
        <w:t>kandidato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Upam, da je postopek glasovanja in ugotavljanja</w:t>
        <w:br/>
        <w:t>volilnih izidov jasen, in prosim delegate, da prevzamejo</w:t>
        <w:br/>
        <w:t>glasovnice pri strokovnih delavcih ter se evidentirajo v volilnem</w:t>
        <w:br/>
        <w:t>imeniku. Delegati naj oddajo glasovnice v volilno skrinjico.</w:t>
        <w:br/>
        <w:t>Prosim volilno komisijo, da bi pripravila vse, kar je potrebo v</w:t>
        <w:br/>
        <w:t>zvezi s postopkom volitev.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prekinjam to točko dnevnega reda. K njej se bomo</w:t>
        <w:br/>
        <w:t>vrnili, ko bomo ugotovili izid glasovanja v našem zboru ter</w:t>
        <w:br/>
        <w:t>dobili rezultate glasovanja tudi v ostalih zborih za predsednika</w:t>
        <w:br/>
        <w:t>in podpredsednika Skupščine Socialistične republike Slovenije.</w:t>
        <w:br/>
        <w:t>Obveščam delegate, da bo Družbenopolitični zbor takoj nadaljeval</w:t>
        <w:br/>
        <w:t>z delom. Delovna skupina pa odhaja.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Nadaljujemo sejo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Prehajamo na 5. TOČKO DNEVNEGA REDA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je PREDLOG</w:t>
        <w:br/>
        <w:t xml:space="preserve">ZAKONA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USTANAVLJANJU DELOVNIH ORGANIZACIJ, KI JIH USTANAVLJAJO</w:t>
        <w:br/>
        <w:t>DELOVNI LJUDJE IN CIVILNE PRAVNE OSEBE.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predlog zakona je predložil v obravnavo Izvršni</w:t>
        <w:br/>
        <w:t>svet. Družbenopolitični zbor k predlogu tega zakona sprejema</w:t>
        <w:br/>
        <w:t>stališča v skladu s 74. členom poslovnika Skupščine Socialistične</w:t>
        <w:br/>
        <w:t>republike Slovenije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Osnutek stališč ste prejeli z dopisom</w:t>
        <w:br/>
        <w:t>oziroma s pošto. Ravno tako tudi predlog sklepa, ki naj bi ga</w:t>
        <w:br/>
        <w:t>zbor sprejel ob sprejetju tega zakona. Predlog zakona so</w:t>
        <w:br/>
        <w:t>obravnavali: Odbor za družbenoekonomske odnose in Odbor za</w:t>
        <w:br/>
        <w:t>družbenopolitični sistem našega zbora, Komisija za spremljanje</w:t>
        <w:br/>
        <w:t>izvajanja zakona o združenem delu,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</w:t>
        <w:br/>
        <w:t>Komisija za pravosodje in Komisija za družbeno nadzorstvo. -</w:t>
        <w:br/>
        <w:t>Predstavnik Izvršnega sveta na seji je tovariš Jože Strle, član</w:t>
        <w:br/>
        <w:t>Izvršnega sveta in predsednik Republiškega komiteja za drobno</w:t>
        <w:br/>
        <w:t>gospodarstvo. Želi tovariš Strle besedo? (Ne.) Potem sprašujem,</w:t>
        <w:br/>
        <w:t>če želijo besedo poročevalci delovnih teles? (Ne.)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 k predlogu zakona o 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delovnih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jih ustanavljajo delovni ljudje in</w:t>
        <w:br/>
        <w:t>civilne pravne osebe. (Ni razprave.) Ima kdo kakšne pripombe,</w:t>
        <w:br/>
        <w:t>dopolnitve na osnutek stališč, ki ste ga prejeli, oziroma k</w:t>
        <w:br/>
        <w:t>predlogu sklepa, ki je pripravljen za sklepanje tudi ob tem</w:t>
        <w:br/>
        <w:t>zakonu? (Ne.)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predlagam, da osnutek stališč preoblik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 v</w:t>
        <w:br/>
        <w:t>predlog ter dajem predlog stališč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glasuje! (Vsi delegati glasujejo</w:t>
        <w:br/>
        <w:t>za.) Je kdo 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predlogu</w:t>
        <w:br/>
        <w:t>zakona o 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delovnih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jih ustanavljajo</w:t>
        <w:br/>
        <w:t>delovni ljudje in civilne pravne osebe,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 bomo posredovali Zboru združenega dela in</w:t>
        <w:br/>
        <w:t>Zboru občin ter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Sedaj pa dajem na glasovanje še</w:t>
        <w:br/>
        <w:t>predlog sklepa ob tem zakonu.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(Vsi delegati</w:t>
        <w:br/>
        <w:t>dvignejo roko.) Je kdo proti? (Nihče.) Se je kdo vzdržal?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sklepa k predlogu zakona</w:t>
        <w:br/>
        <w:t>o 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delovnih organizacij, ki jih ustanavljajo delovni</w:t>
        <w:br/>
        <w:t>ljudje in civilne pravne osebe, 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Prehajamo na 6. TOČKO DNEVNEGA REDA, to je PREDLOG ZA</w:t>
        <w:br/>
        <w:t xml:space="preserve">IZDAJO ZAKONA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VARSTVU PRED IONI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RAJOČIMI SEVANJI IN O JEDRSKI</w:t>
        <w:br/>
        <w:t xml:space="preserve">VARNOSTI in PREDLOG ODLOKA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USTANOVITVI, NALOGAH IN SESTAVI</w:t>
        <w:br/>
        <w:t>SKUPINE DELEGATOV VSEH ZBOROV SKUPŠČINE SOCIALISTIČNE REPUBLIKE</w:t>
        <w:br/>
        <w:t xml:space="preserve">SLOVENIJE ZA PRIPRAVO POROČILA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VPLIVIH IZKORIŠČANJA RUDNIKA</w:t>
        <w:br/>
        <w:t>URANA ŽIR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VSKI VRH NA OKOLJE.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ločeno razpravo glede</w:t>
        <w:br/>
        <w:t>teh dveh vsebinsko različnih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najširše sodijo</w:t>
        <w:br/>
        <w:t>vendarle skup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Ločeno bi tudi sklepali. Ali se strinjate s</w:t>
        <w:br/>
        <w:t>takim pristopom?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pod a). Predlog za izdajo zakona o varstvu pred</w:t>
        <w:br/>
        <w:t>ionizir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očimi sevanji in o jedrski varnosti je predložil v</w:t>
        <w:br/>
        <w:t>obravnavo Izvršni svet. Družbenopolitični zbor k predlogu za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izdajo zakona sprejema stališča v skladu s 74. členom poslovnika.</w:t>
        <w:br/>
        <w:t>Osnutek stališč ste prejeli, oziroma sem vas na začetku seje</w:t>
        <w:br/>
        <w:t>opozorila, da imate danes na klopi dopolnitve tega osnutka</w:t>
        <w:br/>
        <w:t>stališč, ki so vpisane z velikimi črkami in ki smo jih pripravili</w:t>
        <w:br/>
        <w:t>na podlagi stališč Sveta za varstvo okolja Predsedstva RK SZDL,</w:t>
        <w:br/>
        <w:t>ki ste jih tudi dobili danes na klop. Predlog za izdajo zakona so</w:t>
        <w:br/>
        <w:t>obravnavali: Odbor za družbenopolitični sistem našega zbora,</w:t>
        <w:br/>
        <w:t>Komisija za varstvo človekovega okolja in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</w:t>
        <w:br/>
        <w:t>komisija. - Predstavnik Izvršnega sveta pri tej točki bi moral</w:t>
        <w:br/>
        <w:t>biti dr. Milan Čopič, ki ga žal ne vidim tu. Kdo je dežurni iz</w:t>
        <w:br/>
        <w:t>Izvršnega sveta? Sprašujem, če je potrebna uvodna beseda k temu</w:t>
        <w:br/>
        <w:t>zakonu, oziroma ali ima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 pravi Izvršni svet,</w:t>
        <w:br/>
        <w:t>namen podati uvodno besedo k zakonu? (Ne.) Želijo besedo</w:t>
        <w:br/>
        <w:t>poročevalci delovnih teles? (Ne.)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Pričanjem razpravo. Kdo želi besedo? (Nihče.) Ali ste</w:t>
        <w:br/>
        <w:t>vsi uspeli pogledati ta stališča, ki so danes dopolnjena? Gre za</w:t>
        <w:br/>
        <w:t>dve dopolnitvi. V točki 2 gre za to, da naj bi v postopku</w:t>
        <w:br/>
        <w:t>sprejemanja zakona zagotovili, da se razpravlja tudi o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rešitvah v podzakonskih predpisih; druga</w:t>
        <w:br/>
        <w:t>dopolnitev v isti točki v drugem odstavku pa nalaga Izvršnemu</w:t>
        <w:br/>
        <w:t>svetu opredelitev oziroma oblikovanje njegovega pogleda do</w:t>
        <w:br/>
        <w:t>javnosti podatkov in seznanjanja javnosti o radioaktivnosti in</w:t>
        <w:br/>
        <w:t>vsebnosti radioaktivnih snovi v izdelkih, oziroma do nadaljnje</w:t>
        <w:br/>
        <w:t>ureditve tega vprašanja. Vemo, da je to vprašanje danes urejeno</w:t>
        <w:br/>
        <w:t>tako, da ima te podatke v posesti in v pristojnosti za</w:t>
        <w:br/>
        <w:t>objavljanje Zvezni komite za zdravstvo. - Želi kdo o teh</w:t>
        <w:br/>
        <w:t>stališčih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Ali lahko ta osnutek stališč</w:t>
        <w:br/>
        <w:t>prekvali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ciramo v predlog? (Da.) Potem predlagam, da glasujemo o</w:t>
        <w:br/>
        <w:t>predlogu stališč.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glasuje! (Vsi delegati glasujejo</w:t>
        <w:br/>
        <w:t>za.) Je kdo 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da je zbor predlog stališč sprejel</w:t>
        <w:br/>
        <w:t>soglasno. Stališča bomo posredovali pristojnima zboroma oziroma</w:t>
        <w:br/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pa prehajamo na obravnavo predloga odloka o</w:t>
        <w:br/>
        <w:t>ustanovitvi, nalogah in sestavi skupine delegatov vseh zborov</w:t>
        <w:br/>
        <w:t>Skupščine Socialistične republike Slovenije za pripravo poročila</w:t>
        <w:br/>
        <w:t>o vplivih izkoriščanja Rudnika urana Žirovski vrh na okolje.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odloka o ustanovitvi, nalogah in sestavi</w:t>
        <w:br/>
        <w:t>skupine delegatov vseh zborov Skupščine Socialistične republike</w:t>
        <w:br/>
        <w:t>Slovenije za pripravo tega poročila je predložila v obravnavo</w:t>
        <w:br/>
        <w:t>Komisija za volitve, imenovanja in administrativna vprašanja</w:t>
        <w:br/>
        <w:t>Skupščine Socialistične republike Slovenije. Predlog odloka sta</w:t>
        <w:br/>
        <w:t>obravnavali Komisija za varstvo človekovega okolja in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ki v začetku k predlogu odloka ni</w:t>
        <w:br/>
        <w:t>imela pripomb, sedaj pa me je komisija obvestila, da je</w:t>
        <w:br/>
        <w:t>obravnavala amandma Skupščine občine Ško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Loka ter da predlaga</w:t>
        <w:br/>
        <w:t xml:space="preserve">zboru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amandma. - Prosim, če bi spremembe pojasnil</w:t>
        <w:br/>
        <w:t>poročevalec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no-pravne komisije! Kot kaže, bom morala</w:t>
        <w:br/>
        <w:t>sama to opraviti.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prejeli še stališče Odbora problemske</w:t>
        <w:br/>
        <w:t>konference oz. ekološke konference Republiške konference SZDL in</w:t>
        <w:br/>
        <w:t>Sveta za varstvo okolja pri predsedstvu RK SZDL.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kakšen poročevalec delovnih teles, ki so</w:t>
        <w:br/>
        <w:t>obravnavala ta odlok, besedo? (Ne želi.) Potem predlagam, da vam</w:t>
        <w:br/>
        <w:t>na kratko povem, v čem je vsebina amandmaja, ki ga predlaga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komisija. Namreč, v razpravi se je odprlo</w:t>
        <w:br/>
        <w:t>vprašanje v zvezi z vsebino 5. točke tega odloka, ki govori, da</w:t>
        <w:br/>
        <w:t>mora ta skupina delegatov k izvedbi naloge pritegniti vrhunske</w:t>
        <w:br/>
        <w:t>strokov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ake. Predlog je, da se tu vnese še besedilo "in</w:t>
        <w:br/>
        <w:t>strokovne instituc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začnemo razpravo o vsebini tega odloka in</w:t>
        <w:br/>
        <w:t>seveda tudi o vsebini amandmaja, ki nam ga predlaga Zakonodajno -</w:t>
        <w:br/>
        <w:t>pravna komisija. Kdo želi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Prosim, tovariš Duško</w:t>
        <w:br/>
        <w:t>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DUŠKO KOS: Tovarišica predsednica! Sem v dilemi, ali je</w:t>
        <w:br/>
        <w:t>to zadeva, ki sodi k tej točki, ali pa k točki "Pobude, vprašanja</w:t>
        <w:br/>
        <w:t>delegatov". Ker pa se izrecno veže na nekatera vprašanja, ki jih</w:t>
        <w:br/>
        <w:t>podpira takšen način dela, kakršnega uporabljamo, v bistvu s tem,</w:t>
        <w:br/>
        <w:t>ko bomo sprejeli ta odlok in kasneje imenovali komisijo ter</w:t>
        <w:br/>
        <w:t>spremljali in upoštevali delo te komisije, sem mnenja, da lahko</w:t>
        <w:br/>
        <w:t xml:space="preserve">to pobudo podam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tej točki.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Prvotna pobuda je bila, da se v okviru Skupščine</w:t>
        <w:br/>
        <w:t>izoblikuje skupina oz. komisija, ki bo preučila vsa vprašanja v</w:t>
        <w:br/>
        <w:t>zvezi z Rudnikom urana Žirovski vrh z ekološkega, ekonomskega in</w:t>
        <w:br/>
        <w:t>vseh vidikov. Sedaj pa imamo pred seboj odlok o imenovanju</w:t>
        <w:br/>
        <w:t>skupine delegatov. To pa je bistvena razlika. Skupina delegatov</w:t>
        <w:br/>
        <w:t>je lahko sestavljena samo iz delegatov. Komisijo pa je mogoče na</w:t>
        <w:br/>
        <w:t>podlagi določil poslovnika sestaviti tako, da je sestavljena iz</w:t>
        <w:br/>
        <w:t>delegatov, pa tudi iz znanstvenih, strokovnih in javnih delavcev.</w:t>
        <w:br/>
        <w:t>Seveda se postavlja vprašanje, ali poslovniško ni mogoče</w:t>
        <w:br/>
        <w:t>imenovati komisijo z takšno obravnavo posameznih vprašanj iz</w:t>
        <w:br/>
        <w:t>pristojnosti skupščine? Pobuda v ničemer ne zadeva tega odloka,</w:t>
        <w:br/>
        <w:t>ki ga danes sprejemamo. Nanaša pa se na to, da se preučijo možne</w:t>
        <w:br/>
        <w:t>spremembe poslovnika v tej smeri.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 tovariš Kos. Želi</w:t>
        <w:br/>
        <w:t>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pobude tovariša Kosa mislim, da jo je treba</w:t>
        <w:br/>
        <w:t xml:space="preserve">sprejeti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 vključiti v delo naših odborov in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no-pravne komisije, torej tistih teles, ki lahko največ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sistemskih vidikov - prispevajo k oblikovanju ustreznih</w:t>
        <w:br/>
        <w:t>določb poslovnika, nam bi te omogočale in zagotavljale tudi bolj</w:t>
        <w:br/>
        <w:t>učinkovito delo Skupščine in vključevanja najširšega kroga ljudi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njeno delo.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o odloku in amandmaju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Če</w:t>
        <w:br/>
        <w:t>ne želi, potem predlagam glasovanje o amandmaju, ki ga je</w:t>
        <w:br/>
        <w:t>predložila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roko! (Vsi delegati</w:t>
        <w:br/>
        <w:t>dvignejo roko.) Je kdo proti? (Nihče.) Se je kdo vzdržal?</w:t>
        <w:br/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amandma.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pa dajem na glasovanje predlog odloka o</w:t>
        <w:br/>
        <w:t>ustanovitvi, nalogah, sestavi skupine delegatov vseh zborov</w:t>
        <w:br/>
        <w:t>Skupščine Socialistične republike Slovenije za pripravo poročila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vplivih izkoriščanja Rudnika urana Žirovski vrh na okolje v</w:t>
        <w:br/>
        <w:t>celot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roko! (Vsi delegati</w:t>
        <w:br/>
        <w:t>dvignejo roko.) Je kdo proti? (Nihče.) Se je kdo vzdržal?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ustanovitvi,</w:t>
        <w:br/>
        <w:t>nalogah in sestavi skupine delegatov vseh zborov Skupščine</w:t>
        <w:br/>
        <w:t>Socialistične republike Slovenije za pripravo poročila o vplivih</w:t>
        <w:br/>
        <w:t>izkoriščanja Rudnik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urana Žirovski vrh na okolje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pa predlagam, da opravimo še eno točko, to je 8.</w:t>
        <w:br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DNEVNEGA REDA - VOLITVE IN IMENOVANJA.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 za volitve, imenovanja in administrativne</w:t>
        <w:br/>
        <w:t>zadeve je predložila dva predloga odloka, in sicer prvi predlog</w:t>
        <w:br/>
        <w:t>odloka je razrešitev namestnika javnega tožilca Socialistične</w:t>
        <w:br/>
        <w:t>republike Slovenije. Po tem predlogu odloka se razreši Ignac</w:t>
        <w:br/>
        <w:t>Kolbl dolžnosti namestnika javnega tožilca Socialistične</w:t>
        <w:br/>
        <w:t>republike Slovenije z 31. majem 1988. - Želi o tem predlogu</w:t>
        <w:br/>
        <w:t>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 Potem dajem predlog odloka na</w:t>
        <w:br/>
        <w:t>glasova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(Vsi delegati</w:t>
        <w:br/>
        <w:t>dvignejo roko.) Je kdo proti? (Nihče.) Se je kdo vzdržal?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razrešitvi</w:t>
        <w:br/>
        <w:t>namestnika javnega tožilca Socialistične republike Slovenije</w:t>
        <w:br/>
        <w:t>soglasno sprejel.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predlog odloka pa je odlok o imenovanju</w:t>
        <w:br/>
        <w:t>namestnika javnega tožilca Socialistične republike Slovenije. Po</w:t>
        <w:br/>
        <w:t>tem predlogu odloka se za namestnika javnega tožilca</w:t>
        <w:br/>
        <w:t>Socialistične republike Slovenije imenuje Miran Škrinjar. Želi o</w:t>
        <w:br/>
        <w:t>tem 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 Potem dajem</w:t>
        <w:br/>
        <w:t>predlog odloka na glasovanje.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za, naj prosim dvigne roko? (Vsi delegati so</w:t>
        <w:br/>
        <w:t>za.) Je kdo proti? (Nihče.) 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imenovanju</w:t>
        <w:br/>
        <w:t>namestnika javnega tožilca Socialistične republike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imamo še nekaj časa, ocenjujem pa, da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smotrno preiti k 4. točki, bi izkoristila ta čas in vas</w:t>
        <w:br/>
        <w:t xml:space="preserve">obvestila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nekaterih drugih vprašanjih, ki so pomembna za naše</w:t>
        <w:br/>
        <w:t>nadaljnje delo oziroma za delo v zvezi s sejo, ki je sklicana za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6.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Ugotovili ste verjetno - iz dnevnega reda sklica seje -</w:t>
        <w:br/>
        <w:t>da je to zelo zahtevna seja. To zahtevnost pogojuje tudi dejstvo,</w:t>
        <w:br/>
        <w:t>da nekatera gradiva Skupščini še niso predložena oz. da so bila</w:t>
        <w:br/>
        <w:t>predložena v teh dneh, kar velja zlasti za gradiva, ki prihajajo</w:t>
        <w:br/>
        <w:t>iz federacije. Mi vemo, da so pred nami podaljšani prvomajski</w:t>
        <w:br/>
        <w:t>prazniki, kar opredeljuje način dela oz. možnost obravnave teh</w:t>
        <w:br/>
        <w:t>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vas obveščam, da boste za to sejo prejeli še</w:t>
        <w:br/>
        <w:t>poročilo Izvršnega sveta Skupščine Socialistične republike</w:t>
        <w:br/>
        <w:t>Slovenije o tekočih gospodarskih gibanjih, program ukrepov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</w:t>
        <w:br/>
        <w:t xml:space="preserve">za izhod iz zamrznitve in pa gradivo, ki se nanaša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stand-by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aranžma. Ta tri gradiva smo vam pripravili in jih lahko dvignete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tovarišici Mariji proti podpisu. Gradivo, ki je strogo zaupne</w:t>
        <w:br/>
        <w:t>narave, je potrebno na naslednji seji vrniti. Ostali, ki danes</w:t>
        <w:br/>
        <w:t>niso prisotni na zboru, bodo gradivo dobili po običajni poti, to</w:t>
        <w:br/>
        <w:t>se pravi v Ljubljani po kurirju, izven Ljubljane pa na skupščinah</w:t>
        <w:br/>
        <w:t>obči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tega boste v naslednjih dneh po pošti dobili tudi</w:t>
        <w:br/>
        <w:t>mnenje Izvršnega sveta k poročilu Zveznega izvršnega sveta,</w:t>
        <w:br/>
        <w:t>mnenje Izvršnega sveta k programu ukrepov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 in tudi poročilo</w:t>
        <w:br/>
        <w:t>iz prve obravnave poročila Zveznega izvršnega sveta v skupini za</w:t>
        <w:br/>
        <w:t>zvezne akte. Naštela sem le nekatera najbolj pomembna obvestila.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 seje 6. maja pa bo potrebno razširiti še z</w:t>
        <w:br/>
        <w:t>dvema točkama, in sicer s spremembami in dopolnitvami zvezne</w:t>
        <w:br/>
        <w:t>resolucije, ker so te spremembe in dopolnitve potrebne zaradi</w:t>
        <w:br/>
        <w:t>sporazuma z Mednarodnim denarnim skladom. Napovedano imamo, da bo</w:t>
        <w:br/>
        <w:t>v Skupščini SFRJ 22. aprila, kar pomeni, da bo v ponedeljek</w:t>
        <w:br/>
        <w:t xml:space="preserve">verjetno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Skupščini Socialistične republike Slovenije. Tako ga</w:t>
        <w:br/>
        <w:t>boste dobili z zadnjo pošiljko. Sejo pa bom tudi razširila z</w:t>
        <w:br/>
        <w:t>obravnavo pobud za razpis referenduma na podlagi predloga Ustavne</w:t>
        <w:br/>
        <w:t>komisije Skupščine Socialistične republike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predsednikom Odbora za družbenoekonomske odnose sva</w:t>
        <w:br/>
        <w:t xml:space="preserve">se dogovorila, da vas vprašam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tiste, ki ste člani tega odbora,</w:t>
        <w:br/>
        <w:t>če je mogoče, da se sestanete v četrtek, 28. aprila 1988. Na tej</w:t>
        <w:br/>
        <w:t>seji bi obravnavali vsa vprašanja, ki sem jih prej navedla, razen</w:t>
        <w:br/>
        <w:t>poročila Zveznega izvršnega sveta, ki bi ga oba dva odbora našega</w:t>
        <w:br/>
        <w:t>zbora obravnavala 4. maja.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Člane odbora prosim, da sekretarki tega odbora poveste,</w:t>
        <w:br/>
        <w:t>če bi lahko 28. aprila prišli na to sejo, zato, da ugotovimo, ali</w:t>
        <w:br/>
        <w:t>obstajajo pogoji za sklic seje odbora.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Zadnjo pošto naj bi dobili 21. aprila 1988, eventualno</w:t>
        <w:br/>
        <w:t>28. aprila. Vse ostalo gradivo bomo morali žal dati tisti dan na</w:t>
        <w:br/>
        <w:t>klop, ker enostavno ni nobenega dneva več, ko bi vam lahko pošto</w:t>
        <w:br/>
        <w:t>posredovali. Tako je sodelovanje vseh delegatov v vseh</w:t>
        <w:br/>
        <w:t>skupščinskih telesih in telesih zbora res nujno, da bi se že prej</w:t>
        <w:br/>
        <w:t>v celoti seznanili z vsemi akti.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Prekinjamo sejo in vas prosim, da ostanete v bližini,</w:t>
        <w:br/>
        <w:t>da počakamo tovariše, ki ugotavljajo volilni izid ter da potem</w:t>
        <w:br/>
        <w:t>nadaljujemo s sejo. Odrejam pol ure odmora.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11.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0 uri in se je nadalje</w:t>
        <w:t>-</w:t>
        <w:br/>
        <w:t>vala ob 12.15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PREDSEDUJOČI MARJAN LENARČIČ: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kandidata za</w:t>
        <w:br/>
        <w:t>predsednika zbora je bilo oddanih 40 glasovnic.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Kandidat Tone Anderlič je dobil 9 glasov, kandidatka</w:t>
        <w:br/>
        <w:t>Valerija Škerbec je dobila 31 glasov. Neveljavnih glasovnic ni</w:t>
        <w:br/>
        <w:t>bil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v skladu s prvim odstavkom 354. člena</w:t>
        <w:br/>
        <w:t>poslovnika Skupščine Socialistične republike Slovenije za</w:t>
        <w:br/>
        <w:t>predsednika zbora izvoljena tovarišica Valerija Škerbec, ker je</w:t>
        <w:br/>
        <w:t>dobila večino glasov v zboru.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kandidata za podpredsednika zbora je bilo oddanih 40</w:t>
        <w:br/>
        <w:t>glasovnic. Kandidat za podpredsednika zbora je dobil 40 glasov.</w:t>
        <w:br/>
        <w:t>Neveljavnih glasovnic ni bilo.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za kandidata glasovala večina</w:t>
        <w:br/>
        <w:t>delegatov v zboru in je v skladu s prvim odstavkom 354 . člena</w:t>
        <w:br/>
        <w:t>poslovnika Skupščine Socialistične republike Slovenije izvoljen</w:t>
        <w:br/>
        <w:t>za podpredsednika zbora tovariša Jože Stegne.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Dalje, za kandidata za predsednika Skupščine</w:t>
        <w:br/>
        <w:t>Socialistične republike Slovenije je bilo oddanih 40 glasovnic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br/>
        <w:t>kandidat za predsednika Skupščine Socialistične republike</w:t>
        <w:br/>
        <w:t>Slovenije je dobil 3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5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glasov. Neveljavnih glasovnic ni bilo.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za kandidata glasovala večina</w:t>
        <w:br/>
        <w:t>delegatov v zboru. V skladu s prvim odstavkom 354. člena</w:t>
        <w:br/>
        <w:t>poslovnika Skupščine Socialistične republike Slovenije je za</w:t>
        <w:br/>
        <w:t>predsednika Skupščine Socialistične republike Slovenije v tem</w:t>
        <w:br/>
        <w:t>zboru izvoljen tovariš Miran Potrč. (Aplavz.)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Obveščam delegate, da je bil kandidat za predsednika</w:t>
        <w:br/>
        <w:t>Skupščine Socialistične republike Slovenije izvoljen tudi v Zboru</w:t>
        <w:br/>
        <w:t>združenega dela in v Zboru občin Skupščine Socialistične</w:t>
        <w:br/>
        <w:t>republike Slovenije in s tem je tovariš Miran Potrč izvoljen za</w:t>
        <w:br/>
        <w:t>predsednika Skupščine Socialistične republike Slovenije.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Kandidat za podpredsednika Skupščine Socialistične</w:t>
        <w:br/>
        <w:t>republike Slovenije za področje družbenoekonomskih odnosov Jože</w:t>
        <w:br/>
        <w:t>Knez je dobil 40 glasov in toliko je bilo tudi oddanih glasovnic.</w:t>
        <w:br/>
        <w:t>Neveljavnih glasovnic ni bilo.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za kandidata glasovala večina</w:t>
        <w:br/>
        <w:t>delegatov v zboru. Tako je v skladu s prvim odstavkom 354. člena</w:t>
        <w:br/>
        <w:t>poslovnika Skupščine Socialistične republike Slovenije za</w:t>
        <w:br/>
        <w:t>podpredsednika Skupščine Socialistične republike Slovenije za</w:t>
        <w:br/>
        <w:t>področje družbenoekonomskih odnosov izvoljen tovariš Jože Knez,</w:t>
        <w:br/>
        <w:t xml:space="preserve">ki je tudi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Zboru združenega dela in Zboru občin Skupščine</w:t>
        <w:br/>
        <w:t>Socialistične republike Slovenije dobil večinsko število glasov.</w:t>
        <w:br/>
        <w:t>S tem je Jože Knez izvoljen za podpredsednika Skupščine</w:t>
        <w:br/>
        <w:t>Socialistične republike Slovenije. (Aplavz.)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Kandidat za podpredsednika Skupščine Socialistične</w:t>
        <w:br/>
        <w:t>republike Slovenije za področje družbenih dejavnosti Aleksander</w:t>
        <w:br/>
        <w:t>Ravnikar je dobil 38 glasov od 40 oddanih glasovnic. Neveljavnih</w:t>
        <w:br/>
        <w:t>glasovnic ni bilo.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za kandidata glasovala večina</w:t>
        <w:br/>
        <w:t xml:space="preserve">delegatov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zboru in je v skladu s prvim odstavkom 354. člena</w:t>
        <w:br/>
        <w:t>poslovnika Skupščine Socialistične republike Slovenije za</w:t>
        <w:br/>
        <w:t>podpredsednika Skupščine Socialistične republike Slovenije za</w:t>
        <w:br/>
        <w:t>področje družbenih dejavnosti izvoljen tovariš Aleksander</w:t>
        <w:br/>
        <w:t>Ravnikar. Prav tako je bil izvoljen v Zboru združenega dela in</w:t>
        <w:br/>
        <w:t>Zboru občin Skupščine Socialistične republike Slovenije. S tem je</w:t>
        <w:br/>
        <w:t>bil tovariš Aleksander Ravnikar izvoljen za podpredsednika</w:t>
        <w:br/>
        <w:t>Skupščine Socialistične republike Slovenije. (Aplavz.)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eno dolžnost imam. Tovarišice in tovariši delegati,</w:t>
        <w:br/>
        <w:t>v smislu 434. člena Ustave Socialistične republike Slovenije in</w:t>
        <w:br/>
        <w:t>372. člena poslovnika Skupščine Socialistične republike Slovenije</w:t>
        <w:br/>
        <w:t>prosim tovarišico Valerijo Škerbec in tovariša Jožeta Stegneta,</w:t>
        <w:br/>
        <w:t>da podata slovesno izjavo, in sicer tako, da podpišeta besedilo</w:t>
        <w:br/>
        <w:t>slovesne izjave, ki ga bom prebral. Prosim, da pristopita k</w:t>
        <w:br/>
        <w:t>predsedniški mizi.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"Izjavljam, da bom svojo dolžnost opravljal vestno in</w:t>
        <w:br/>
        <w:t>odgovorno, da bom delal po ustavi in zakonih ter da bom varoval</w:t>
        <w:br/>
        <w:t>družbeni interes Socialistične federativne republike Jugoslavije.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vsemi svojimi močmi se bom boril za razvoj socialističnih</w:t>
        <w:br/>
        <w:t>samoupravnih odnosov, za oblast delavskega razreda in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interesov delovnih ljudi in občanov ter za</w:t>
        <w:br/>
        <w:t>napredek in razvoj Socialistične republike Slovenije in</w:t>
        <w:br/>
        <w:t>Socialistične federativne republike Jugoslav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da podpišeta!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Dovolite mi, da predsednici in podpredsedniku zbora ter</w:t>
        <w:br/>
        <w:t>predsedniku in podpredsednikoma Skupščine Socialistične republike</w:t>
        <w:br/>
        <w:t>Slovenije v imenu 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vseh in v svojem imenu čestitam k izvolitvi</w:t>
        <w:br/>
        <w:t>in želim mnogo uspehov pri njihovem delu v naslednjih dveh letih.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 tovarišico Valerijo Škerbec, da nadaljuje z</w:t>
        <w:br/>
        <w:t>delom.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Tovarišica in tovariši</w:t>
        <w:br/>
        <w:t>delegati! Dovolite mi, da se vam najprej zahvalim za izraženo</w:t>
        <w:br/>
        <w:t>zaupanje, ki ste mi ga dali z izvolitvijo za novo dveletno</w:t>
        <w:br/>
        <w:t>mandatno obdobje. Na prvi seji našega zbora ob prvi izvolitvi sem</w:t>
        <w:br/>
        <w:t>povedala, kako si predstavljam delo Družbenopolitičnega zbora in</w:t>
        <w:br/>
        <w:t>temu ustrezno sem tudi predstavila v dnevnem časopisju - kot so</w:t>
        <w:br/>
        <w:t>me zaprosili, kako mislim, da bi morali tudi v naprej nadaljevati</w:t>
        <w:br/>
        <w:t>z delom tega zbora. Zato ne vidim dodatne potrebe, da še govorim</w:t>
        <w:br/>
        <w:t>o našem skupnem delu. Upam, da bom s svojim delom še naprej</w:t>
        <w:br/>
        <w:t>prispevala, da bomo čim lažje usklajevali stališča in da bomo</w:t>
        <w:br/>
        <w:t>imeli tudi ustvarjene pogoje za opravljanje naših delegatskih</w:t>
        <w:br/>
        <w:t>dolžnosti.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pa bi, če dovolite, nadaljevali s sejo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vrnemo k 6. TOČKI DNEVNEGA REDA, to je</w:t>
        <w:br/>
        <w:t>k odloku, ki smo ga sprejeli v zvezi z ustanovitv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nalogah in</w:t>
        <w:br/>
        <w:t>sestavo skupine delegatov vseh zborov Skupščine Socialistične</w:t>
        <w:br/>
        <w:t>republike Slovenije za pripravo poročilo o vplivih izkoriščanja</w:t>
        <w:br/>
        <w:t>Rudnika urana Žirovski vrh na okolje.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Vrnili naj bi se k temu odloku zaradi tega, ker meni</w:t>
        <w:br/>
        <w:t>osebno, kot predsednici zbora, ni bilo znano, da je Izvršni svet</w:t>
        <w:br/>
        <w:t>k temu odloku tudi pripravil svoje amandmaje. Zato se moramo</w:t>
        <w:br/>
        <w:t>vrniti na ponovno odločanje o tem odloku, in sicer v tem smislu,</w:t>
        <w:br/>
        <w:t>da razpravljamo še o dveh amandmajih, ki jih predlaga Izvršni</w:t>
        <w:br/>
        <w:t>svet. Gre za dva amandmaja. Eden je k 2. točki tega odloka in</w:t>
        <w:br/>
        <w:t>drugi amandma je k 7. točki. Amandmaje ste dobili na klop in</w:t>
        <w:br/>
        <w:t>predlagam, da si ta dva amandmaja nekoliko ogledate, zato da bi</w:t>
        <w:br/>
        <w:t>lažje opravili ponovno sklepanje o tem odloku. Tudi amandma</w:t>
        <w:br/>
        <w:t>Zakonoda jno-pravne komisije, ki smo ga že sprejeli, ste sedaj</w:t>
        <w:br/>
        <w:t>dobili razmnoženega.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o amandmajih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- Besedo ima</w:t>
        <w:br/>
        <w:t>tovariš Duško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DUŠKO KOS: Tovarišica predsednica, tovarišice in</w:t>
        <w:br/>
        <w:t>tovariši delegati! Pod številko 5 v besedilu, ki smo ga pravkar</w:t>
        <w:br/>
        <w:t>prejeli, je povzet amandma Predsedstva RK ZSMS v zvezi s</w:t>
        <w:br/>
        <w:t>skladišče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nizko in srednje radioaktivnih odpadkov.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Ne. Tovariš Kos, vrnili</w:t>
        <w:br/>
        <w:t>smo se na odlok o vplivih izkoriščanja Rudnika urana Žirovski vrh</w:t>
        <w:br/>
        <w:t>na okolje zaradi tega, da zaključimo odločanje.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Ocenjujem, da ni razprave. Predlagam, da glasujemo o</w:t>
        <w:br/>
        <w:t>teh dveh amandmajih, in sicer najprej dajem na glasovanje amandma</w:t>
        <w:br/>
        <w:t>k 2. točki odloka.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 ta amandma Izvršnega sveta, naj prosim</w:t>
        <w:br/>
        <w:t>dvigne roko! (Vsi delegati dvignejo roko.) Je kdo proti? (Nihče.)</w:t>
        <w:br/>
        <w:t>Se je kdo vzdržal?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amandma k 2.</w:t>
        <w:br/>
        <w:t>točki odloka.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glasovanje dajem še amandma k 7. točki istega</w:t>
        <w:br/>
        <w:t>odloka. Kdor je za ta amandma, naj prosim dvigne roko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(Vsi</w:t>
        <w:br/>
        <w:t>delegati dvignejo roko.) Je kdo proti? (Nihče.) Se je kdo</w:t>
        <w:br/>
        <w:t>vzdržal? (Nihče.) -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smo sprejeli tudi amandma k 7. točki.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to, da smo že pred tem sprejeli amandma k 5.</w:t>
        <w:br/>
        <w:t>točki, dajem sedaj na glasovanje predlog odloka v celoti.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Kdor je za, naj prosim dvigne roko! (Vsi delegati</w:t>
        <w:br/>
        <w:t>dvignejo roko.) Je kdo proti? (Nihče.) Se je kdo vzdržal?</w:t>
        <w:br/>
        <w:t>(Nihč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sprejel odlok o ustanovitvi,</w:t>
        <w:br/>
        <w:t>nalogah in sestavi skupine delegatov vseh zborov Skupščine</w:t>
        <w:br/>
        <w:t>Socialistične republike Slovenije za pripravo poročila o vplivih</w:t>
        <w:br/>
        <w:t>izkoriščanja Rudnika urana Žirovski vrh na okolje.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Prehajamo k 4. TOČKI DNEVNEGA REDA, to je PREDLOG</w:t>
        <w:br/>
        <w:t>SMERNIC ZA SPREMEMBE IN DOPOLNITVE DOLGOROČNEGA PLANA</w:t>
        <w:br/>
        <w:t>SOCIALISTIČNE REPUBLIKE SLOVENIJE ZA OBDOBJE 1986-2000 IN</w:t>
        <w:br/>
        <w:t>DRUŽBENEGA PLANA SOCIALISTIČNE REPUBLIKE SLOVENIJE ZA OBDOBJE</w:t>
        <w:br/>
        <w:t>1986-1990.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smernic je predložil Izvršni svet.</w:t>
        <w:br/>
        <w:t>Družbenopolitični zbor sprejema k smernicam stališča v skladu s</w:t>
        <w:br/>
        <w:t>74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členom poslovnika Skupščine Socialistične republike</w:t>
        <w:br/>
        <w:t>Sloven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Osnutek stališč ste prejeli danes na klop. Na klopi pa</w:t>
        <w:br/>
        <w:t>so tudi, kot sem že na začetku povedala, amandma Izvršnega sveta,</w:t>
        <w:br/>
        <w:t>poročilo skupine za planske akte in dodatno poročilo te skupine.</w:t>
        <w:br/>
        <w:t>Poleg tega imate na mizi še stališča, mnenja ter predloge</w:t>
        <w:br/>
        <w:t>Predsedstva Republiške konference Zveze socialistične mladine.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smernic so obravnavali: Komisija za varstvo</w:t>
        <w:br/>
        <w:t>človekovega okolja,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ki je dala tudi</w:t>
        <w:br/>
        <w:t>dodatno poročilo in ste ga dobili med odmorom, Komisija za</w:t>
        <w:br/>
        <w:t>družbeno nadzorstvo, Odbor za družbenoekonomske odnose našega</w:t>
        <w:br/>
        <w:t>zbora, katerega poročilo imate tudi na klopi.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pri tej točki je tovariš</w:t>
        <w:br/>
        <w:t>Franc Jamšek in ga prosim, da poda uvodno besedo.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  <w:sectPr>
          <w:headerReference w:type="default" r:id="rId15"/>
          <w:headerReference w:type="even" r:id="rId16"/>
          <w:footnotePr>
            <w:pos w:val="pageBottom"/>
            <w:numFmt w:val="decimal"/>
            <w:numRestart w:val="continuous"/>
          </w:footnotePr>
          <w:pgSz w:w="10555" w:h="16066"/>
          <w:pgMar w:top="1874" w:left="482" w:right="531" w:bottom="1082" w:header="0" w:footer="654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FRANC JAMŠEK: Tovarišice in tovariši delegati! Danes</w:t>
        <w:br/>
        <w:t>razpravljate in sprejemate smernice za spremembe in dopolnitve</w:t>
        <w:br/>
        <w:t>dolgoročnega in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plana Socialistične republike</w:t>
        <w:br/>
        <w:t>Slovenije. Izvršni svet vam jih je predložil in na osnovi</w:t>
        <w:br/>
        <w:t>lanskoletnega odloka Skupščine svojega delovnega programa za</w:t>
        <w:br/>
        <w:t>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sprememb in dopolnitev planskih aktov in analize</w:t>
        <w:br/>
        <w:t xml:space="preserve">pogojev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možnosti za spremljanje in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dolgoročnega</w:t>
        <w:br/>
        <w:t>plana Socialistične republike Slovenije ter analize predlogov za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spremembo družbenega plana Socialistične republike Slovenije za</w:t>
        <w:br/>
        <w:t>obdobje 1986-1990.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 posebej poudarim, da je osnova za odlok Skupščine</w:t>
        <w:br/>
        <w:t>in predlog smernic sklepni dokument problemske konference SZDL</w:t>
        <w:br/>
        <w:t>Slovenije o ekologiji, energiji in varčevanju. Po zakonu o</w:t>
        <w:br/>
        <w:t>sistemu družbenega planiranja in o družbenem planu Socialistične</w:t>
        <w:br/>
        <w:t>republike Slovenije smernice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izhodišča, skupne</w:t>
        <w:br/>
        <w:t>cilje, usmeritve in okvire družbene politike za naslednje plansko</w:t>
        <w:br/>
        <w:t>obdobje. Hkrati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tudi vprašanja, ki so temeljni</w:t>
        <w:br/>
        <w:t>pogoj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interesov in politike družbenega</w:t>
        <w:br/>
        <w:t>razvoja v obdobju, za katero se sprejema plan.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tem kaže opozoriti na ugotovitve v obeh analizah, da</w:t>
        <w:br/>
        <w:t>vseh strateških nalog in usmeritev, ki smo jih zastavili z</w:t>
        <w:br/>
        <w:t>dolgoročnim in družbenim planom Socialistične republike Slovenije</w:t>
        <w:br/>
        <w:t>oziroma, ki so jih sprejeli podpisniki dogovora o temeljih</w:t>
        <w:br/>
        <w:t>družbenega plana ne izvajamo v predvideni dinamiki in kvaliteti.</w:t>
        <w:br/>
        <w:t>Izvršni svet kljub tej ugotovitvi meni, da ni potrebno</w:t>
        <w:br/>
        <w:t>spreminjati in dopolnjevati temeljnih ciljev in usmeritev</w:t>
        <w:br/>
        <w:t>planskih aktov republike, temveč da je treba preveriti in</w:t>
        <w:br/>
        <w:t>dopolniti razvojno strategijo, zlasti z vidika potreb po</w:t>
        <w:br/>
        <w:t>hitrejšem razreševanju problemov na področju ekologije, energije,</w:t>
        <w:br/>
        <w:t>varčevanja in izboljšanja kakovosti življenja. Zato se smernice</w:t>
        <w:br/>
        <w:t>zožujejo na zahtevo po pripravi dodatnih planskih podlag oziroma</w:t>
        <w:br/>
        <w:t>na odpravljanje ovir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zahtev problemske</w:t>
        <w:br/>
        <w:t>konference SZDL. Te podlage pa je potrebno vnesti ne samo v</w:t>
        <w:br/>
        <w:t>planske akte republike, temveč tudi v planske akte drugih</w:t>
        <w:br/>
        <w:t>nosilcev planiranja. V Izvršnem svetu menimo, da gre pri večini</w:t>
        <w:br/>
        <w:t>za spreminjanje razvojnih prioritet in prilagajanje dinamike</w:t>
        <w:br/>
        <w:t>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ivim sredstvom, pri energetiki pa za prilagajanje</w:t>
        <w:br/>
        <w:t>razvojnega koncepta, kar terja tudi spremembo namembnosti</w:t>
        <w:br/>
        <w:t>sredstev, ki jih organizacije združenega dela združujejo v</w:t>
        <w:br/>
        <w:t>samoupravnih interesnih skupnostih.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vidika republiških planskih aktov velja opozoriti, da</w:t>
        <w:br/>
        <w:t>s smernicami ne predlagamo njihovega rebalansa, saj moramo v</w:t>
        <w:br/>
        <w:t>zoženih materialnih možnostih najprej izkoristiti vse možnosti,</w:t>
        <w:br/>
        <w:t>ki jih nudi boljša organizacija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astrukturnih dejavnosti in</w:t>
        <w:br/>
        <w:t>pri tem zadrževati delež naložb za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gospodarstva. Za energetsko področje to pomeni, da morajo v</w:t>
        <w:br/>
        <w:t>okviru danih sredstev prvenstveno pristopiti k sanaciji velikih</w:t>
        <w:br/>
        <w:t>onesnaževalcev zraka, spodbujati naložbe v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porabe</w:t>
        <w:br/>
        <w:t xml:space="preserve">energije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šele nato v gradnjo novih objektov.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tako se je v sedanjem obdobju pokazala potreba po</w:t>
        <w:br/>
        <w:t>uvozu energije, ki pomeni dodatne stroške. Zato bi kazalo</w:t>
        <w:br/>
        <w:t>podpreti prizadevanja za čim večji izvoz energije ter s tem</w:t>
        <w:br/>
        <w:t>pokritje stroškov uvoza energije.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dve poglavitni značilnosti smernic sta, da na eni</w:t>
        <w:br/>
        <w:t>strani pozivajo podpisnike dogovora o temeljih družbenega plana,</w:t>
        <w:br/>
        <w:t>da pospešijo izvajanje prevzetih nalog, na drugi strani pa so</w:t>
        <w:br/>
        <w:t>navedene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naloge, ki se jih je potrebno lotiti</w:t>
        <w:br/>
        <w:t>danes zato, da bo njihove rešitve mogoče vključiti v osnutke</w:t>
        <w:br/>
        <w:t>oziroma predloge sprememb in dopolnitev planskih aktov oziroma za</w:t>
        <w:br/>
        <w:t>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planskih nalog, ki jih bomo sprejemali za</w:t>
        <w:br/>
        <w:t>naslednje plansko obdobje.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K predlogu smernic je</w:t>
        <w:br/>
        <w:t>prispelo prek 50 amandmajev in pripomb. V Izvršnem svetu smo jih</w:t>
        <w:br/>
        <w:t>skrbno proučili in v skladu z v odloku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enimi področji</w:t>
        <w:br/>
        <w:t>sprememb izoblikovali 19 amandmajev, ki po naši presoji</w:t>
        <w:br/>
        <w:t>prispevajo k večji jasnosti smernic. Drugih amandmajev ne</w:t>
        <w:br/>
        <w:t>sprejemamo, ker presegajo namen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planskih aktov</w:t>
        <w:br/>
        <w:t>oziroma 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udicir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konkretne planske odločitve, ali pa je</w:t>
        <w:br/>
        <w:t>njihova vsebina urejena s posameznimi zakoni.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delegatov za 21. okoliš Zbora združenega dela</w:t>
        <w:br/>
        <w:t>Skupščine Socialistične republike Slovenije občin Koper, Izola in</w:t>
        <w:br/>
        <w:t>Piran, je predlagala umik predlaganega predloga smernic oziroma</w:t>
        <w:br/>
        <w:t>odložitev do uskladitve njenih elementov za spremembe strategije</w:t>
        <w:br/>
        <w:t>razvoja nosilcev planiranja Socialistične republike Slovenije in</w:t>
        <w:br/>
        <w:t>SFR Jugoslavije. Delegati navajajo tudi tehtne argumente.</w:t>
        <w:br/>
        <w:t>Nekatere smo upoštevali in danes predlagamo dopolnitev smernic.</w:t>
        <w:br/>
        <w:t>Pri tem pa Izvršni svet meni, da bo na osnovi smernic potrebno</w:t>
        <w:br/>
        <w:t>pristopiti k razdelavi posameznih rešitev in jih v postopku</w:t>
        <w:br/>
        <w:t>priprav in sprejemanja osnutkov in predloga planskih aktov</w:t>
        <w:br/>
        <w:t>usklajevati, vendar v obsegu, opredeljenem v odloku Skupščine.</w:t>
        <w:br/>
        <w:t>Zato predlagamo, da predlog smernic skupaj z amandmaji Izvršnega</w:t>
        <w:br/>
        <w:t>sveta sprejmete.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 lepa, tovariš</w:t>
        <w:br/>
        <w:t>Jamšek. Predlagam, da bi mnenja, stališča in predloge iz razprave</w:t>
        <w:br/>
        <w:t>spremljali delegati, ki so sicer člani članske skupine, to sta</w:t>
        <w:br/>
        <w:t>Jože Korinšek in Željko Cigler. V planski skupini je tudi Živko</w:t>
        <w:br/>
        <w:t>Pregelj. Glede na to, da on ni delegat v našem zboru, predlagam,</w:t>
        <w:br/>
        <w:t>da namesto njega imenujemo v skupino še tovariša Roberta Černeta.</w:t>
        <w:br/>
        <w:t>Naloga skupine je dopolnitev osnutka stališč ter sodelovanje v</w:t>
        <w:br/>
        <w:t>planski skupini pri usklajevanju amandmajev in poročanje o</w:t>
        <w:br/>
        <w:t>usklajenosti med zbori. Se strinjate s takim predlogom?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Sprašujem poročevalce delovnih teles, če želijo besedo?</w:t>
        <w:br/>
        <w:t>Mislim, da bi bilo smotrno, tovariš Korinšek, da na začetku poveš</w:t>
        <w:br/>
        <w:t>nekaj besed o današnji razpravi v planski skupini.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KORINŠEK: Tovarišice in tovariši delegati! Ne bom</w:t>
        <w:br/>
        <w:t>dolg. Mislim, da je zaradi obilice dokumentov dobro, da se</w:t>
        <w:br/>
        <w:t>dogovorimo, na podlagi katerega temeljnega dokumenta bomo</w:t>
        <w:br/>
        <w:t>spremljali te amandmaje. Pojasnil bi najprej poročilo skupine</w:t>
        <w:br/>
        <w:t xml:space="preserve">delegatov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ESA 427, z dne 19.4.1988, s 16. stranmi. V tem</w:t>
        <w:br/>
        <w:t>poročilu so zajeti amandmaji, ki so bili do tega datuma v</w:t>
        <w:br/>
        <w:t xml:space="preserve">proceduri in je do njih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edzborovska skupina delegatov zavzela</w:t>
        <w:br/>
        <w:t>svoje stališče. Prav tako je te amandmaje obravnaval Izvršni svet</w:t>
        <w:br/>
        <w:t>v svojem dokumentu o predlogu amandmajev in o njegovem odnosu do</w:t>
        <w:br/>
        <w:t>amandmajev, to je, ali jih sprejema oziroma jih zavrača.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  <w:sectPr>
          <w:headerReference w:type="default" r:id="rId17"/>
          <w:headerReference w:type="even" r:id="rId18"/>
          <w:footnotePr>
            <w:pos w:val="pageBottom"/>
            <w:numFmt w:val="decimal"/>
            <w:numRestart w:val="continuous"/>
          </w:footnotePr>
          <w:pgSz w:w="10555" w:h="16066"/>
          <w:pgMar w:top="1874" w:left="482" w:right="531" w:bottom="1082" w:header="0" w:footer="654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zjutraj, ko smo se na kratko dobili v skupini,</w:t>
        <w:br/>
        <w:t>smo ocenili, da je z zadnje skupine, torej glede na amandmaje, ki</w:t>
        <w:br/>
        <w:t>so bili predloženi zborom te skupščine, predlagatelj sprememb</w:t>
        <w:br/>
        <w:t xml:space="preserve">smernic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veliki meri - ali pa bistveno - upošteval predložene</w:t>
        <w:br/>
        <w:t>amandmaje, usklajene v skupini. To izhaja tudi iz tega poročila,</w:t>
        <w:br/>
        <w:t>ki ste ga dobili. Menim, da smo dosegli v dosedanjih razpravah</w:t>
        <w:br/>
        <w:t>veliko stopnjo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enosti, tako v razpravah v</w:t>
        <w:br/>
        <w:t>družbenopolitičnih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kot v delegatski bazi za ostale</w:t>
        <w:br/>
        <w:t>zbore in so smernice po teh predlogih amandmajev dopolnjene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predvsem v tistih delih, ki se nanašajo na urejevanje kmetijske</w:t>
        <w:br/>
        <w:t xml:space="preserve">zemlje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kategorije, na zaščito posegov v prostor, se pravi</w:t>
        <w:br/>
        <w:t>melioracije in hidromeliorac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na podlagi narodnogospodarskih</w:t>
        <w:br/>
        <w:t>kriterijev, ki jih zaenkrat še ni, jih pa je seveda potrebno</w:t>
        <w:br/>
        <w:t>pripraviti. Tako smo zdaj usklajeni v tem smislu, da predlagatelj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bistvu povzema amandmaje, ki jih je skupina uskladila od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.,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95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3., 4., 5. in 9. za dolgoročni plan in tako ni potrebe, da bi</w:t>
        <w:br/>
        <w:t>zbor ali skupina vztrajala pri svojih amandmajih, ker jih</w:t>
        <w:br/>
        <w:t>predlaga sam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prav tako k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eročnemu planu 15.,</w:t>
      </w:r>
    </w:p>
    <w:p>
      <w:pPr>
        <w:pStyle w:val="Style7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63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17. in 18. Glede amandmajev v tem poročilu skupine: št. 6.,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7.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8.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obravnavo kmetijske zemlje, nas je predlagatelj</w:t>
        <w:br/>
        <w:t>zjutraj obvestil, da jih ni sprejel. Ko pa smo vztrajali oziroma</w:t>
        <w:br/>
        <w:t>je skupina vztrajala pri teh amandmajih, je predlagatelj izjavil,</w:t>
        <w:br/>
        <w:t>da ne nasprotuje.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 9. je smiselno povzet v amandmaju Skupščine -</w:t>
        <w:br/>
        <w:t>to je pri ribištvu. Problematika koordinira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ali amandma 10.,</w:t>
        <w:br/>
        <w:t>ki v zadnjem odstavku pojasnjuje, kako smo si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ali, da</w:t>
        <w:br/>
        <w:t>naj bi smernice popravljali. Gre za problem koordinac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posebej</w:t>
        <w:br/>
        <w:t>v prostoru, pri večjih investic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delih. Predlagatelj ga ni</w:t>
        <w:br/>
        <w:t>sprejel z 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da to ni predlog smernic. Po razpravi v</w:t>
        <w:br/>
        <w:t>skupini smo ocenili, da verjetno ta problem res ni stvar smernic,</w:t>
        <w:br/>
        <w:t>je pa izredno pereč. Koordinira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aktivnosti v posegih -</w:t>
        <w:br/>
        <w:t>praktičen primer je bila elektrarna Vrhovo, ker so cestno,</w:t>
        <w:br/>
        <w:t>energetsko, vodno in druga gospodarstva nekoordinirano posegla v</w:t>
        <w:br/>
        <w:t>prostor, zato je prišlo do konflikta, ali pa do neopti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alnega</w:t>
        <w:br/>
        <w:t>koriščenja aktivnosti in ta koordinacija ni bila ustrezna. Šele</w:t>
        <w:br/>
        <w:t>po intervenciji se je vzpostavila koordinac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Ta zadeva ne sodi</w:t>
        <w:br/>
        <w:t>toliko v smernice, je pa problem in zato se je skupina odločila,</w:t>
        <w:br/>
        <w:t>da bi ta problem razjasnili ob predlogu sprememb plana. Smernice</w:t>
        <w:br/>
        <w:t>so namreč po svojem značaju take, da čim imamo osnutek sprememb</w:t>
        <w:br/>
        <w:t>plana, ugasne značaj smernic kot dokument. Lahko bi to</w:t>
        <w:br/>
        <w:t>problematiko vendarle opredelili v konkretnih predlogih sprememb</w:t>
        <w:br/>
        <w:t>plan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dokaj pomembnem področju, ki se tiče posledic</w:t>
        <w:br/>
        <w:t>moratorija za izgradn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jedrskih elektrarn, gre v bistvu za dve</w:t>
        <w:br/>
        <w:t xml:space="preserve">pomembni dopolnitvi.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poenostavim ali skrajšam, ena je</w:t>
        <w:br/>
        <w:t>torej ne samo zaradi moratorija na izgradnjo novih jedrskih</w:t>
        <w:br/>
        <w:t>elektrarn, ampak je povezana s skladišče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radioaktivnih</w:t>
        <w:br/>
        <w:t>odpadkov. Potrebno je, da se doda pomembno določilo, da je treba</w:t>
        <w:br/>
        <w:t>pred tem upoštevati eventualno zmožnost zmanjšanja oziroma</w:t>
        <w:br/>
        <w:t>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gradnje. Ne govorim po sedanji dikciji, ampak</w:t>
        <w:br/>
        <w:t>samo smiselno.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odlagališčih smo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ali, kam naj se ti</w:t>
        <w:br/>
        <w:t xml:space="preserve">odlagajo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kako naj se določijo lokacije za odlaganje teh</w:t>
        <w:br/>
        <w:t>odpadkov. Zjutraj je bila še dilema, na kakšen način upoštevati</w:t>
        <w:br/>
        <w:t xml:space="preserve">amandmaje, ki so bili dani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razpravi. Gre za to, da je potrebno</w:t>
        <w:br/>
        <w:t>upoštevati mnenje družbenopolitične skupnosti, občine in krajevne</w:t>
        <w:br/>
        <w:t>skupnosti o teh lokacijah. Dogovorili oziroma uskladili smo se,</w:t>
        <w:br/>
        <w:t>da bi bilo smotrno povzeti amandma Republiške konference ZSMS, ki</w:t>
        <w:br/>
        <w:t xml:space="preserve">govori sicer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striktnem upoštevanju. V tej dikciji, ki je tu</w:t>
        <w:br/>
        <w:t xml:space="preserve">zapisana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katero smo se tudi dogovorili, je sprejeta pobuda,</w:t>
        <w:br/>
        <w:t>da bi se dosledneje upoštevala stališča teh krajanov. Če</w:t>
        <w:br/>
        <w:t>poenostav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povem, gre za to, da se teh zadev brez dogovora s</w:t>
        <w:br/>
        <w:t>prizadetimi občani v določenem kraju ne da rešiti. Interesi pa se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rešujejo na različne načine. To je pomembna opredelitev in</w:t>
        <w:br/>
        <w:t>jo kaže podpreti.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ena stvar 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izhaja iz sprememb smernic.</w:t>
        <w:br/>
        <w:t>Spremenjeni so roki za sanacijo projektov ali samih aktivnosti</w:t>
        <w:br/>
        <w:t>sanacije tako zraka, gozda kot voda. Tudi to je dobro. V razpravi</w:t>
        <w:br/>
        <w:t>na sami skupini se je postavilo še nekaj vprašanj, za katere je v</w:t>
        <w:br/>
        <w:t>tem trenutku težko soditi, ali sodijo v smernice, ali sodijo v</w:t>
        <w:br/>
        <w:t>sklep, ki pa ni predviden. Odvisno od razprav v drugih zborih bi</w:t>
        <w:br/>
        <w:t>morda na naslednjem zasedanju sprejemali ta predlog smernic,</w:t>
        <w:br/>
        <w:t>skupaj s sklepom, če bi ga na podlagi razprave oblikovali, v</w:t>
        <w:br/>
        <w:t>katerem pa bi morali zajeti vse te pripombe, ki so pomembne za</w:t>
        <w:br/>
        <w:t>dograditev plana, niso pa sam predmet smernic. Hvala lepa.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558" w:val="left"/>
        </w:tabs>
        <w:bidi w:val="0"/>
        <w:spacing w:before="0" w:after="0" w:line="216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kdo od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poročevalcev delovnih teles besedo? (Ne javi se 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 želi nihče govoriti, potem prehajamo na razpravo.</w:t>
        <w:br/>
        <w:t>Kdo želi besedo? - Besedo ima tovariš Duško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Opravičujem se za spodrsljaj, ki je deloma</w:t>
        <w:br/>
        <w:t>tudi posledica tega, da dobimo precej gradiv na klop.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 tovariš Korinšek je obširno obrazložil problematiko</w:t>
        <w:br/>
        <w:t>amandmaja, ki je naveden pod številko 5 v tem gradivu, ki smo ga</w:t>
        <w:br/>
        <w:t>pravkar dobili. Predlagam, da skušamo v zboru poiskati</w:t>
        <w:br/>
        <w:t>formulacijo, ki bi bolj obvezujoče postavila obveznost, da se pri</w:t>
        <w:br/>
        <w:t>izboru lokacije upoštevajo mnenja in pripombe krajanov in</w:t>
        <w:br/>
        <w:t xml:space="preserve">skupščine občine,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kateri naj bi se odlagališče nahajalo. Naše</w:t>
        <w:br/>
        <w:t>stališče je bilo, da je treba striktno upoštevati mnenja. Skupina</w:t>
        <w:br/>
        <w:t>delegatov se je uskladila okoli besede "dosledn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e", jaz pa</w:t>
        <w:br/>
        <w:t>predlagam zboru, da poiščemo kakšno varianto, ki bi vendarle bila</w:t>
        <w:br/>
        <w:t>bolj obvezujoča, kot recimo "obvezno" upoštevati mnenje in</w:t>
        <w:br/>
        <w:t>pripombe krajanov. To pa predvsem zato, ker že dosedanje razprave</w:t>
        <w:br/>
        <w:t>in dosedanje reakcije občanov, krajanov in skupščin občin, o</w:t>
        <w:br/>
        <w:t>katerih je bilo govora na podlagi tudi včasih objavljenih</w:t>
        <w:br/>
        <w:t>časopisnih člankov, informacij ipd., da bi utegnile priti v ožji</w:t>
        <w:br/>
        <w:t>izbor kot lokacije, na katerem naj bi se odlagališče nahajalo,</w:t>
        <w:br/>
        <w:t>izhaja, da moramo v teh smernicah poiskati takšno formulacijo, ki</w:t>
        <w:br/>
        <w:t>bo kar najbolj čvrsto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ala, da se ne bo sprejela</w:t>
        <w:br/>
        <w:t>odločitev o tem, kje se bo odlagališče nahajalo brez obveznega</w:t>
        <w:br/>
        <w:t>upoštevanja mnenja občanov in krajanov zadevnega teritorija.</w:t>
        <w:br/>
        <w:t>Skupina se je sicer opredelila, vendar menim, da je zbor le širše</w:t>
        <w:br/>
        <w:t>telo, v katerem je tudi več delegatov in zato o tej zadevi še</w:t>
        <w:br/>
        <w:t>enkrat premislimo.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Navezal bi se še na stališča našega zbora, in sicer</w:t>
        <w:br/>
        <w:t>točka 3, tretja alineja, kjer je govora o tem, da podpira zbor</w:t>
        <w:br/>
        <w:t xml:space="preserve">odločno usmeritev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....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 se postavlja vprašanje, ali so</w:t>
        <w:br/>
        <w:t>onesnaževalci - konkretno so tu Rudarsko-energetski kombinat v</w:t>
        <w:br/>
        <w:t>Zasavju, Rudnik svinca in cinka v Mežici - ali so ti</w:t>
        <w:br/>
        <w:t>onesnaževalci ekonomsko zadosti močni, da bodo lahko sami nosili</w:t>
        <w:br/>
        <w:t>celoten družbeni strošek zmanjševanja in odpravljanja</w:t>
        <w:br/>
        <w:t>onesnaževa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ga povzročajo. Opozoril bi zbor, da smo mi, kar</w:t>
        <w:br/>
        <w:t>je navedeno tudi v analizi predlogov k smernicam, pred časom</w:t>
        <w:br/>
        <w:t>vendarle sprejeli sklep za ta največja ekološka onesnaženja v</w:t>
        <w:br/>
        <w:t>Sloveniji, da bo potrebno poiskati tudi druge vire sredstev. S</w:t>
        <w:br/>
        <w:t>tem se nekako povrne določen kapital, ki je zaradi takšne in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takšne ekonomske razvojne politike, kakršno smo vodili v</w:t>
        <w:br/>
        <w:t>preteklih letih, zaradi podcenjenega premoga itd., odtekal iz teh</w:t>
        <w:br/>
        <w:t>področij in se prerazdelil v širši družbeni skupnosti. To je en</w:t>
        <w:br/>
        <w:t>razlog. Drug razlog pa je ta, da drugače, kot recimo s povečanjem</w:t>
        <w:br/>
        <w:t xml:space="preserve">obsega proizvodnje,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udarsko-energetski kombinat pač ne more</w:t>
        <w:br/>
        <w:t>priti do povečanja proizvodnje. Pokritje stroškov bi lahko</w:t>
        <w:br/>
        <w:t>dosegel s povišanjem cene. Lahko pa bi pokrili celotni družbeni</w:t>
        <w:br/>
        <w:t>strošek zmanjševanja in odpravljanja onesnaževa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ga</w:t>
        <w:br/>
        <w:t>povzroča. V skladu z amandmajem, ki smo ga predložili in za</w:t>
        <w:br/>
        <w:t>katerega piše, da je smiselno zajet v predlogu smernic, ki se</w:t>
        <w:br/>
        <w:t>nanaša na to problematiko, menim, da je potrebno bolj</w:t>
        <w:br/>
        <w:t>di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rencirano opredeliti tudi ta sklep.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Hvala. Želi še kdo</w:t>
        <w:br/>
        <w:t>besedo? - Besedo ima tovariš Robert Černe.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ROBERT ČERNE: Imam samo eno vprašanje. Vprašljiva je</w:t>
        <w:br/>
        <w:t>zdaj usoda amandmaja, ki so ga dale občine Trbovlje, Zagorje,</w:t>
        <w:br/>
        <w:t xml:space="preserve">Hrastnik in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SEP. To, kar piše v besedilu, naj samo povem</w:t>
        <w:br/>
        <w:t>primerjavo, da bomo videli to, kar je v amandmajih Izvršnega</w:t>
        <w:br/>
        <w:t>sveta na strani 3 pod točko 9, in to, kar je zdaj v poročilu</w:t>
        <w:br/>
        <w:t>skupine delegatov na strani 2 v točki 6. Namreč tukaj ni tistega</w:t>
        <w:br/>
        <w:t>dela amandmaja, ki govori, da je treba premog uporabiti kot vir</w:t>
        <w:br/>
        <w:t xml:space="preserve">energije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termoenergetskih objektih, ki bodo imeli vgrajene</w:t>
        <w:br/>
        <w:t>čistilne naprave in ki bodo locirani v neposredni bližini</w:t>
        <w:br/>
        <w:t>rudnikov. Predvsem se to argumentira s tem, da je to kakovostno</w:t>
        <w:br/>
        <w:t>manj vreden vir, po drugi strani pa so tudi veliki stroški s</w:t>
        <w:br/>
        <w:t>prevozi in je neracionalno ta vir prevažati na dolge razdalje.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se nekako odpoveduje tega drugega dela, ne pa</w:t>
        <w:br/>
        <w:t>amandmaja, in bi rad vendarle videl, v čem je argumentac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za</w:t>
        <w:br/>
        <w:t>tako ravnanje. Menim, da to, kar je dal ISEP in tudi občine, je</w:t>
        <w:br/>
        <w:t>vendarle zelo pomemben argument pri tem, ko se bomo kasneje</w:t>
        <w:br/>
        <w:t>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Tovariš Korinšek,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KORINŠEK: Opozorilo, dano iz Zasavja, bo potrebno</w:t>
        <w:br/>
        <w:t>vendarle napisati, da bomo tudi domač premog kurili v takem</w:t>
        <w:br/>
        <w:t xml:space="preserve">obsegu,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kakršnem ga bomo pač mogli. Tako je prvi del amandmaja</w:t>
        <w:br/>
        <w:t>v tem, da bi ta domač premog koristili predvsem v</w:t>
        <w:br/>
        <w:t>termoelektrarnah z ustrezno ekološko opremo in je absolutno</w:t>
        <w:br/>
        <w:t>sprejemljiv. No, v skupini pa smo imeli pomisleke glede drugega</w:t>
        <w:br/>
        <w:t>dela amandmaja, ki govori, kje je treba energetske objekte</w:t>
        <w:br/>
        <w:t>graditi. To v smernice ne sodi, ker je kriterijev več. Zanesljiv</w:t>
        <w:br/>
        <w:t>pa je kriterij transporta manjvrednega premoga, ki je zelo</w:t>
        <w:br/>
        <w:t>pomemben. Ampak to je samo eden od kriterijev. Da bi izključili</w:t>
        <w:br/>
        <w:t>kriterij, zapisan v smernice, je premalo. Torej ne nasprotujemo</w:t>
        <w:br/>
        <w:t>temu kriteriju bližine, ampak sodimo, da ne moremo vzpostaviti</w:t>
        <w:br/>
        <w:t>samo ta kriterij, ker potem bi rekli "to elektrarno bomo gradili</w:t>
        <w:br/>
        <w:t>na tisti strani, 50 m stran od rudnika".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neposredna bližina je stvar relativnih ocen. Zato</w:t>
        <w:br/>
        <w:t>je zdaj vprašanje, kaj je "neposredno blizu". Zaradi tega je</w:t>
        <w:br/>
        <w:t>skupina menila, da nima smisla oz. da ni opravičljivo upoštevati</w:t>
        <w:br/>
        <w:t>samo en kriter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Ne nasprotujemo temu kriteriju, ki mora biti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normalen kriterij pri taki investiciji upoštevan. To je bil</w:t>
        <w:br/>
        <w:t>razlog, zakaj je podprla amandma, s tem, da se ta kriterij</w:t>
        <w:br/>
        <w:t>upošteva pri ekonomski presoji. Predstavnik Izvršnega sveta je</w:t>
        <w:br/>
        <w:t>izjavil, da taki dikciji ne nasprotuje.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Dobro. Mislim, da smo</w:t>
        <w:br/>
        <w:t>delno razjasnili to. Kdo bi želel naslednji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-</w:t>
        <w:br/>
        <w:t>Prosim, tovariš Emil Štern.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EMIL ŠTERN: Navezal bi se na to, kar je predlagal</w:t>
        <w:br/>
        <w:t>Robert Černe. Najbrž je red, da takšen kriterij, ki je tako</w:t>
        <w:br/>
        <w:t>določen, ne sodi v dokument. Ampak, sodi pa nekaj drugega v tak</w:t>
        <w:br/>
        <w:t>dokument. Da je lociranje v katerikoli bližini odvisno od</w:t>
        <w:br/>
        <w:t>ekonomskega izračuna. Cel svet točno ve, da je najbrž z</w:t>
        <w:br/>
        <w:t>ekonomskega izračuna gledano normalno, da se takšni objekti</w:t>
        <w:br/>
        <w:t>locirajo v neposredni bližini, ker transportni stroški ogromno</w:t>
        <w:br/>
        <w:t>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 strukturi cene. Ravno pri nas smo tako pametni,</w:t>
        <w:br/>
        <w:t>da se energetiki sami med seboj ne morejo dogovoriti, kje bi bil</w:t>
        <w:br/>
        <w:t>objekt lociran. In če že ne bomo ta kriterij vnesli v amandma, da</w:t>
        <w:br/>
        <w:t>je locirano v neposredni bližini rudnikov, pa menim, da je nujno,</w:t>
        <w:br/>
        <w:t>da se vsebinsko vnese, da je potrebno, da se locirajo tam, kjer</w:t>
        <w:br/>
        <w:t>nam izračun kaže, da je najbolj ekonomična investicija.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Poznam ozadje vseh teh razprtij znotraj energetike in</w:t>
        <w:br/>
        <w:t>se mi tako vse skupaj že kar malo upira. Med seboj se kregajo,</w:t>
        <w:br/>
        <w:t>kje bo kaj, ampak vsi smo pa od premoga odvisni. In zdi se mi, da</w:t>
        <w:br/>
        <w:t>bi bilo potrebno zaenkrat to ekonomsko računico vključiti v</w:t>
        <w:br/>
        <w:t>besedilo, če že izključimo besedilo, da je lociran v neposredni</w:t>
        <w:br/>
        <w:t>bližini rudnikov.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 pa tiče predloga, ki je pod številko 51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 tem</w:t>
        <w:br/>
        <w:t>predlogu skupine delegatov vseh zborov se nanaša na isto</w:t>
        <w:br/>
        <w:t>področje, kjer skupina delegatov trboveljske občine in 28.</w:t>
        <w:br/>
        <w:t>okoliša predlaga amandma, ki bi se glasil: "Upoštevati je treba</w:t>
        <w:br/>
        <w:t>tudi temeljne cilje in programske usmeritve političnega in</w:t>
        <w:br/>
        <w:t>družbenega programa Socialistične zveze delovnega ljudstva na</w:t>
        <w:br/>
        <w:t>področju 'ekologije, energije in varčevanja' in izdelati</w:t>
        <w:br/>
        <w:t>nacionalne programe sanacije zraka v najbolj ogroženih slovenskih</w:t>
        <w:br/>
        <w:t>kotlinah in dolinah v smislu nacionalnega principa financiranja</w:t>
        <w:br/>
        <w:t>teh programov."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da dobesedno stvari ne morejo stati tako, kot so</w:t>
        <w:br/>
        <w:t>napisane, ampak vsebinsko so popolnoma v skladu s sprejetim</w:t>
        <w:br/>
        <w:t>dokumentom Republiške konference Socialistične zveze oziroma</w:t>
        <w:br/>
        <w:t>problemske konference o ekologiji. Problematika je v fazi</w:t>
        <w:br/>
        <w:t>razreševanja na osnovi zakona o varstvu zraka. Ni mi jasno, ali</w:t>
        <w:br/>
        <w:t>se z amandmajem strinjamo ali ne strinjamo. Odgovor je dvoličen</w:t>
        <w:br/>
        <w:t>in mislim, da je dobro, da smo pri tem čimbolj konkretni.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 tovariš Emil. Kdo</w:t>
        <w:br/>
        <w:t>bo naslednji sodeloval v tej razpravi? Tovariš Korinšek, prosim.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500"/>
        <w:jc w:val="both"/>
        <w:sectPr>
          <w:headerReference w:type="default" r:id="rId19"/>
          <w:headerReference w:type="even" r:id="rId20"/>
          <w:footnotePr>
            <w:pos w:val="pageBottom"/>
            <w:numFmt w:val="decimal"/>
            <w:numRestart w:val="continuous"/>
          </w:footnotePr>
          <w:pgSz w:w="10555" w:h="16066"/>
          <w:pgMar w:top="1874" w:left="482" w:right="531" w:bottom="1082" w:header="0" w:footer="654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JOŽE KORINŠEK: Opravičujem se. Naj pojasnim, kaj smo v</w:t>
        <w:br/>
        <w:t>skupini mislili. Problem sanacije okolja je nacionalnega značaja.</w:t>
        <w:br/>
        <w:t>Problemska konferenca o ekologiji, energiji in varčevanju ni</w:t>
        <w:br/>
        <w:t>govorila o nacionalnih programih sanacije dolin, ampak je</w:t>
        <w:br/>
        <w:t>govorila o sanaciji zraka, vode, gozdov, zemlje, ljudi itd. Zato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program sanacije vezan na tisti odgovor, ki je že napisan.</w:t>
        <w:br/>
        <w:t>Smiselno ga poskušam tolmačiti sam pri sebi, da se zrak, voda in</w:t>
        <w:br/>
        <w:t>zemlja lahko sanira v ravnini, dolini, hribu itd., ne dajemo pa</w:t>
        <w:br/>
        <w:t>sanacije v nacionalni program. Problem sanacije je nacionalen. Ne</w:t>
        <w:br/>
        <w:t>more pa odgovornost za to sanacijo postati samo republiška, ali</w:t>
        <w:br/>
        <w:t>samo zvezna, ali samo občinska, ali pa samo krajevna.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je potrebno za to sanacijo najprej pripraviti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ikro program nosilcev, ki onesnažujejo tam, kjer živijo. Ta</w:t>
        <w:br/>
        <w:t>program pa se mora z vso odgovornos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materialno, miselno,</w:t>
        <w:br/>
        <w:t>znanstveno itd. vključiti v širšo družbeno skupnost.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tega se nam je zdelo nedorečeno, da bi kar</w:t>
        <w:br/>
        <w:t>naenkrat začeli uvajati potem nacionalni program te, ali druge,</w:t>
        <w:br/>
        <w:t>ali pa vseh treh dolin.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je ta problem sanacije okolja vezan na njihove</w:t>
        <w:br/>
        <w:t>posledice, vse skupaj pa je celotni rezultat tega saniranja. Tako</w:t>
        <w:br/>
        <w:t>smo razmišljali, ko smo o tem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 tovariš Korinšek.</w:t>
        <w:br/>
        <w:t>Besedo ima ponovno tovariš Emil Štern.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EMIL ŠTERN: Strinjam se s tem, kar pravi Jože. Zato</w:t>
        <w:br/>
        <w:t>predlagam, da podpremo predlog Izvršnega sveta v točki 16. Ta</w:t>
        <w:br/>
        <w:t>pravi: "V tem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eročnem obdobju je treba opredeliti, da je</w:t>
        <w:br/>
        <w:t>saniranje posledic onesnaževa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okolja predvsem stvar</w:t>
        <w:br/>
        <w:t>onesnaževalcev samih, potrebno pa je pripraviti strokovne podlage</w:t>
        <w:br/>
        <w:t>in pričeti z ekološko sanacijo Mežiške in Šaleške doline ter</w:t>
        <w:br/>
        <w:t>Zasavja, ki bo vključevala odpravljanje ekoloških posledic</w:t>
        <w:br/>
        <w:t>rudarjenja in pridobivanja električne energije, topljenja svinca</w:t>
        <w:br/>
        <w:t>v Mežiški dolini in neustrezne organizacije v Zasavju.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pa se lahko vključi, kajne?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Besedo ima tovariš Kos.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DUŠKO KOS: Razprava med tovarišem Štefanom in tovarišem</w:t>
        <w:br/>
        <w:t>Korinško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 že pokazala, da so tukaj določene razlike, četudi je</w:t>
        <w:br/>
        <w:t>obrazložitev skupine delegatov v zvezi s tema dvema amandmajema,</w:t>
        <w:br/>
        <w:t>ki sta zelo povezana, dobra. Amandma Republiške konference je</w:t>
        <w:br/>
        <w:t>nekoliko širši, ker predvideva celotno ekološko sanacijo.</w:t>
        <w:br/>
        <w:t>Obrazložitvi oz. utemeljitvi, zakaj se amandma odklanja, pa sta</w:t>
        <w:br/>
        <w:t>precej različni. Ob tem je seveda potrebno upoštevati tudi naše</w:t>
        <w:br/>
        <w:t>stališče v sklepih Skupščine in bi predlagal, da se dejansko</w:t>
        <w:br/>
        <w:t>morda osvoji rešitev, ki jo je predlagal tovariš Korinšek, da bi</w:t>
        <w:br/>
        <w:t>na naslednji seji o tem dokončno sklepali.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 tovariš Kos.</w:t>
        <w:br/>
        <w:t>Sprašujem, če 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Menim, da je tovariš Kos</w:t>
        <w:br/>
        <w:t>dobro ocenil, da je v smernicah še vrsto nedodelanih besedil, ki</w:t>
        <w:br/>
        <w:t>jih bo treba še dobro presojati. Vprašanje je, če bomo uspeli v</w:t>
        <w:br/>
        <w:t>zborih to presojo danes narediti. - Kdo želi naprej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 želi nihče več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predlagam, da bi</w:t>
        <w:br/>
        <w:t>bilo smotrno naša stališča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evati. Te dopolnitve so bile</w:t>
        <w:br/>
        <w:t xml:space="preserve">predlagane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dveh smereh: da se jasneje opredelimo glede</w:t>
        <w:br/>
        <w:t>upoštevanja mnenj ljudi na območjih, kjer bi eventualno bilo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odlagališče radioaktivnih odpadkov, ter da se to zagotovi tudi v</w:t>
        <w:br/>
        <w:t>amandmajih - z našo pomočjo - v skupini za planske akte.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vprašanje, ki se mi zdi pomembno za stališča - iz</w:t>
        <w:br/>
        <w:t>razprave tovariša Kosa - da bi veljalo predzadnjo alineo</w:t>
        <w:br/>
        <w:t>dopolniti glede skupnega financiranja v okviru samoupravnih</w:t>
        <w:br/>
        <w:t>interesnih skupnosti, itd. za odpravo dosedaj povzročenih</w:t>
        <w:br/>
        <w:t>degradacij okolja. Glede razprave, ki je bila o točki 52 na</w:t>
        <w:br/>
        <w:t>strani 13 poročila planske skupine, in amandmaja 16 pa ocenjujem,</w:t>
        <w:br/>
        <w:t>da tudi te zadeve niso jasne. Zato bi veljalo amandma 16</w:t>
        <w:br/>
        <w:t>Izvršnega sveta, ki ga je planska skupina podprla, oceniti ter</w:t>
        <w:br/>
        <w:t xml:space="preserve">izostriti, da mora 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ikro-nivoju obstajati polna odgovornost</w:t>
        <w:br/>
        <w:t>vseh subjektov, ki sedaj onesnažujejo okolje, za pripravo teh</w:t>
        <w:br/>
        <w:t>programov ter da se šele nato oceni, kolikšen je delež, kjer pa</w:t>
        <w:br/>
        <w:t>je treba - seveda na podlagi skupnih sredstev v okviru ustreznih</w:t>
        <w:br/>
        <w:t>interesnih skupnosti s področij vodnega gospodarstva, zraka,</w:t>
        <w:br/>
        <w:t>gozdarstva, energetike itd. - zagotoviti so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V</w:t>
        <w:br/>
        <w:t>smernice ni potrebno pisati, da bo zagotovljeno so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  <w:t xml:space="preserve">temveč mora biti jasna usmeritev, kdaj pride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e-to v poštev,</w:t>
        <w:br/>
        <w:t>oziroma kdaj se posamezni problemi razrešujejo v slovenskem</w:t>
        <w:br/>
        <w:t>prostoru. Temeljna usmeritev za naprej pa mora ostati, da mora</w:t>
        <w:br/>
        <w:t>vsak sam, oziroma da mora že pri investiciji ter s tem tudi v</w:t>
        <w:br/>
        <w:t>cenah upoštevati celoten strošek, torej tudi ekološki strošek.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enkrat bi veljalo oceniti amandma o odlagališčih</w:t>
        <w:br/>
        <w:t>radioaktivnih odpadkov ter amandmaja glede sanacije največjih</w:t>
        <w:br/>
        <w:t>onesnaževalcev in glede koriščenja domačega premoga. Oceniti pa v</w:t>
        <w:br/>
        <w:t xml:space="preserve">tej smeri, kot je predlagal tovariš Emil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Stern.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bi morala</w:t>
        <w:br/>
        <w:t>dopolniti stališča ter oceniti skupaj z delegati ostalih zborov,</w:t>
        <w:br/>
        <w:t>ali je mogoče ob taki obilici amandmajev v tako zelo kratkem</w:t>
        <w:br/>
        <w:t>besedilu uskladiti vse različne poglede in interese, ki bi prišli</w:t>
        <w:br/>
        <w:t>v delegatski razpravi do izraza skozi konkretne amandmaje. Potem</w:t>
        <w:br/>
        <w:t>pa se na podlagi razprave, ki bo v planski skupini, oceni, ali</w:t>
        <w:br/>
        <w:t>jih je možno danes sprejeti.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s takim predlogom strinjate? (Da.)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Prekinjam 4. točko dnevnega reda ter predlagam, da</w:t>
        <w:br/>
        <w:t xml:space="preserve">preidemo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7.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TOČKO DNEVNEGA 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so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</w:t>
        <w:br/>
        <w:t>VPRAŠANJA DELEGATOV OZ. DRUŽBENOPOLITIČNIH ORGANIZACIJ.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nekaj prejšnjih sejah zbora tovarišica Jolanda Kos</w:t>
        <w:br/>
        <w:t>ni mogla sodelovati pri našem delu. Njeno delegatsko vprašanje je</w:t>
        <w:br/>
        <w:t>ostalo odprto oziroma ni imela možnosti, da se do odgovora</w:t>
        <w:br/>
        <w:t>opredeli. Predstavnica Izvršnega sveta pri tem delegatskem</w:t>
        <w:br/>
        <w:t>vprašanju, ki se je nanašalo na stroške pobiranja plačil</w:t>
        <w:br/>
        <w:t>organizacij združenega dela in drugih družbenih pravnih oseb za</w:t>
        <w:br/>
        <w:t>svoje storitve ter na prenašanje teh stroškov na občane, je</w:t>
        <w:br/>
        <w:t>tovarišica Jelka Žekar. Tovarišica Jolanda me je obvestila, da z</w:t>
        <w:br/>
        <w:t>odgovorom ni zadovoljna in bo sedaj postavila dodatno vprašanje.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09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JOLANDA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Pravzaprav izražam svoje mnenje o</w:t>
        <w:br/>
        <w:t>odgovoru, ki sem ga dobila na božični seji. Da samo osvežim</w:t>
        <w:br/>
        <w:t>spomin: šlo je za nov način plačevanja plačil za storitve s</w:t>
        <w:br/>
        <w:t>položnicami in predvsem prenašanja teh stroškov na občane.</w:t>
        <w:br/>
        <w:t>Vprašanje se je glasilo, ali je ta način zakonit. Drugi del</w:t>
        <w:br/>
        <w:t>vprašanja pa je, ali so tarife zakonite ter samoupravno in</w:t>
        <w:br/>
        <w:t>predvsem družbeno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ive?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Moram reči, da z odgovorom Izvršnega sveta nisem</w:t>
        <w:br/>
        <w:t>zadovoljna, in to zaradi dveh stališč. Stališče Izvršnega sveta</w:t>
        <w:br/>
        <w:t>ne upošteva, da so do 1.10.1987 in tudi po tem datumu, ko je</w:t>
        <w:br/>
        <w:t>stopil v veljavo zakon o obligac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razmerjih, delovne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pobirajo prispevke za vodo, smeti, stanarino,</w:t>
        <w:br/>
        <w:t>pobirale prispevke oziroma denar po domovih dolžnikov. Občine pa</w:t>
        <w:br/>
        <w:t>so za takse, davke in vse druge prispevke imele lastne blagajne.</w:t>
        <w:br/>
        <w:t>Isto je veljalo za šole, vrtce in vse druge slične institucije in</w:t>
        <w:br/>
        <w:t>interesne skupnosti. Tako je v teku let nastala pogodba s</w:t>
        <w:br/>
        <w:t>konkludentnimi dejanji, ki veže upnika - dobavitelja že od 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Zakon o obligac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razmerjih v četrtem delu prehodnih in</w:t>
        <w:br/>
        <w:t>končnih določb izrecno določa: "Določbe tega zakona se ne bodo</w:t>
        <w:br/>
        <w:t>uporabljale za obligacijska razmerja, ki so nastala pred</w:t>
        <w:br/>
        <w:t>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tega zakona." Gre za principielno vprašanje</w:t>
        <w:br/>
        <w:t>zagotovitve pravne varnosti, uveljavitve pravne države in zahteva</w:t>
        <w:br/>
        <w:t>doslednost tudi pri navidezno majhnih stvareh. Sicer pa, če so</w:t>
        <w:br/>
        <w:t xml:space="preserve">res tako majhne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se namreč komentira - naj jih pač tako</w:t>
        <w:br/>
        <w:t>majhne trpijo upniki. Za občana pa pomeni, da so vsi ti stroški 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stanarin, smeti in vode do vrtca in vsega ostalega, ki niso</w:t>
        <w:br/>
        <w:t xml:space="preserve">nikjer evidentirani, niti statistično ne - povečani najmanj za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% bančne in poštne provizije, marsikje tudi višje. Torej zato</w:t>
        <w:br/>
        <w:t>nisem zadovoljna z odgovorom.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Zame pa je še pomembnejše to, da je družbeno-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oralna in</w:t>
        <w:br/>
        <w:t>politična škoda znatno večja od finančne in izračun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ive. Na</w:t>
        <w:br/>
        <w:t>vprašanje, ali je tako početje družbeno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ivo, pa odgovora</w:t>
        <w:br/>
        <w:t>nisem dobila. Izvršni svet se je postavil na stališče, da tarife</w:t>
        <w:br/>
        <w:t>limitira, ker se sklicuje na odlok o določitvi najvišje cene</w:t>
        <w:br/>
        <w:t>15.11.1987. Očitno pa se ni spuščal v odnose, ki tu nastajajo. Je</w:t>
        <w:br/>
        <w:t>pa res, da je tudi položaj zelo različen in sorazmerno zelo</w:t>
        <w:br/>
        <w:t>pester. Dejansko pa občani v tej igri le dodatno plačujejo tudi</w:t>
        <w:br/>
        <w:t>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odprave inkasantov in blagajne. Večina občanov</w:t>
        <w:br/>
        <w:t xml:space="preserve">plačuje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drug absurd - s položnico in mora imeti sredstva</w:t>
        <w:br/>
        <w:t>na vpogled, ki pa se pri naših bankah in poštah že dokaj dolgo le</w:t>
        <w:br/>
        <w:t>simbolično obrestujejo. Je še mnogo vidikov tega vprašanja,</w:t>
        <w:br/>
        <w:t>vendar bodi dovolj.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Občani so nemočni, nezaščiteni, zapravljajo čas in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ivce, pa še plačujejo povrhu. Poudarjam, nisem zadovoljna. Ne</w:t>
        <w:br/>
        <w:t>gre za formalno vprašanje, temveč je to temeljno vprašanje</w:t>
        <w:br/>
        <w:t>moral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vem, kaj bi rekla. Tu je moje mnenje, vendar se mi</w:t>
        <w:br/>
        <w:t>zdi, da bi bilo prav, da bi zbor nekaj o tem rekel. Da bi to</w:t>
        <w:br/>
        <w:t>vprašanje obravnavalo morda katero telo zbora, ali pa morda naše</w:t>
        <w:br/>
        <w:t>vrhunske institucije s tega področja.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eno vprašanje bi omenila. Če se spomnite, smo dobili</w:t>
        <w:br/>
        <w:t>na seji zbora 25.12.1987 od Izvršnega sveta informacijo o tekoči</w:t>
        <w:br/>
        <w:t>preskrbi prebivalstva s prehrambenimi proizvodi in drugimi</w:t>
        <w:br/>
        <w:t>proizvodi vsakdanje rabe. Na izrecno vprašanje predsednice sem</w:t>
        <w:br/>
        <w:t>povedala, da nisem mislila zastavljati delegatskega vprašanja,</w:t>
        <w:br/>
        <w:t>samo nezadovoljna sem bila s formulacijo informacij, da je stanje</w:t>
        <w:br/>
        <w:t>pri preskrbi z zdravili na območju Slovenije zadovoljivo. Hkrati</w:t>
        <w:br/>
        <w:t>pa je to poročilo naštevalo, da primanjkuje 6 ali 4 vitalnih</w:t>
        <w:br/>
        <w:t>zdravil, nujno potrebnih za življenje ljudi. To je bila samo moja</w:t>
        <w:br/>
        <w:t>pripomba; jaz sem le želela, da se ne bi več pojavila. Izvršni</w:t>
        <w:br/>
        <w:t xml:space="preserve">svet pa 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podlagi materiala, ki ga je dobil iz zbora, moje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tvo s formulacijo kvalificiral kot vprašanje in dal</w:t>
        <w:br/>
        <w:t>široko pojasnilo, za kar se mu zahvaljujem.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bi bilo dobro, če bi zbor v okviru razprav,</w:t>
        <w:br/>
        <w:t>ali pa v okviru posebne pobude, lahko našel rešitev predlogov in</w:t>
        <w:br/>
        <w:t>bi lahko zavezoval izvršilne organe na vseh nivojih v Sloveniji</w:t>
        <w:br/>
        <w:t>in v Jugoslaviji. Tako bi obveljalo pravilo, da nam ne bi</w:t>
        <w:br/>
        <w:t>zmanjkalo sredstev za nakup zdravil, ki so za življenje nujno</w:t>
        <w:br/>
        <w:t>potrebna. Hvala lepa.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 lepa tovarišica</w:t>
        <w:br/>
        <w:t>Kosova. 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ne, predlagam, da to dopolnilno vprašanje ponovno</w:t>
        <w:br/>
        <w:t>pošljemo Izvršnemu svetu Skupščine Socialistične republike</w:t>
        <w:br/>
        <w:t>Slovenije, da do njega zavzame dodatno stališče. Hkrati pa</w:t>
        <w:br/>
        <w:t>predlagam, da se v predsedstvu skupščine vendar presodi to</w:t>
        <w:br/>
        <w:t>pobudo, ki jo daje tovarišica Kosova, da vidimo, ali obstaja še</w:t>
        <w:br/>
        <w:t>kakšna druga institucija, ki bi lahko zavzela stališče do te</w:t>
        <w:br/>
        <w:t>zahteve oziroma te pobude.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danes kdo od delegatov postaviti delegatsko</w:t>
        <w:br/>
        <w:t>vprašanje in dati pobudo? (Da.) - Izvoli, tovariš Hribar.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FRANC HRIBAR: V zadnjem letu se srečujemo zlasti v</w:t>
        <w:br/>
        <w:t>združenem delu s tendenco po likvidaciji temeljnih organizacij</w:t>
        <w:br/>
        <w:t>združenega dela. To prizadevanje za likvidacijo samoupravnega</w:t>
        <w:br/>
        <w:t>položaja delavcev dobiva po mojem mnenju take razsežnosti, da bi</w:t>
        <w:br/>
        <w:t>bilo potrebno tudi v naši skupščini obravnavati to vprašanje in</w:t>
        <w:br/>
        <w:t>ugotoviti, kje so vzroki. Ko ukinemo temeljne organizacije v</w:t>
        <w:br/>
        <w:t>združenem delu in obdržimo enovito delovno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se z</w:t>
        <w:br/>
        <w:t>vidika družbenih obveznosti prihrani najmanj 20 - 25 % družbenih</w:t>
        <w:br/>
        <w:t>sredstev. In če je dejansko zakonodaja takšna, potem v enem letu</w:t>
        <w:br/>
        <w:t>ne bomo imeli več temeljnih organizacij tudi tam, kjer ni</w:t>
        <w:br/>
        <w:t>nikakršnih tehnoloških in drugih razlogov za združevanje TOZD-ov</w:t>
        <w:br/>
        <w:t>v enovito delovno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 Vodstveni delavci s takimi</w:t>
        <w:br/>
        <w:t>obrazložitvami prihajajo pred delavce in jim 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kakšne</w:t>
        <w:br/>
        <w:t>so materialne prednosti, če ukinejo TOZD. V sindikatu ne moremo</w:t>
        <w:br/>
        <w:t>zaustaviti teh procesov in se sprašujemo, kakšna je možnost, da</w:t>
        <w:br/>
        <w:t>bi delavci v OZD, ki šteje 1000 in več tisoč ljudi, lahko</w:t>
        <w:br/>
        <w:t>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ali? Zaskrbljeno se sprašujem, kam to vodi in kdo so</w:t>
        <w:br/>
        <w:t>nosilci takih id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 torej za informacijo o teh razmerah in tudi,</w:t>
        <w:br/>
        <w:t>kakšne so družbene obveznosti, npr. TOZD-ov, in kakšne, če gre za</w:t>
        <w:br/>
        <w:t>enovito delovno organizacijo - to je DO brez temeljnih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Hvala.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 Hvala lepa. Glede te</w:t>
        <w:br/>
        <w:t>pobude se lahko dogovorimo, da jo odstopimo Komisiji za</w:t>
        <w:br/>
        <w:t>spremljanje izvajanja zakona o združenem delu, da bi organizirala</w:t>
        <w:br/>
        <w:t>proučitev tega vprašanja. Nujno je, da s komisijo pri tem</w:t>
        <w:br/>
        <w:t>sodeluje Sekretariat za finance in Komite za zakonodajo, ki bosta</w:t>
        <w:br/>
        <w:t>lahko strokovno še dodatno pomagala.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Soglašaš s takim predlogom? (Da.) Hvala lepa. - Kdo</w:t>
        <w:br/>
        <w:t>želi še postaviti delegatsko vprašanje, dati kakšno pobudo? -</w:t>
        <w:br/>
        <w:t>Tovarišica Bohinčeva, prosim.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jaz bi želela opozoriti na nek</w:t>
        <w:br/>
        <w:t>problem, in sicer: Republiški sekretariat za finance je bil prek</w:t>
        <w:br/>
        <w:t>Zveze društev računovodskih in finančnih delavcev Slovenije že</w:t>
        <w:br/>
        <w:t>seznanjen s predlogom spremembe zakonov o 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govodstvu. Te</w:t>
        <w:br/>
        <w:t>zavezujejo delovne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da sestavljajo periodične</w:t>
        <w:br/>
        <w:t>obračune vsake tri mesece. Gre za spremembo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sistema v delu, kjer zavezuje OZD, da sestavljajo periodične,</w:t>
        <w:br/>
        <w:t>polletne in zaključne obračune. Obveznosti izkazovanja</w:t>
        <w:br/>
        <w:t>poslovanja, ki jih delamo takoj za zaključnim računom,</w:t>
        <w:br/>
        <w:t>postavljajo temeljne organizacije v 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le na hitro nekaj</w:t>
        <w:br/>
        <w:t xml:space="preserve">naredijo.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smo razpravljali na republiškem svetu in</w:t>
        <w:br/>
        <w:t>predsedstvu slovenskih sindikatov. Tako vsako leto čakamo</w:t>
        <w:br/>
        <w:t>spremembe tega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Vemo tudi, kako je s plani in kako je s sprejemanjem</w:t>
        <w:br/>
        <w:t>planov za tekoče leto. V družbenih dejavnostih, na primer s</w:t>
        <w:br/>
        <w:t>področja zdravstva, sploh še nimajo sprejetih planov. Sedaj pa</w:t>
        <w:br/>
        <w:t>bomo primorani dogovoriti se, kako bomo poračunali celotni</w:t>
        <w:br/>
        <w:t>prihodek, saj bo zdravstvo v izgubi. V izgubah je tudi socialno</w:t>
        <w:br/>
        <w:t>varstvo, pa tudi občinske zdravstvene skupnosti. Predlagali smo</w:t>
        <w:br/>
        <w:t>že, da bi odpravili sistem informiranja ob trimesečjih.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Želela bi, da bi Sekretariatu za finance postavili</w:t>
        <w:br/>
        <w:t>vprašanje, kdaj bi lahko prišlo do spremembe zakona o</w:t>
        <w:br/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govodstvu, ki bi racionaliziral sestavljanje obračunov, ter</w:t>
        <w:br/>
        <w:t>kakšno bo obračunsko obdobje.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tovarišica Marina.</w:t>
        <w:br/>
        <w:t>Glede sprememb zakona o 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igovodstvu bi vam dala nekaj pojasnil.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Delegati iz Socialistične republike Slovenije v Zveznem</w:t>
        <w:br/>
        <w:t>zboru so pobudo za spremembo zakona o 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igovodstvu glede</w:t>
        <w:br/>
        <w:t>zmanjšanja števila obračunov že dali. Ta pobuda stoji v Zveznem</w:t>
        <w:br/>
        <w:t>zboru. Dogovorjeni smo z njimi, da jo ponovno aktivirajo, še</w:t>
        <w:br/>
        <w:t>zlasti, ker je to tudi stališče iz obravnave poročila SDK -</w:t>
        <w:br/>
        <w:t xml:space="preserve">Centrale Ljubljana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Zboru združenega dela, oziroma delovnih</w:t>
        <w:br/>
        <w:t>telesih skupščine. Danes Zbor združenega dela v zvezi s tem</w:t>
        <w:br/>
        <w:t>sprejema sklep. Razpravo tovarišice Bohinčeve bomo posredovali</w:t>
        <w:br/>
        <w:t xml:space="preserve">delegatom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Zveznem zboru. Strinjam se s tovarišico Marino, da</w:t>
        <w:br/>
        <w:t>naročimo našemu Sekretariatu za finance v federaciji, tako da se</w:t>
        <w:br/>
        <w:t>spodbudi tudi strokovna razprava, čeprav vem, da si naši tovariši</w:t>
        <w:br/>
        <w:t>to že vrsto let prizadevajo. Te pobude so zelo stare, vendar kot</w:t>
        <w:br/>
        <w:t>vidite, gredo stvari izredno počasi. Osebno menim, da bi se</w:t>
        <w:br/>
        <w:t xml:space="preserve">morali dogovoriti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Sloveniji, da izdelamo tudi samo strokovni</w:t>
        <w:br/>
        <w:t>predlog, če ne moremo uspeti s pobudami. To bi bila lahko osnova</w:t>
        <w:br/>
        <w:t>za oblikovanje formalnega predloga za spremembo zakona.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MARINA BOHINC: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Pripravljena sta bila dva predloga, ki</w:t>
        <w:br/>
        <w:t>sta bila tudi strokovno dobro utemeljena. Izračunan je bil tudi</w:t>
        <w:br/>
        <w:t>finančni prihranek. Ti podatki so bili posredovani prek Zveze</w:t>
        <w:br/>
        <w:t>finančnih in računovodskih delavcev. Vendar pa se časovno to le</w:t>
        <w:br/>
        <w:t>malo predolgo vleče. Ne glede na to, ponovno poudarjam, da na to</w:t>
        <w:br/>
        <w:t>problematiko nenehno opozarjajo strokovnjaki s tega področja.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tovarišica Marina.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  <w:sectPr>
          <w:headerReference w:type="default" r:id="rId21"/>
          <w:headerReference w:type="even" r:id="rId22"/>
          <w:headerReference w:type="first" r:id="rId23"/>
          <w:footnotePr>
            <w:pos w:val="pageBottom"/>
            <w:numFmt w:val="decimal"/>
            <w:numRestart w:val="continuous"/>
          </w:footnotePr>
          <w:pgSz w:w="10555" w:h="16066"/>
          <w:pgMar w:top="1874" w:left="482" w:right="531" w:bottom="1082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rmativnega gradiva pa naslednja opozorila. Tekoča</w:t>
        <w:br/>
        <w:t>gospodarska gibanja ter v zvezi s tem tudi položaj družbenih</w:t>
        <w:br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dejavnosti 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obravnavali na seji 6. maja. Takrat je</w:t>
        <w:br/>
        <w:t>priložnost, da obravnavamo vsa vprašanja, ki so povezana tudi z</w:t>
        <w:br/>
        <w:t>zdravstvom - in tudi z drugimi družbenimi dejavnostmi. Takrat se</w:t>
        <w:br/>
        <w:t>bomo tudi seznanili, kako je bilo z obravnavo naše zahteve za</w:t>
        <w:br/>
        <w:t>ukinitev 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zakona, ki se danes obravnava v zvezni</w:t>
        <w:br/>
        <w:t>skupščini. Mi smo tudi poslali našega predstavnika v Skupščino</w:t>
        <w:br/>
        <w:t>SFRJ, tovarišico Vičarjevo, podpredsednico skupščine, da tam</w:t>
        <w:br/>
        <w:t>obrazloži našo zahtevo ter da sodeluje pri obravnavi.</w:t>
        <w:br/>
        <w:t>Informativno bi vam povedala, da je Odbor za družbenoekonomske</w:t>
        <w:br/>
        <w:t>odnose Zveznega zbora našo zahtevo podprl. Kakšen bo izid</w:t>
        <w:br/>
        <w:t>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 Zveznem zboru, bomo verjetno seznanjeni jutri</w:t>
        <w:br/>
        <w:t>prek sredstev javnega obveščanja. Bolj natančno informacijo, kaj</w:t>
        <w:br/>
        <w:t>se je dogajalo, bomo lahko dali 6. maja ob tekočih gospodarskih</w:t>
        <w:br/>
        <w:t>gibanjih.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postaviti še kakšno delegatsko vprašanje,</w:t>
        <w:br/>
        <w:t>pobudo? (Nihče.)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13.30 uri in se je nadalje</w:t>
        <w:t>-</w:t>
        <w:br/>
        <w:t>vala ob 14.00 uri.)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Skupina delegatov, ki smo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oblikovali za pripravo končnega besedila stališč, ki naj bi</w:t>
        <w:br/>
        <w:t>jih zbor sprejel k smernicam, nas je obvestila, da so se na</w:t>
        <w:br/>
        <w:t>planski skupini dogovorili, da se sklepanje o smernicah odloži na</w:t>
        <w:br/>
        <w:t xml:space="preserve">prihodnjo sejo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se pravi 6. maja - da oni danes nadaljujejo z</w:t>
        <w:br/>
        <w:t>delom s ciljem, da planska skupina z vsemi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</w:t>
        <w:br/>
        <w:t>amandmajev razčisti vsa vprašanja, kar naj bi omogočilo, da se</w:t>
        <w:br/>
        <w:t>pripravi besedilo vseh amandmajev v čistopisu. Seveda oblikovali</w:t>
        <w:br/>
        <w:t>pa bodo tudi predlog naših stališč, tako da verjamem, da bo to</w:t>
        <w:br/>
        <w:t>gradivo pripravljeno in bomo lahko sklepali o predlogu smernic na</w:t>
        <w:br/>
        <w:t>seji 6. maja.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predlagam, da sklenemo sejo zbora.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1480" w:right="0" w:firstLine="0"/>
        <w:jc w:val="both"/>
        <w:sectPr>
          <w:headerReference w:type="default" r:id="rId24"/>
          <w:headerReference w:type="even" r:id="rId25"/>
          <w:footnotePr>
            <w:pos w:val="pageBottom"/>
            <w:numFmt w:val="decimal"/>
            <w:numRestart w:val="continuous"/>
          </w:footnotePr>
          <w:pgSz w:w="10555" w:h="16066"/>
          <w:pgMar w:top="1874" w:left="482" w:right="531" w:bottom="1082" w:header="0" w:footer="654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se je končala ob 14.20 uri.)</w:t>
      </w:r>
    </w:p>
    <w:sectPr>
      <w:footnotePr>
        <w:pos w:val="pageBottom"/>
        <w:numFmt w:val="decimal"/>
        <w:numRestart w:val="continuous"/>
      </w:footnotePr>
      <w:pgSz w:w="10463" w:h="16391"/>
      <w:pgMar w:top="159" w:left="102" w:right="102" w:bottom="15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3063875</wp:posOffset>
              </wp:positionH>
              <wp:positionV relativeFrom="page">
                <wp:posOffset>667385</wp:posOffset>
              </wp:positionV>
              <wp:extent cx="292608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608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1.25pt;margin-top:52.549999999999997pt;width:230.40000000000001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b/>
                        <w:bCs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641985</wp:posOffset>
              </wp:positionV>
              <wp:extent cx="2624455" cy="10350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244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3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58.64999999999998pt;margin-top:50.549999999999997pt;width:206.65000000000001pt;height:8.1500000000000004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641985</wp:posOffset>
              </wp:positionV>
              <wp:extent cx="2624455" cy="10350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244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3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58.64999999999998pt;margin-top:50.549999999999997pt;width:206.65000000000001pt;height:8.1500000000000004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641985</wp:posOffset>
              </wp:positionV>
              <wp:extent cx="2624455" cy="10350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244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3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58.64999999999998pt;margin-top:50.549999999999997pt;width:206.65000000000001pt;height:8.1500000000000004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636270</wp:posOffset>
              </wp:positionV>
              <wp:extent cx="2719070" cy="10985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5131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5131C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61.10000000000002pt;margin-top:50.100000000000001pt;width:214.09999999999999pt;height:8.6500000000000004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5131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5131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636270</wp:posOffset>
              </wp:positionV>
              <wp:extent cx="2719070" cy="10985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5131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5131C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61.10000000000002pt;margin-top:50.100000000000001pt;width:214.09999999999999pt;height:8.6500000000000004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5131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5131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641985</wp:posOffset>
              </wp:positionV>
              <wp:extent cx="2624455" cy="10350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244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3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58.64999999999998pt;margin-top:50.549999999999997pt;width:206.65000000000001pt;height:8.1500000000000004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641985</wp:posOffset>
              </wp:positionV>
              <wp:extent cx="2624455" cy="10350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244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3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58.64999999999998pt;margin-top:50.549999999999997pt;width:206.65000000000001pt;height:8.1500000000000004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641985</wp:posOffset>
              </wp:positionV>
              <wp:extent cx="2624455" cy="10350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244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3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58.64999999999998pt;margin-top:50.549999999999997pt;width:206.65000000000001pt;height:8.1500000000000004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641985</wp:posOffset>
              </wp:positionV>
              <wp:extent cx="2624455" cy="10350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244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3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58.64999999999998pt;margin-top:50.549999999999997pt;width:206.65000000000001pt;height:8.1500000000000004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636270</wp:posOffset>
              </wp:positionV>
              <wp:extent cx="2719070" cy="10985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5131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5131C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61.10000000000002pt;margin-top:50.100000000000001pt;width:214.09999999999999pt;height:8.6500000000000004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5131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5131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3063875</wp:posOffset>
              </wp:positionH>
              <wp:positionV relativeFrom="page">
                <wp:posOffset>667385</wp:posOffset>
              </wp:positionV>
              <wp:extent cx="2926080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608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41.25pt;margin-top:52.549999999999997pt;width:230.40000000000001pt;height:9.34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b/>
                        <w:bCs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636270</wp:posOffset>
              </wp:positionV>
              <wp:extent cx="2719070" cy="10985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5131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5131C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61.10000000000002pt;margin-top:50.100000000000001pt;width:214.09999999999999pt;height:8.6500000000000004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5131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5131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636270</wp:posOffset>
              </wp:positionV>
              <wp:extent cx="2719070" cy="10985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5131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5131C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61.10000000000002pt;margin-top:50.100000000000001pt;width:214.09999999999999pt;height:8.6500000000000004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5131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5131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636270</wp:posOffset>
              </wp:positionV>
              <wp:extent cx="2719070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5131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5131C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61.10000000000002pt;margin-top:50.100000000000001pt;width:214.09999999999999pt;height:8.65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5131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5131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636270</wp:posOffset>
              </wp:positionV>
              <wp:extent cx="2719070" cy="1098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5131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5131C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61.10000000000002pt;margin-top:50.100000000000001pt;width:214.09999999999999pt;height:8.65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5131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5131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636270</wp:posOffset>
              </wp:positionV>
              <wp:extent cx="2719070" cy="1098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5131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5131C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61.10000000000002pt;margin-top:50.100000000000001pt;width:214.09999999999999pt;height:8.6500000000000004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5131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5131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5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24"/>
      <w:numFmt w:val="decimal"/>
      <w:lvlText w:val="%1.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0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8">
    <w:multiLevelType w:val="multilevel"/>
    <w:lvl w:ilvl="0">
      <w:start w:val="3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0">
    <w:multiLevelType w:val="multilevel"/>
    <w:lvl w:ilvl="0">
      <w:start w:val="6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8">
    <w:multiLevelType w:val="multilevel"/>
    <w:lvl w:ilvl="0">
      <w:start w:val="6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0">
    <w:multiLevelType w:val="multilevel"/>
    <w:lvl w:ilvl="0">
      <w:start w:val="6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4">
    <w:multiLevelType w:val="multilevel"/>
    <w:lvl w:ilvl="0">
      <w:start w:val="2"/>
      <w:numFmt w:val="decimal"/>
      <w:lvlText w:val="%1.,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6">
    <w:multiLevelType w:val="multilevel"/>
    <w:lvl w:ilvl="0">
      <w:start w:val="16"/>
      <w:numFmt w:val="decimal"/>
      <w:lvlText w:val="%1.,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5131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31C"/>
      <w:sz w:val="28"/>
      <w:szCs w:val="28"/>
      <w:u w:val="none"/>
    </w:rPr>
  </w:style>
  <w:style w:type="character" w:customStyle="1" w:styleId="CharStyle5">
    <w:name w:val="Heading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31C"/>
      <w:sz w:val="88"/>
      <w:szCs w:val="88"/>
      <w:u w:val="none"/>
    </w:rPr>
  </w:style>
  <w:style w:type="character" w:customStyle="1" w:styleId="CharStyle8">
    <w:name w:val="Body text_"/>
    <w:basedOn w:val="DefaultParagraphFont"/>
    <w:link w:val="Styl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5131C"/>
      <w:u w:val="none"/>
    </w:rPr>
  </w:style>
  <w:style w:type="character" w:customStyle="1" w:styleId="CharStyle11">
    <w:name w:val="Table of contents_"/>
    <w:basedOn w:val="DefaultParagraphFont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5131C"/>
      <w:u w:val="none"/>
    </w:rPr>
  </w:style>
  <w:style w:type="character" w:customStyle="1" w:styleId="CharStyle17">
    <w:name w:val="Header or footer_"/>
    <w:basedOn w:val="DefaultParagraphFont"/>
    <w:link w:val="Style1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5131C"/>
      <w:u w:val="none"/>
    </w:rPr>
  </w:style>
  <w:style w:type="character" w:customStyle="1" w:styleId="CharStyle20">
    <w:name w:val="Heading #2_"/>
    <w:basedOn w:val="DefaultParagraphFont"/>
    <w:link w:val="Style1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15131C"/>
      <w:u w:val="none"/>
    </w:rPr>
  </w:style>
  <w:style w:type="character" w:customStyle="1" w:styleId="CharStyle23">
    <w:name w:val="Header or footer (2)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3320" w:line="36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31C"/>
      <w:sz w:val="28"/>
      <w:szCs w:val="28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31C"/>
      <w:sz w:val="88"/>
      <w:szCs w:val="88"/>
      <w:u w:val="none"/>
    </w:rPr>
  </w:style>
  <w:style w:type="paragraph" w:styleId="Style7">
    <w:name w:val="Body text"/>
    <w:basedOn w:val="Normal"/>
    <w:link w:val="CharStyle8"/>
    <w:qFormat/>
    <w:pPr>
      <w:widowControl w:val="0"/>
      <w:shd w:val="clear" w:color="auto" w:fill="FFFFFF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5131C"/>
      <w:u w:val="none"/>
    </w:rPr>
  </w:style>
  <w:style w:type="paragraph" w:customStyle="1" w:styleId="Style10">
    <w:name w:val="Table of contents"/>
    <w:basedOn w:val="Normal"/>
    <w:link w:val="CharStyle11"/>
    <w:pPr>
      <w:widowControl w:val="0"/>
      <w:shd w:val="clear" w:color="auto" w:fill="FFFFFF"/>
      <w:spacing w:line="216" w:lineRule="auto"/>
      <w:ind w:firstLine="58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5131C"/>
      <w:u w:val="none"/>
    </w:rPr>
  </w:style>
  <w:style w:type="paragraph" w:customStyle="1" w:styleId="Style16">
    <w:name w:val="Header or footer"/>
    <w:basedOn w:val="Normal"/>
    <w:link w:val="CharStyle17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5131C"/>
      <w:u w:val="none"/>
    </w:rPr>
  </w:style>
  <w:style w:type="paragraph" w:customStyle="1" w:styleId="Style19">
    <w:name w:val="Heading #2"/>
    <w:basedOn w:val="Normal"/>
    <w:link w:val="CharStyle20"/>
    <w:pPr>
      <w:widowControl w:val="0"/>
      <w:shd w:val="clear" w:color="auto" w:fill="FFFFFF"/>
      <w:spacing w:after="100" w:line="214" w:lineRule="auto"/>
      <w:outlineLvl w:val="1"/>
    </w:pPr>
    <w:rPr>
      <w:rFonts w:ascii="Courier New" w:eastAsia="Courier New" w:hAnsi="Courier New" w:cs="Courier New"/>
      <w:b/>
      <w:bCs/>
      <w:i w:val="0"/>
      <w:iCs w:val="0"/>
      <w:smallCaps w:val="0"/>
      <w:strike w:val="0"/>
      <w:color w:val="15131C"/>
      <w:u w:val="none"/>
    </w:rPr>
  </w:style>
  <w:style w:type="paragraph" w:customStyle="1" w:styleId="Style22">
    <w:name w:val="Header or footer (2)"/>
    <w:basedOn w:val="Normal"/>
    <w:link w:val="CharStyle2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/Relationships>
</file>

<file path=docProps/core.xml><?xml version="1.0" encoding="utf-8"?>
<cp:coreProperties xmlns:cp="http://schemas.openxmlformats.org/package/2006/metadata/core-properties" xmlns:dc="http://purl.org/dc/elements/1.1/">
  <dc:title>Sejni Zapisniki</dc:title>
  <dc:subject/>
  <dc:creator>Mikrografija d.o.o.</dc:creator>
  <cp:keywords/>
</cp:coreProperties>
</file>